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670"/>
        <w:gridCol w:w="1985"/>
        <w:gridCol w:w="1700"/>
      </w:tblGrid>
      <w:tr w:rsidR="00F63FA2" w:rsidRPr="00C2593E" w:rsidTr="009067A6">
        <w:tc>
          <w:tcPr>
            <w:tcW w:w="9355" w:type="dxa"/>
            <w:gridSpan w:val="3"/>
          </w:tcPr>
          <w:p w:rsidR="00F63FA2" w:rsidRPr="00C2593E" w:rsidRDefault="00F63FA2" w:rsidP="009067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217AA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D3AC0A8" wp14:editId="21FDAD06">
                  <wp:extent cx="900000" cy="539403"/>
                  <wp:effectExtent l="0" t="0" r="0" b="0"/>
                  <wp:docPr id="2" name="Рисунок 2" descr="F:\Design\_Проекты\ИПКОН РАН, Брендбук\Проект в.2.1\Лого, Цвета, Шрифты\Эмблема, в.3\Эмблема (ТЗ-Комбинированный)\Для офисных документов\Вариант «Classic»\ИПКОН РАН, Эмблема (ТЗ-К) «Classic» (RGB) Цветная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esign\_Проекты\ИПКОН РАН, Брендбук\Проект в.2.1\Лого, Цвета, Шрифты\Эмблема, в.3\Эмблема (ТЗ-Комбинированный)\Для офисных документов\Вариант «Classic»\ИПКОН РАН, Эмблема (ТЗ-К) «Classic» (RGB) Цветная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3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FA2" w:rsidRPr="00C2593E" w:rsidTr="009067A6">
        <w:trPr>
          <w:trHeight w:val="142"/>
        </w:trPr>
        <w:tc>
          <w:tcPr>
            <w:tcW w:w="9355" w:type="dxa"/>
            <w:gridSpan w:val="3"/>
          </w:tcPr>
          <w:p w:rsidR="00F63FA2" w:rsidRPr="00C2593E" w:rsidRDefault="00F63FA2" w:rsidP="009067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63FA2" w:rsidRPr="00C2593E" w:rsidTr="009067A6">
        <w:tc>
          <w:tcPr>
            <w:tcW w:w="9355" w:type="dxa"/>
            <w:gridSpan w:val="3"/>
          </w:tcPr>
          <w:p w:rsidR="00F63FA2" w:rsidRPr="001C34A1" w:rsidRDefault="00F63FA2" w:rsidP="009067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4A1">
              <w:rPr>
                <w:rFonts w:ascii="Times New Roman" w:hAnsi="Times New Roman" w:cs="Times New Roman"/>
                <w:b/>
                <w:sz w:val="20"/>
              </w:rPr>
              <w:t>ФЕДЕРАЛЬНОЕ ГОСУДАРСТВЕННОЕ БЮДЖЕТНОЕ УЧРЕЖДЕНИЕ НАУКИ</w:t>
            </w:r>
          </w:p>
          <w:p w:rsidR="00F63FA2" w:rsidRPr="001C34A1" w:rsidRDefault="00F63FA2" w:rsidP="009067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4A1">
              <w:rPr>
                <w:rFonts w:ascii="Times New Roman" w:hAnsi="Times New Roman" w:cs="Times New Roman"/>
                <w:b/>
                <w:sz w:val="20"/>
              </w:rPr>
              <w:t>ИНСТИТУТ ПРОБЛЕМ КОМПЛЕКСНОГО ОСВОЕНИЯ НЕДР</w:t>
            </w:r>
          </w:p>
          <w:p w:rsidR="00F63FA2" w:rsidRPr="00C2593E" w:rsidRDefault="00F63FA2" w:rsidP="009067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34A1">
              <w:rPr>
                <w:rFonts w:ascii="Times New Roman" w:hAnsi="Times New Roman" w:cs="Times New Roman"/>
                <w:b/>
                <w:sz w:val="20"/>
              </w:rPr>
              <w:t>ИМ. АКАДЕМИКА Н.В. МЕЛЬНИКОВА РОССИЙСКОЙ АКАДЕМИИ НАУК</w:t>
            </w:r>
          </w:p>
        </w:tc>
      </w:tr>
      <w:tr w:rsidR="00F63FA2" w:rsidRPr="00C2593E" w:rsidTr="009067A6">
        <w:trPr>
          <w:trHeight w:val="142"/>
        </w:trPr>
        <w:tc>
          <w:tcPr>
            <w:tcW w:w="9355" w:type="dxa"/>
            <w:gridSpan w:val="3"/>
            <w:tcBorders>
              <w:bottom w:val="single" w:sz="12" w:space="0" w:color="5269D1"/>
            </w:tcBorders>
          </w:tcPr>
          <w:p w:rsidR="00F63FA2" w:rsidRPr="00C2593E" w:rsidRDefault="00F63FA2" w:rsidP="009067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63FA2" w:rsidRPr="00C2593E" w:rsidTr="009067A6">
        <w:trPr>
          <w:trHeight w:val="227"/>
        </w:trPr>
        <w:tc>
          <w:tcPr>
            <w:tcW w:w="9355" w:type="dxa"/>
            <w:gridSpan w:val="3"/>
            <w:tcBorders>
              <w:top w:val="single" w:sz="12" w:space="0" w:color="5269D1"/>
            </w:tcBorders>
          </w:tcPr>
          <w:p w:rsidR="00F63FA2" w:rsidRPr="00C2593E" w:rsidRDefault="00F63FA2" w:rsidP="009067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63FA2" w:rsidRPr="00C2593E" w:rsidTr="00F63FA2">
        <w:trPr>
          <w:trHeight w:val="369"/>
        </w:trPr>
        <w:tc>
          <w:tcPr>
            <w:tcW w:w="5670" w:type="dxa"/>
          </w:tcPr>
          <w:p w:rsidR="00F63FA2" w:rsidRPr="00C2593E" w:rsidRDefault="00F63FA2" w:rsidP="009067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gridSpan w:val="2"/>
          </w:tcPr>
          <w:p w:rsidR="00F63FA2" w:rsidRPr="000B10BA" w:rsidRDefault="00F63FA2" w:rsidP="00F63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10BA">
              <w:rPr>
                <w:rFonts w:ascii="Times New Roman" w:hAnsi="Times New Roman" w:cs="Times New Roman"/>
                <w:sz w:val="24"/>
              </w:rPr>
              <w:t>УТВЕРЖДАЮ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27437878"/>
              <w:placeholder>
                <w:docPart w:val="4783F4413E3E4311BFE81D2AE7872BBE"/>
              </w:placeholder>
              <w:showingPlcHdr/>
            </w:sdtPr>
            <w:sdtEndPr/>
            <w:sdtContent>
              <w:p w:rsidR="0037143D" w:rsidRPr="000B10BA" w:rsidRDefault="0037143D" w:rsidP="0037143D">
                <w:pPr>
                  <w:jc w:val="center"/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0B10BA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Директор Института</w:t>
                </w:r>
              </w:p>
              <w:p w:rsidR="00F63FA2" w:rsidRPr="000B10BA" w:rsidRDefault="0037143D" w:rsidP="0037143D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0B10BA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академик РАН</w:t>
                </w:r>
              </w:p>
            </w:sdtContent>
          </w:sdt>
        </w:tc>
      </w:tr>
      <w:tr w:rsidR="00F63FA2" w:rsidRPr="00C2593E" w:rsidTr="0037143D">
        <w:trPr>
          <w:trHeight w:val="369"/>
        </w:trPr>
        <w:tc>
          <w:tcPr>
            <w:tcW w:w="5670" w:type="dxa"/>
          </w:tcPr>
          <w:p w:rsidR="00F63FA2" w:rsidRPr="00C2593E" w:rsidRDefault="00F63FA2" w:rsidP="009067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63FA2" w:rsidRPr="00C2593E" w:rsidRDefault="00F63FA2" w:rsidP="00F63F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F63FA2" w:rsidRPr="000B10BA" w:rsidRDefault="006D026E" w:rsidP="0037143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6459355"/>
                <w:placeholder>
                  <w:docPart w:val="A2AF1C6A49DF42BB85A65E7B2302BC77"/>
                </w:placeholder>
                <w:showingPlcHdr/>
              </w:sdtPr>
              <w:sdtEndPr/>
              <w:sdtContent>
                <w:r w:rsidR="0037143D" w:rsidRPr="000B10BA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В.Н. Захаров</w:t>
                </w:r>
              </w:sdtContent>
            </w:sdt>
          </w:p>
        </w:tc>
      </w:tr>
      <w:tr w:rsidR="00F63FA2" w:rsidRPr="00C2593E" w:rsidTr="00F63FA2">
        <w:trPr>
          <w:trHeight w:val="369"/>
        </w:trPr>
        <w:tc>
          <w:tcPr>
            <w:tcW w:w="5670" w:type="dxa"/>
          </w:tcPr>
          <w:p w:rsidR="00F63FA2" w:rsidRPr="00C2593E" w:rsidRDefault="00F63FA2" w:rsidP="009067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:rsidR="00F63FA2" w:rsidRPr="000B10BA" w:rsidRDefault="00F63FA2" w:rsidP="00F63F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BE0EF0" w:rsidRPr="00F63FA2" w:rsidRDefault="00BE0EF0" w:rsidP="00BE33A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63FA2" w:rsidRPr="00F63FA2" w:rsidRDefault="00F63FA2" w:rsidP="00F63F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63FA2">
        <w:rPr>
          <w:rFonts w:ascii="Times New Roman" w:hAnsi="Times New Roman" w:cs="Times New Roman"/>
          <w:b/>
          <w:sz w:val="24"/>
        </w:rPr>
        <w:t>ЗАКЛЮЧЕНИЕ</w:t>
      </w:r>
    </w:p>
    <w:p w:rsidR="00F63FA2" w:rsidRPr="00F63FA2" w:rsidRDefault="00F63FA2" w:rsidP="00F63FA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F63FA2">
        <w:rPr>
          <w:rFonts w:ascii="Times New Roman" w:hAnsi="Times New Roman" w:cs="Times New Roman"/>
          <w:sz w:val="24"/>
        </w:rPr>
        <w:t>о возможности открытого опубликования</w:t>
      </w:r>
    </w:p>
    <w:p w:rsidR="00F63FA2" w:rsidRPr="00CC3EA3" w:rsidRDefault="00F63FA2" w:rsidP="00CC3E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C3EA3">
        <w:rPr>
          <w:rFonts w:ascii="Times New Roman" w:hAnsi="Times New Roman" w:cs="Times New Roman"/>
          <w:i/>
          <w:sz w:val="24"/>
          <w:szCs w:val="24"/>
        </w:rPr>
        <w:t>статьи</w:t>
      </w:r>
      <w:r w:rsidR="006D026E">
        <w:rPr>
          <w:rFonts w:ascii="Times New Roman" w:hAnsi="Times New Roman" w:cs="Times New Roman"/>
          <w:i/>
          <w:sz w:val="24"/>
          <w:szCs w:val="24"/>
        </w:rPr>
        <w:t>/тезисов</w:t>
      </w:r>
      <w:r w:rsidRPr="00CC3EA3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293980991"/>
          <w:placeholder>
            <w:docPart w:val="4C804DFCD7ED4DA79DDE33C6FB917FCC"/>
          </w:placeholder>
          <w:showingPlcHdr/>
        </w:sdtPr>
        <w:sdtEndPr/>
        <w:sdtContent>
          <w:r w:rsidR="00CC3EA3"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</w:rPr>
            <w:t>&lt;а</w:t>
          </w:r>
          <w:r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</w:rPr>
            <w:t>вто</w:t>
          </w:r>
          <w:proofErr w:type="gramStart"/>
          <w:r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</w:rPr>
            <w:t>р(</w:t>
          </w:r>
          <w:proofErr w:type="gramEnd"/>
          <w:r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</w:rPr>
            <w:t>ы</w:t>
          </w:r>
          <w:r w:rsidR="00CC3EA3"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</w:rPr>
            <w:t>)&gt;</w:t>
          </w:r>
        </w:sdtContent>
      </w:sdt>
      <w:r w:rsidRPr="00CC3EA3">
        <w:rPr>
          <w:rFonts w:ascii="Times New Roman" w:hAnsi="Times New Roman" w:cs="Times New Roman"/>
          <w:i/>
          <w:sz w:val="24"/>
          <w:szCs w:val="24"/>
        </w:rPr>
        <w:t xml:space="preserve"> «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1563401420"/>
          <w:placeholder>
            <w:docPart w:val="10FE15E2F8114266B9DB425E0558590F"/>
          </w:placeholder>
          <w:showingPlcHdr/>
        </w:sdtPr>
        <w:sdtEndPr/>
        <w:sdtContent>
          <w:r w:rsidR="00CC3EA3"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</w:rPr>
            <w:t>&lt;Н</w:t>
          </w:r>
          <w:r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</w:rPr>
            <w:t>азвание стать</w:t>
          </w:r>
          <w:r w:rsidR="00CC3EA3"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</w:rPr>
            <w:t>и&gt;</w:t>
          </w:r>
        </w:sdtContent>
      </w:sdt>
      <w:r w:rsidRPr="00CC3EA3">
        <w:rPr>
          <w:rFonts w:ascii="Times New Roman" w:hAnsi="Times New Roman" w:cs="Times New Roman"/>
          <w:i/>
          <w:sz w:val="24"/>
          <w:szCs w:val="24"/>
        </w:rPr>
        <w:t>»</w:t>
      </w:r>
    </w:p>
    <w:p w:rsidR="00F63FA2" w:rsidRPr="00CC3EA3" w:rsidRDefault="00F63FA2" w:rsidP="00BE33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FA2" w:rsidRPr="00CC3EA3" w:rsidRDefault="00F63FA2" w:rsidP="00CC3EA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A3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  <w:r w:rsidR="0041135E" w:rsidRPr="00CC3EA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2061517593"/>
          <w:placeholder>
            <w:docPart w:val="2D4FF8A57AD64E65B2C76EB6CD386DB8"/>
          </w:placeholder>
          <w:showingPlcHdr/>
        </w:sdtPr>
        <w:sdtEndPr/>
        <w:sdtContent>
          <w:r w:rsidR="00CC3EA3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&lt;с</w:t>
          </w:r>
          <w:r w:rsidR="0041135E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остав комиссии [напр.: зам. директора института А.В. Шляпин, уч. секретарь института С.С. Кубрин, глав</w:t>
          </w:r>
          <w:proofErr w:type="gramStart"/>
          <w:r w:rsidR="0041135E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.</w:t>
          </w:r>
          <w:proofErr w:type="gramEnd"/>
          <w:r w:rsidR="0041135E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 xml:space="preserve"> </w:t>
          </w:r>
          <w:proofErr w:type="gramStart"/>
          <w:r w:rsidR="0041135E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н</w:t>
          </w:r>
          <w:proofErr w:type="gramEnd"/>
          <w:r w:rsidR="0041135E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ауч. сотр. В.А. Трофимов, глав. науч. сотр. В.А. Бобин, начальник отдела ИТ И.Н. Лапиков</w:t>
          </w:r>
          <w:r w:rsidR="00CC3EA3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]&gt;</w:t>
          </w:r>
        </w:sdtContent>
      </w:sdt>
      <w:r w:rsidR="0041135E" w:rsidRPr="00CC3EA3">
        <w:rPr>
          <w:rFonts w:ascii="Times New Roman" w:hAnsi="Times New Roman" w:cs="Times New Roman"/>
          <w:sz w:val="24"/>
          <w:szCs w:val="24"/>
        </w:rPr>
        <w:t xml:space="preserve"> </w:t>
      </w:r>
      <w:r w:rsidRPr="00CC3EA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CC3EA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1135E" w:rsidRPr="00CC3EA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232816007"/>
          <w:placeholder>
            <w:docPart w:val="688F96ABE3E84A26AF3D76291918A83E"/>
          </w:placeholder>
          <w:showingPlcHdr/>
        </w:sdtPr>
        <w:sdtEndPr/>
        <w:sdtContent>
          <w:r w:rsidR="00CC3EA3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&lt;ч</w:t>
          </w:r>
          <w:r w:rsidR="0041135E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исл</w:t>
          </w:r>
          <w:r w:rsidR="00CC3EA3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о&gt;</w:t>
          </w:r>
        </w:sdtContent>
      </w:sdt>
      <w:r w:rsidR="0041135E" w:rsidRPr="00CC3EA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C3E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81130948"/>
          <w:placeholder>
            <w:docPart w:val="3E59D80CD3D84747BFBC75338D95D3DC"/>
          </w:placeholder>
        </w:sdtPr>
        <w:sdtEndPr/>
        <w:sdtContent>
          <w:r w:rsidR="00CC3EA3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&lt;месяц&gt;</w:t>
          </w:r>
        </w:sdtContent>
      </w:sdt>
      <w:r w:rsidR="0041135E" w:rsidRPr="00CC3EA3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Pr="00CC3EA3">
        <w:rPr>
          <w:rFonts w:ascii="Times New Roman" w:hAnsi="Times New Roman" w:cs="Times New Roman"/>
          <w:sz w:val="24"/>
          <w:szCs w:val="24"/>
          <w:u w:val="single"/>
        </w:rPr>
        <w:t>«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338225330"/>
          <w:placeholder>
            <w:docPart w:val="6F4936C320054946B49146796742C5FC"/>
          </w:placeholder>
          <w:showingPlcHdr/>
        </w:sdtPr>
        <w:sdtEndPr/>
        <w:sdtContent>
          <w:r w:rsidR="00CC3EA3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&lt;число&gt;</w:t>
          </w:r>
        </w:sdtContent>
      </w:sdt>
      <w:r w:rsidRPr="00CC3EA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1135E" w:rsidRPr="00CC3E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810712736"/>
          <w:placeholder>
            <w:docPart w:val="B20A634A082C42BDA4D459690B146E6C"/>
          </w:placeholder>
          <w:showingPlcHdr/>
        </w:sdtPr>
        <w:sdtEndPr/>
        <w:sdtContent>
          <w:r w:rsidR="00CC3EA3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&lt;месяц&gt;</w:t>
          </w:r>
        </w:sdtContent>
      </w:sdt>
      <w:r w:rsidR="0041135E" w:rsidRPr="00CC3E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3EA3">
        <w:rPr>
          <w:rFonts w:ascii="Times New Roman" w:hAnsi="Times New Roman" w:cs="Times New Roman"/>
          <w:sz w:val="24"/>
          <w:szCs w:val="24"/>
          <w:u w:val="single"/>
        </w:rPr>
        <w:t>20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451632781"/>
          <w:placeholder>
            <w:docPart w:val="76B263B5D003440F8CA406837F1A29CF"/>
          </w:placeholder>
          <w:showingPlcHdr/>
        </w:sdtPr>
        <w:sdtEndPr/>
        <w:sdtContent>
          <w:r w:rsidR="00CC3EA3" w:rsidRPr="00CC3EA3">
            <w:rPr>
              <w:rStyle w:val="a4"/>
              <w:rFonts w:ascii="Times New Roman" w:hAnsi="Times New Roman" w:cs="Times New Roman"/>
              <w:sz w:val="24"/>
              <w:szCs w:val="24"/>
              <w:u w:val="single"/>
            </w:rPr>
            <w:t>&lt;год&gt;</w:t>
          </w:r>
        </w:sdtContent>
      </w:sdt>
      <w:r w:rsidR="00CC3EA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CC3EA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CC3EA3">
        <w:rPr>
          <w:rFonts w:ascii="Times New Roman" w:hAnsi="Times New Roman" w:cs="Times New Roman"/>
          <w:sz w:val="24"/>
          <w:szCs w:val="24"/>
        </w:rPr>
        <w:t xml:space="preserve"> провела экспертизу материалов статьи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398392166"/>
          <w:placeholder>
            <w:docPart w:val="B25F4AD1D5B14FDCB23D5A3C8B9B4B53"/>
          </w:placeholder>
          <w:showingPlcHdr/>
        </w:sdtPr>
        <w:sdtEndPr/>
        <w:sdtContent>
          <w:r w:rsidR="00CC3EA3"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  <w:u w:val="single"/>
            </w:rPr>
            <w:t>&lt;автор(ы)&gt;</w:t>
          </w:r>
        </w:sdtContent>
      </w:sdt>
      <w:r w:rsidR="00CC3EA3" w:rsidRPr="00CC3EA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135E" w:rsidRPr="00CC3EA3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52488094"/>
          <w:placeholder>
            <w:docPart w:val="3EF8C3446ABA40948D4BA2C3E125F2C5"/>
          </w:placeholder>
          <w:showingPlcHdr/>
        </w:sdtPr>
        <w:sdtEndPr/>
        <w:sdtContent>
          <w:r w:rsidR="00CC3EA3"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  <w:u w:val="single"/>
            </w:rPr>
            <w:t>&lt;Название статьи&gt;</w:t>
          </w:r>
        </w:sdtContent>
      </w:sdt>
      <w:r w:rsidR="0041135E" w:rsidRPr="00CC3EA3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41135E" w:rsidRPr="00CC3EA3">
        <w:rPr>
          <w:rFonts w:ascii="Times New Roman" w:hAnsi="Times New Roman" w:cs="Times New Roman"/>
          <w:sz w:val="24"/>
          <w:szCs w:val="24"/>
        </w:rPr>
        <w:t xml:space="preserve"> </w:t>
      </w:r>
      <w:r w:rsidRPr="00CC3EA3">
        <w:rPr>
          <w:rFonts w:ascii="Times New Roman" w:hAnsi="Times New Roman" w:cs="Times New Roman"/>
          <w:sz w:val="24"/>
          <w:szCs w:val="24"/>
        </w:rPr>
        <w:t>на предмет отсутст</w:t>
      </w:r>
      <w:bookmarkStart w:id="0" w:name="_GoBack"/>
      <w:bookmarkEnd w:id="0"/>
      <w:r w:rsidRPr="00CC3EA3">
        <w:rPr>
          <w:rFonts w:ascii="Times New Roman" w:hAnsi="Times New Roman" w:cs="Times New Roman"/>
          <w:sz w:val="24"/>
          <w:szCs w:val="24"/>
        </w:rPr>
        <w:t>вия (наличия) в них сведений, составляющих государственную тайну, и возможности (невозможности) их открытого опубликования.</w:t>
      </w:r>
    </w:p>
    <w:p w:rsidR="00F63FA2" w:rsidRPr="00CC3EA3" w:rsidRDefault="00CC3EA3" w:rsidP="00CC3EA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A3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промышленности и торговли Российской Федерации, утвержденных приказом Минпромторга России от 12 февраля 2010 г. № 2с, комиссия установила:</w:t>
      </w:r>
    </w:p>
    <w:p w:rsidR="00CC3EA3" w:rsidRDefault="00CC3EA3" w:rsidP="00CC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A3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893616346"/>
          <w:placeholder>
            <w:docPart w:val="DA8918D9E8B74CDDA0B3547877131A1D"/>
          </w:placeholder>
          <w:showingPlcHdr/>
        </w:sdtPr>
        <w:sdtEndPr/>
        <w:sdtContent>
          <w:r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  <w:u w:val="single"/>
            </w:rPr>
            <w:t>&lt;основной результат&gt;</w:t>
          </w:r>
        </w:sdtContent>
      </w:sdt>
      <w:r w:rsidRPr="00CC3EA3">
        <w:rPr>
          <w:rFonts w:ascii="Times New Roman" w:hAnsi="Times New Roman" w:cs="Times New Roman"/>
          <w:sz w:val="24"/>
          <w:szCs w:val="24"/>
        </w:rPr>
        <w:t xml:space="preserve"> </w:t>
      </w:r>
      <w:r w:rsidRPr="00CC3EA3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3EA3">
        <w:rPr>
          <w:rFonts w:ascii="Times New Roman" w:hAnsi="Times New Roman" w:cs="Times New Roman"/>
          <w:b/>
          <w:sz w:val="24"/>
          <w:szCs w:val="24"/>
        </w:rPr>
        <w:t>попадают</w:t>
      </w:r>
      <w:r w:rsidRPr="00CC3EA3">
        <w:rPr>
          <w:rFonts w:ascii="Times New Roman" w:hAnsi="Times New Roman" w:cs="Times New Roman"/>
          <w:sz w:val="24"/>
          <w:szCs w:val="24"/>
        </w:rPr>
        <w:t xml:space="preserve">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засекречиванию.</w:t>
      </w:r>
    </w:p>
    <w:p w:rsidR="00CC3EA3" w:rsidRPr="00CC3EA3" w:rsidRDefault="00CC3EA3" w:rsidP="00CC3EA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A3">
        <w:rPr>
          <w:rFonts w:ascii="Times New Roman" w:hAnsi="Times New Roman" w:cs="Times New Roman"/>
          <w:sz w:val="24"/>
          <w:szCs w:val="24"/>
        </w:rPr>
        <w:t xml:space="preserve">В статье приведены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021247757"/>
          <w:placeholder>
            <w:docPart w:val="6147467BE5EA43DBB826DECA07D0F81D"/>
          </w:placeholder>
          <w:showingPlcHdr/>
        </w:sdtPr>
        <w:sdtEndPr/>
        <w:sdtContent>
          <w:r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  <w:u w:val="single"/>
            </w:rPr>
            <w:t>&lt;отражается кратко актуальность, научн</w:t>
          </w:r>
          <w:r>
            <w:rPr>
              <w:rStyle w:val="a4"/>
              <w:rFonts w:ascii="Times New Roman" w:hAnsi="Times New Roman" w:cs="Times New Roman"/>
              <w:i/>
              <w:sz w:val="24"/>
              <w:szCs w:val="24"/>
              <w:u w:val="single"/>
            </w:rPr>
            <w:t>ые</w:t>
          </w:r>
          <w:r w:rsidRPr="00CC3EA3">
            <w:rPr>
              <w:rStyle w:val="a4"/>
              <w:rFonts w:ascii="Times New Roman" w:hAnsi="Times New Roman" w:cs="Times New Roman"/>
              <w:i/>
              <w:sz w:val="24"/>
              <w:szCs w:val="24"/>
              <w:u w:val="single"/>
            </w:rPr>
            <w:t xml:space="preserve"> новизна и значимость результатов, представленных в публикации&gt;</w:t>
          </w:r>
        </w:sdtContent>
      </w:sdt>
      <w:r w:rsidRPr="00CC3EA3">
        <w:rPr>
          <w:rFonts w:ascii="Times New Roman" w:hAnsi="Times New Roman" w:cs="Times New Roman"/>
          <w:sz w:val="24"/>
          <w:szCs w:val="24"/>
        </w:rPr>
        <w:t>.</w:t>
      </w:r>
    </w:p>
    <w:p w:rsidR="00CC3EA3" w:rsidRPr="00CC3EA3" w:rsidRDefault="00CC3EA3" w:rsidP="00CC3EA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A3">
        <w:rPr>
          <w:rFonts w:ascii="Times New Roman" w:hAnsi="Times New Roman" w:cs="Times New Roman"/>
          <w:sz w:val="24"/>
          <w:szCs w:val="24"/>
        </w:rPr>
        <w:t xml:space="preserve">Материал статьи изложен </w:t>
      </w:r>
      <w:r w:rsidR="008376F1">
        <w:rPr>
          <w:rFonts w:ascii="Times New Roman" w:hAnsi="Times New Roman" w:cs="Times New Roman"/>
          <w:sz w:val="24"/>
          <w:szCs w:val="24"/>
        </w:rPr>
        <w:t xml:space="preserve">последовательно, </w:t>
      </w:r>
      <w:r w:rsidRPr="00CC3EA3">
        <w:rPr>
          <w:rFonts w:ascii="Times New Roman" w:hAnsi="Times New Roman" w:cs="Times New Roman"/>
          <w:sz w:val="24"/>
          <w:szCs w:val="24"/>
        </w:rPr>
        <w:t>в корректной форме и соответствует требованиям к опубликованию. Достоверность представленных результатов экспериментальных исследований не вызывает сомнений.</w:t>
      </w:r>
    </w:p>
    <w:p w:rsidR="00F63FA2" w:rsidRPr="00CC3EA3" w:rsidRDefault="00CC3EA3" w:rsidP="00CC3E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A3">
        <w:rPr>
          <w:rFonts w:ascii="Times New Roman" w:hAnsi="Times New Roman" w:cs="Times New Roman"/>
          <w:sz w:val="24"/>
          <w:szCs w:val="24"/>
        </w:rPr>
        <w:t>Таким образом, материалы статьи отражают научную новизну и научную значимость полученных результатов и могут быть открыто опубликованы.</w:t>
      </w:r>
    </w:p>
    <w:p w:rsidR="00F63FA2" w:rsidRPr="00CC3EA3" w:rsidRDefault="00F63FA2" w:rsidP="00CC3E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FA2" w:rsidRPr="00CC3EA3" w:rsidRDefault="00CC3EA3" w:rsidP="00CC3E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EA3">
        <w:rPr>
          <w:rFonts w:ascii="Times New Roman" w:hAnsi="Times New Roman" w:cs="Times New Roman"/>
          <w:sz w:val="24"/>
          <w:szCs w:val="24"/>
        </w:rPr>
        <w:t>Члены Экспертной комиссии</w:t>
      </w:r>
    </w:p>
    <w:p w:rsidR="00F63FA2" w:rsidRPr="00CC3EA3" w:rsidRDefault="00F63FA2" w:rsidP="00CC3E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1134"/>
        <w:gridCol w:w="3115"/>
      </w:tblGrid>
      <w:tr w:rsidR="00CC3EA3" w:rsidTr="009067A6">
        <w:tc>
          <w:tcPr>
            <w:tcW w:w="510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3274119"/>
              <w:placeholder>
                <w:docPart w:val="F240D61A2B0A47EC8CAAAF0CE9051073"/>
              </w:placeholder>
              <w:showingPlcHdr/>
            </w:sdtPr>
            <w:sdtEndPr/>
            <w:sdtContent>
              <w:p w:rsidR="00CC3EA3" w:rsidRDefault="00C42234" w:rsidP="00C42234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&lt;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___ 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[напр.: </w:t>
                </w:r>
                <w:r w:rsidRPr="00C42234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Председатель</w:t>
                </w:r>
                <w:r>
                  <w:t xml:space="preserve"> </w:t>
                </w:r>
                <w:r w:rsidRPr="00C42234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комиссии / Зам.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C42234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председателя комиссии: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]&gt;</w:t>
                </w:r>
              </w:p>
            </w:sdtContent>
          </w:sdt>
        </w:tc>
        <w:tc>
          <w:tcPr>
            <w:tcW w:w="1134" w:type="dxa"/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3EA3" w:rsidTr="009067A6">
        <w:sdt>
          <w:sdtPr>
            <w:rPr>
              <w:rFonts w:ascii="Times New Roman" w:hAnsi="Times New Roman" w:cs="Times New Roman"/>
              <w:sz w:val="24"/>
              <w:szCs w:val="24"/>
            </w:rPr>
            <w:id w:val="-1642876459"/>
            <w:placeholder>
              <w:docPart w:val="4C39E771AF72417D8F8C161D66C75849"/>
            </w:placeholder>
            <w:showingPlcHdr/>
          </w:sdtPr>
          <w:sdtEndPr/>
          <w:sdtContent>
            <w:tc>
              <w:tcPr>
                <w:tcW w:w="5102" w:type="dxa"/>
              </w:tcPr>
              <w:p w:rsidR="00CC3EA3" w:rsidRPr="00BE33A1" w:rsidRDefault="00BE33A1" w:rsidP="00BE33A1">
                <w:pPr>
                  <w:spacing w:before="120"/>
                  <w:ind w:left="22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&lt;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___ 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[напр.: зам. директора института 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Т.Н. Матвеева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/ 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зам. директора института А.В.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Шляпин]&gt;</w:t>
                </w:r>
              </w:p>
            </w:tc>
          </w:sdtContent>
        </w:sdt>
        <w:tc>
          <w:tcPr>
            <w:tcW w:w="1134" w:type="dxa"/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3EA3" w:rsidTr="009067A6">
        <w:tc>
          <w:tcPr>
            <w:tcW w:w="5102" w:type="dxa"/>
          </w:tcPr>
          <w:p w:rsidR="00CC3EA3" w:rsidRDefault="00CC3EA3" w:rsidP="009067A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4D5585">
              <w:rPr>
                <w:rFonts w:ascii="Times New Roman" w:hAnsi="Times New Roman" w:cs="Times New Roman"/>
                <w:sz w:val="24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34" w:type="dxa"/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3EA3" w:rsidTr="009067A6">
        <w:tc>
          <w:tcPr>
            <w:tcW w:w="510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585634"/>
              <w:placeholder>
                <w:docPart w:val="EC7D9A5F9BCF44418C6B869E14AB9E11"/>
              </w:placeholder>
              <w:showingPlcHdr/>
            </w:sdtPr>
            <w:sdtEndPr/>
            <w:sdtContent>
              <w:p w:rsidR="00CC3EA3" w:rsidRDefault="00BE33A1" w:rsidP="00BE33A1">
                <w:pPr>
                  <w:spacing w:before="120"/>
                  <w:ind w:left="227"/>
                  <w:rPr>
                    <w:rFonts w:ascii="Times New Roman" w:hAnsi="Times New Roman" w:cs="Times New Roman"/>
                    <w:sz w:val="24"/>
                  </w:rPr>
                </w:pP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&lt;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___ 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[Кубрин С.С. – уч. секретарь института 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 вр.и.о.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]&gt;</w:t>
                </w:r>
              </w:p>
            </w:sdtContent>
          </w:sdt>
        </w:tc>
        <w:tc>
          <w:tcPr>
            <w:tcW w:w="1134" w:type="dxa"/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3EA3" w:rsidTr="009067A6">
        <w:tc>
          <w:tcPr>
            <w:tcW w:w="5102" w:type="dxa"/>
          </w:tcPr>
          <w:p w:rsidR="00CC3EA3" w:rsidRDefault="00CC3EA3" w:rsidP="009067A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4D5585"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</w:tc>
        <w:tc>
          <w:tcPr>
            <w:tcW w:w="1134" w:type="dxa"/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3EA3" w:rsidTr="009067A6">
        <w:sdt>
          <w:sdtPr>
            <w:rPr>
              <w:rFonts w:ascii="Times New Roman" w:hAnsi="Times New Roman" w:cs="Times New Roman"/>
              <w:sz w:val="24"/>
              <w:szCs w:val="24"/>
            </w:rPr>
            <w:id w:val="1407573062"/>
            <w:placeholder>
              <w:docPart w:val="4D88E6109E04478F95DFF01336119415"/>
            </w:placeholder>
            <w:showingPlcHdr/>
          </w:sdtPr>
          <w:sdtEndPr/>
          <w:sdtContent>
            <w:tc>
              <w:tcPr>
                <w:tcW w:w="5102" w:type="dxa"/>
              </w:tcPr>
              <w:p w:rsidR="00CC3EA3" w:rsidRPr="00BE33A1" w:rsidRDefault="00BE33A1" w:rsidP="00BE33A1">
                <w:pPr>
                  <w:spacing w:before="120"/>
                  <w:ind w:left="22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&lt;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___ 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[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Фамилия И.О. – должность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]&gt;</w:t>
                </w:r>
              </w:p>
            </w:tc>
          </w:sdtContent>
        </w:sdt>
        <w:tc>
          <w:tcPr>
            <w:tcW w:w="1134" w:type="dxa"/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3EA3" w:rsidTr="009067A6">
        <w:sdt>
          <w:sdtPr>
            <w:rPr>
              <w:rFonts w:ascii="Times New Roman" w:hAnsi="Times New Roman" w:cs="Times New Roman"/>
              <w:sz w:val="24"/>
              <w:szCs w:val="24"/>
            </w:rPr>
            <w:id w:val="-1722365687"/>
            <w:placeholder>
              <w:docPart w:val="003D54810EE6465DBA2E22ECFEF9150C"/>
            </w:placeholder>
            <w:showingPlcHdr/>
          </w:sdtPr>
          <w:sdtEndPr/>
          <w:sdtContent>
            <w:tc>
              <w:tcPr>
                <w:tcW w:w="5102" w:type="dxa"/>
              </w:tcPr>
              <w:p w:rsidR="00CC3EA3" w:rsidRDefault="00BE33A1" w:rsidP="009067A6">
                <w:pPr>
                  <w:spacing w:before="120"/>
                  <w:ind w:left="227"/>
                  <w:rPr>
                    <w:rFonts w:ascii="Times New Roman" w:hAnsi="Times New Roman" w:cs="Times New Roman"/>
                    <w:sz w:val="24"/>
                  </w:rPr>
                </w:pP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&lt;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___ 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[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Фамилия И.О. – должность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]&gt;</w:t>
                </w:r>
              </w:p>
            </w:tc>
          </w:sdtContent>
        </w:sdt>
        <w:tc>
          <w:tcPr>
            <w:tcW w:w="1134" w:type="dxa"/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3EA3" w:rsidTr="009067A6">
        <w:tc>
          <w:tcPr>
            <w:tcW w:w="510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87614300"/>
              <w:placeholder>
                <w:docPart w:val="51B4409A7FDF4161B9A5FFFCBCBD5BE0"/>
              </w:placeholder>
              <w:showingPlcHdr/>
            </w:sdtPr>
            <w:sdtEndPr/>
            <w:sdtContent>
              <w:p w:rsidR="00CC3EA3" w:rsidRPr="00BE33A1" w:rsidRDefault="00BE33A1" w:rsidP="00BE33A1">
                <w:pPr>
                  <w:spacing w:before="120"/>
                  <w:ind w:left="22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&lt;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___ 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 xml:space="preserve">[Лапиков И.Н. – начальник отдела ИТ 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 вр.и.о.</w:t>
                </w:r>
                <w:r w:rsidRPr="00BE33A1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]&gt;</w:t>
                </w:r>
              </w:p>
            </w:sdtContent>
          </w:sdt>
        </w:tc>
        <w:tc>
          <w:tcPr>
            <w:tcW w:w="1134" w:type="dxa"/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CC3EA3" w:rsidRDefault="00CC3EA3" w:rsidP="009067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3FA2" w:rsidRDefault="00F63FA2" w:rsidP="00CC3EA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F63FA2" w:rsidSect="00F63F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A2"/>
    <w:rsid w:val="000B10BA"/>
    <w:rsid w:val="003471EC"/>
    <w:rsid w:val="0037143D"/>
    <w:rsid w:val="0041135E"/>
    <w:rsid w:val="006D026E"/>
    <w:rsid w:val="008376F1"/>
    <w:rsid w:val="00941045"/>
    <w:rsid w:val="00A701C9"/>
    <w:rsid w:val="00AD5619"/>
    <w:rsid w:val="00BE0EF0"/>
    <w:rsid w:val="00BE33A1"/>
    <w:rsid w:val="00C42234"/>
    <w:rsid w:val="00CC3EA3"/>
    <w:rsid w:val="00F63FA2"/>
    <w:rsid w:val="00F74991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63F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D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63F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D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FE15E2F8114266B9DB425E05585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DC1C9-3FDE-46D0-8FA9-6AF7A318FCF5}"/>
      </w:docPartPr>
      <w:docPartBody>
        <w:p w:rsidR="00651FC8" w:rsidRDefault="00CA07AD" w:rsidP="00CA07AD">
          <w:pPr>
            <w:pStyle w:val="10FE15E2F8114266B9DB425E0558590F19"/>
          </w:pPr>
          <w:r w:rsidRPr="00CC3EA3">
            <w:rPr>
              <w:rStyle w:val="a3"/>
              <w:rFonts w:ascii="Times New Roman" w:hAnsi="Times New Roman" w:cs="Times New Roman"/>
              <w:i/>
              <w:sz w:val="24"/>
              <w:szCs w:val="24"/>
            </w:rPr>
            <w:t>&lt;Название статьи&gt;</w:t>
          </w:r>
        </w:p>
      </w:docPartBody>
    </w:docPart>
    <w:docPart>
      <w:docPartPr>
        <w:name w:val="4C804DFCD7ED4DA79DDE33C6FB917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64DB6-7F1E-4C37-A26D-CB270264ED92}"/>
      </w:docPartPr>
      <w:docPartBody>
        <w:p w:rsidR="00651FC8" w:rsidRDefault="00CA07AD" w:rsidP="00CA07AD">
          <w:pPr>
            <w:pStyle w:val="4C804DFCD7ED4DA79DDE33C6FB917FCC19"/>
          </w:pPr>
          <w:r w:rsidRPr="00CC3EA3">
            <w:rPr>
              <w:rStyle w:val="a3"/>
              <w:rFonts w:ascii="Times New Roman" w:hAnsi="Times New Roman" w:cs="Times New Roman"/>
              <w:i/>
              <w:sz w:val="24"/>
              <w:szCs w:val="24"/>
            </w:rPr>
            <w:t>&lt;автор(ы)&gt;</w:t>
          </w:r>
        </w:p>
      </w:docPartBody>
    </w:docPart>
    <w:docPart>
      <w:docPartPr>
        <w:name w:val="688F96ABE3E84A26AF3D76291918A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B0B9E-F969-44E2-84C1-A09B73793EF2}"/>
      </w:docPartPr>
      <w:docPartBody>
        <w:p w:rsidR="00651FC8" w:rsidRDefault="00CA07AD" w:rsidP="00CA07AD">
          <w:pPr>
            <w:pStyle w:val="688F96ABE3E84A26AF3D76291918A83E13"/>
          </w:pPr>
          <w:r w:rsidRPr="00CC3EA3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&lt;число&gt;</w:t>
          </w:r>
        </w:p>
      </w:docPartBody>
    </w:docPart>
    <w:docPart>
      <w:docPartPr>
        <w:name w:val="6F4936C320054946B49146796742C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FD65D-ADFA-4CCB-BF0B-C7F9F2A73CD3}"/>
      </w:docPartPr>
      <w:docPartBody>
        <w:p w:rsidR="00651FC8" w:rsidRDefault="00CA07AD" w:rsidP="00CA07AD">
          <w:pPr>
            <w:pStyle w:val="6F4936C320054946B49146796742C5FC13"/>
          </w:pPr>
          <w:r w:rsidRPr="00CC3EA3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&lt;число&gt;</w:t>
          </w:r>
        </w:p>
      </w:docPartBody>
    </w:docPart>
    <w:docPart>
      <w:docPartPr>
        <w:name w:val="B20A634A082C42BDA4D459690B146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C628B-BA11-4731-BB9B-37243732A863}"/>
      </w:docPartPr>
      <w:docPartBody>
        <w:p w:rsidR="00651FC8" w:rsidRDefault="00CA07AD" w:rsidP="00CA07AD">
          <w:pPr>
            <w:pStyle w:val="B20A634A082C42BDA4D459690B146E6C13"/>
          </w:pPr>
          <w:r w:rsidRPr="00CC3EA3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&lt;месяц&gt;</w:t>
          </w:r>
        </w:p>
      </w:docPartBody>
    </w:docPart>
    <w:docPart>
      <w:docPartPr>
        <w:name w:val="3E59D80CD3D84747BFBC75338D95D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B8884-EA14-4E22-B4D1-6036FFF8945C}"/>
      </w:docPartPr>
      <w:docPartBody>
        <w:p w:rsidR="00651FC8" w:rsidRDefault="00545F2C" w:rsidP="00545F2C">
          <w:pPr>
            <w:pStyle w:val="3E59D80CD3D84747BFBC75338D95D3DC3"/>
          </w:pPr>
          <w:r w:rsidRPr="0041135E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месяц</w:t>
          </w:r>
        </w:p>
      </w:docPartBody>
    </w:docPart>
    <w:docPart>
      <w:docPartPr>
        <w:name w:val="76B263B5D003440F8CA406837F1A2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BE9CB-3D6B-4732-8BFD-F6887A4313F1}"/>
      </w:docPartPr>
      <w:docPartBody>
        <w:p w:rsidR="00651FC8" w:rsidRDefault="00CA07AD" w:rsidP="00CA07AD">
          <w:pPr>
            <w:pStyle w:val="76B263B5D003440F8CA406837F1A29CF13"/>
          </w:pPr>
          <w:r w:rsidRPr="00CC3EA3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&lt;год&gt;</w:t>
          </w:r>
        </w:p>
      </w:docPartBody>
    </w:docPart>
    <w:docPart>
      <w:docPartPr>
        <w:name w:val="2D4FF8A57AD64E65B2C76EB6CD386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C4826-3FD8-48C1-92C8-89136DB5CB7D}"/>
      </w:docPartPr>
      <w:docPartBody>
        <w:p w:rsidR="00651FC8" w:rsidRDefault="00CA07AD" w:rsidP="00CA07AD">
          <w:pPr>
            <w:pStyle w:val="2D4FF8A57AD64E65B2C76EB6CD386DB812"/>
          </w:pPr>
          <w:r w:rsidRPr="00CC3EA3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&lt;состав комиссии [напр.: зам. директора института А.В. Шляпин, уч. секретарь института С.С. Кубрин, глав. науч. сотр. В.А. Трофимов, глав. науч. сотр. В.А. Бобин, начальник отдела ИТ И.Н. Лапиков]&gt;</w:t>
          </w:r>
        </w:p>
      </w:docPartBody>
    </w:docPart>
    <w:docPart>
      <w:docPartPr>
        <w:name w:val="DA8918D9E8B74CDDA0B3547877131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4DB077-7CCC-434B-BCBC-9CD4DDD5DB31}"/>
      </w:docPartPr>
      <w:docPartBody>
        <w:p w:rsidR="00651FC8" w:rsidRDefault="00CA07AD" w:rsidP="00CA07AD">
          <w:pPr>
            <w:pStyle w:val="DA8918D9E8B74CDDA0B3547877131A1D10"/>
          </w:pPr>
          <w:r w:rsidRPr="00CC3EA3">
            <w:rPr>
              <w:rStyle w:val="a3"/>
              <w:rFonts w:ascii="Times New Roman" w:hAnsi="Times New Roman" w:cs="Times New Roman"/>
              <w:i/>
              <w:sz w:val="24"/>
              <w:szCs w:val="24"/>
              <w:u w:val="single"/>
            </w:rPr>
            <w:t>&lt;основной результат&gt;</w:t>
          </w:r>
        </w:p>
      </w:docPartBody>
    </w:docPart>
    <w:docPart>
      <w:docPartPr>
        <w:name w:val="B25F4AD1D5B14FDCB23D5A3C8B9B4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963D5-F9C1-48DE-A7B8-F6F4C0C1887D}"/>
      </w:docPartPr>
      <w:docPartBody>
        <w:p w:rsidR="00651FC8" w:rsidRDefault="00CA07AD" w:rsidP="00CA07AD">
          <w:pPr>
            <w:pStyle w:val="B25F4AD1D5B14FDCB23D5A3C8B9B4B5310"/>
          </w:pPr>
          <w:r w:rsidRPr="00CC3EA3">
            <w:rPr>
              <w:rStyle w:val="a3"/>
              <w:rFonts w:ascii="Times New Roman" w:hAnsi="Times New Roman" w:cs="Times New Roman"/>
              <w:i/>
              <w:sz w:val="24"/>
              <w:szCs w:val="24"/>
              <w:u w:val="single"/>
            </w:rPr>
            <w:t>&lt;автор(ы)&gt;</w:t>
          </w:r>
        </w:p>
      </w:docPartBody>
    </w:docPart>
    <w:docPart>
      <w:docPartPr>
        <w:name w:val="3EF8C3446ABA40948D4BA2C3E125F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51FA7-3A5D-4636-807E-82F613096E20}"/>
      </w:docPartPr>
      <w:docPartBody>
        <w:p w:rsidR="00651FC8" w:rsidRDefault="00CA07AD" w:rsidP="00CA07AD">
          <w:pPr>
            <w:pStyle w:val="3EF8C3446ABA40948D4BA2C3E125F2C510"/>
          </w:pPr>
          <w:r w:rsidRPr="00CC3EA3">
            <w:rPr>
              <w:rStyle w:val="a3"/>
              <w:rFonts w:ascii="Times New Roman" w:hAnsi="Times New Roman" w:cs="Times New Roman"/>
              <w:i/>
              <w:sz w:val="24"/>
              <w:szCs w:val="24"/>
              <w:u w:val="single"/>
            </w:rPr>
            <w:t>&lt;Название статьи&gt;</w:t>
          </w:r>
        </w:p>
      </w:docPartBody>
    </w:docPart>
    <w:docPart>
      <w:docPartPr>
        <w:name w:val="6147467BE5EA43DBB826DECA07D0F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6F0FD-7F2B-4F9C-BBB6-C2F8E154EB42}"/>
      </w:docPartPr>
      <w:docPartBody>
        <w:p w:rsidR="00651FC8" w:rsidRDefault="00CA07AD" w:rsidP="00CA07AD">
          <w:pPr>
            <w:pStyle w:val="6147467BE5EA43DBB826DECA07D0F81D9"/>
          </w:pPr>
          <w:r w:rsidRPr="00CC3EA3">
            <w:rPr>
              <w:rStyle w:val="a3"/>
              <w:rFonts w:ascii="Times New Roman" w:hAnsi="Times New Roman" w:cs="Times New Roman"/>
              <w:i/>
              <w:sz w:val="24"/>
              <w:szCs w:val="24"/>
              <w:u w:val="single"/>
            </w:rPr>
            <w:t>&lt;отражается кратко актуальность, научн</w:t>
          </w:r>
          <w:r>
            <w:rPr>
              <w:rStyle w:val="a3"/>
              <w:rFonts w:ascii="Times New Roman" w:hAnsi="Times New Roman" w:cs="Times New Roman"/>
              <w:i/>
              <w:sz w:val="24"/>
              <w:szCs w:val="24"/>
              <w:u w:val="single"/>
            </w:rPr>
            <w:t>ые</w:t>
          </w:r>
          <w:r w:rsidRPr="00CC3EA3">
            <w:rPr>
              <w:rStyle w:val="a3"/>
              <w:rFonts w:ascii="Times New Roman" w:hAnsi="Times New Roman" w:cs="Times New Roman"/>
              <w:i/>
              <w:sz w:val="24"/>
              <w:szCs w:val="24"/>
              <w:u w:val="single"/>
            </w:rPr>
            <w:t xml:space="preserve"> новизна и значимость результатов, представленных в публикации&gt;</w:t>
          </w:r>
        </w:p>
      </w:docPartBody>
    </w:docPart>
    <w:docPart>
      <w:docPartPr>
        <w:name w:val="4D88E6109E04478F95DFF01336119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0B0E0-FC8C-4B5C-AB54-D5EE11BCCF49}"/>
      </w:docPartPr>
      <w:docPartBody>
        <w:p w:rsidR="00651FC8" w:rsidRDefault="00CA07AD" w:rsidP="00CA07AD">
          <w:pPr>
            <w:pStyle w:val="4D88E6109E04478F95DFF013361194159"/>
          </w:pPr>
          <w:r w:rsidRPr="00BE33A1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&lt;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___ 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[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>Фамилия И.О. – должность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]&gt;</w:t>
          </w:r>
        </w:p>
      </w:docPartBody>
    </w:docPart>
    <w:docPart>
      <w:docPartPr>
        <w:name w:val="4C39E771AF72417D8F8C161D66C75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970F7-B3C2-4648-9EC7-C0E691357BE7}"/>
      </w:docPartPr>
      <w:docPartBody>
        <w:p w:rsidR="00651FC8" w:rsidRDefault="00CA07AD" w:rsidP="00CA07AD">
          <w:pPr>
            <w:pStyle w:val="4C39E771AF72417D8F8C161D66C758498"/>
          </w:pP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>&lt;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___ 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[напр.: зам. директора института 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>Т.Н. Матвеева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/ 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>зам. директора института А.В.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> 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>Шляпин]&gt;</w:t>
          </w:r>
        </w:p>
      </w:docPartBody>
    </w:docPart>
    <w:docPart>
      <w:docPartPr>
        <w:name w:val="EC7D9A5F9BCF44418C6B869E14AB9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5FA02-7CB0-4DEC-AEAA-EBF969874664}"/>
      </w:docPartPr>
      <w:docPartBody>
        <w:p w:rsidR="00651FC8" w:rsidRDefault="00CA07AD" w:rsidP="00CA07AD">
          <w:pPr>
            <w:pStyle w:val="EC7D9A5F9BCF44418C6B869E14AB9E116"/>
          </w:pP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>&lt;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___ 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[Кубрин С.С. – уч. секретарь института 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>/ вр.и.о.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>]&gt;</w:t>
          </w:r>
        </w:p>
      </w:docPartBody>
    </w:docPart>
    <w:docPart>
      <w:docPartPr>
        <w:name w:val="51B4409A7FDF4161B9A5FFFCBCBD5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F639D-F309-42D8-A8E9-E0979656735A}"/>
      </w:docPartPr>
      <w:docPartBody>
        <w:p w:rsidR="00651FC8" w:rsidRDefault="00CA07AD" w:rsidP="00CA07AD">
          <w:pPr>
            <w:pStyle w:val="51B4409A7FDF4161B9A5FFFCBCBD5BE06"/>
          </w:pP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>&lt;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___ 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[Лапиков И.Н. – начальник отдела ИТ 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>/ вр.и.о.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>]&gt;</w:t>
          </w:r>
        </w:p>
      </w:docPartBody>
    </w:docPart>
    <w:docPart>
      <w:docPartPr>
        <w:name w:val="003D54810EE6465DBA2E22ECFEF91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42B98-0765-4B86-8F6E-15908E6FB048}"/>
      </w:docPartPr>
      <w:docPartBody>
        <w:p w:rsidR="00651FC8" w:rsidRDefault="00CA07AD" w:rsidP="00CA07AD">
          <w:pPr>
            <w:pStyle w:val="003D54810EE6465DBA2E22ECFEF9150C6"/>
          </w:pPr>
          <w:r w:rsidRPr="00BE33A1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&lt;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___ 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[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>Фамилия И.О. – должность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]&gt;</w:t>
          </w:r>
        </w:p>
      </w:docPartBody>
    </w:docPart>
    <w:docPart>
      <w:docPartPr>
        <w:name w:val="4783F4413E3E4311BFE81D2AE7872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5E3BC-86B4-45E4-A154-61371F1F0384}"/>
      </w:docPartPr>
      <w:docPartBody>
        <w:p w:rsidR="00CA07AD" w:rsidRPr="000B10BA" w:rsidRDefault="00CA07AD" w:rsidP="0037143D">
          <w:pPr>
            <w:jc w:val="center"/>
            <w:rPr>
              <w:rStyle w:val="a3"/>
              <w:rFonts w:ascii="Times New Roman" w:hAnsi="Times New Roman" w:cs="Times New Roman"/>
              <w:sz w:val="24"/>
              <w:szCs w:val="24"/>
            </w:rPr>
          </w:pPr>
          <w:r w:rsidRPr="000B10BA">
            <w:rPr>
              <w:rStyle w:val="a3"/>
              <w:rFonts w:ascii="Times New Roman" w:hAnsi="Times New Roman" w:cs="Times New Roman"/>
              <w:sz w:val="24"/>
              <w:szCs w:val="24"/>
            </w:rPr>
            <w:t>Директор Института</w:t>
          </w:r>
        </w:p>
        <w:p w:rsidR="00C86425" w:rsidRDefault="00CA07AD" w:rsidP="00CA07AD">
          <w:pPr>
            <w:pStyle w:val="4783F4413E3E4311BFE81D2AE7872BBE5"/>
          </w:pPr>
          <w:r w:rsidRPr="000B10BA">
            <w:rPr>
              <w:rStyle w:val="a3"/>
              <w:rFonts w:ascii="Times New Roman" w:hAnsi="Times New Roman" w:cs="Times New Roman"/>
              <w:sz w:val="24"/>
              <w:szCs w:val="24"/>
            </w:rPr>
            <w:t>академик РАН</w:t>
          </w:r>
        </w:p>
      </w:docPartBody>
    </w:docPart>
    <w:docPart>
      <w:docPartPr>
        <w:name w:val="A2AF1C6A49DF42BB85A65E7B2302B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645DA-341B-423F-8DC4-9E48949798A4}"/>
      </w:docPartPr>
      <w:docPartBody>
        <w:p w:rsidR="00C86425" w:rsidRDefault="00CA07AD" w:rsidP="00CA07AD">
          <w:pPr>
            <w:pStyle w:val="A2AF1C6A49DF42BB85A65E7B2302BC775"/>
          </w:pPr>
          <w:r w:rsidRPr="000B10BA">
            <w:rPr>
              <w:rStyle w:val="a3"/>
              <w:rFonts w:ascii="Times New Roman" w:hAnsi="Times New Roman" w:cs="Times New Roman"/>
              <w:sz w:val="24"/>
              <w:szCs w:val="24"/>
            </w:rPr>
            <w:t>В.Н. Захаров</w:t>
          </w:r>
        </w:p>
      </w:docPartBody>
    </w:docPart>
    <w:docPart>
      <w:docPartPr>
        <w:name w:val="F240D61A2B0A47EC8CAAAF0CE9051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70E45-2F0C-44EA-BEEB-C1595B179A79}"/>
      </w:docPartPr>
      <w:docPartBody>
        <w:p w:rsidR="00EF1A5C" w:rsidRDefault="00CA07AD" w:rsidP="00CA07AD">
          <w:pPr>
            <w:pStyle w:val="F240D61A2B0A47EC8CAAAF0CE90510732"/>
          </w:pP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>&lt;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___ 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[напр.: </w:t>
          </w:r>
          <w:r w:rsidRPr="00C42234">
            <w:rPr>
              <w:rStyle w:val="a3"/>
              <w:rFonts w:ascii="Times New Roman" w:hAnsi="Times New Roman" w:cs="Times New Roman"/>
              <w:sz w:val="24"/>
              <w:szCs w:val="24"/>
            </w:rPr>
            <w:t>Председатель</w:t>
          </w:r>
          <w:r>
            <w:t xml:space="preserve"> </w:t>
          </w:r>
          <w:r w:rsidRPr="00C42234">
            <w:rPr>
              <w:rStyle w:val="a3"/>
              <w:rFonts w:ascii="Times New Roman" w:hAnsi="Times New Roman" w:cs="Times New Roman"/>
              <w:sz w:val="24"/>
              <w:szCs w:val="24"/>
            </w:rPr>
            <w:t>комиссии / Зам.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> </w:t>
          </w:r>
          <w:r w:rsidRPr="00C42234">
            <w:rPr>
              <w:rStyle w:val="a3"/>
              <w:rFonts w:ascii="Times New Roman" w:hAnsi="Times New Roman" w:cs="Times New Roman"/>
              <w:sz w:val="24"/>
              <w:szCs w:val="24"/>
            </w:rPr>
            <w:t>председателя комиссии:</w:t>
          </w:r>
          <w:r w:rsidRPr="00BE33A1">
            <w:rPr>
              <w:rStyle w:val="a3"/>
              <w:rFonts w:ascii="Times New Roman" w:hAnsi="Times New Roman" w:cs="Times New Roman"/>
              <w:sz w:val="24"/>
              <w:szCs w:val="24"/>
            </w:rPr>
            <w:t>]&gt;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C"/>
    <w:rsid w:val="000F28B2"/>
    <w:rsid w:val="00545F2C"/>
    <w:rsid w:val="00651FC8"/>
    <w:rsid w:val="006916AC"/>
    <w:rsid w:val="0071022E"/>
    <w:rsid w:val="008D4CAC"/>
    <w:rsid w:val="00AB3AD3"/>
    <w:rsid w:val="00BF6077"/>
    <w:rsid w:val="00C86425"/>
    <w:rsid w:val="00CA07AD"/>
    <w:rsid w:val="00CC4098"/>
    <w:rsid w:val="00EE360E"/>
    <w:rsid w:val="00E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7AD"/>
    <w:rPr>
      <w:color w:val="808080"/>
    </w:rPr>
  </w:style>
  <w:style w:type="paragraph" w:customStyle="1" w:styleId="0624EBB7B1514CE5A685EEDC94DACC93">
    <w:name w:val="0624EBB7B1514CE5A685EEDC94DACC93"/>
    <w:rsid w:val="00545F2C"/>
    <w:rPr>
      <w:rFonts w:eastAsiaTheme="minorHAnsi"/>
      <w:lang w:eastAsia="en-US"/>
    </w:rPr>
  </w:style>
  <w:style w:type="paragraph" w:customStyle="1" w:styleId="0624EBB7B1514CE5A685EEDC94DACC931">
    <w:name w:val="0624EBB7B1514CE5A685EEDC94DACC931"/>
    <w:rsid w:val="00545F2C"/>
    <w:rPr>
      <w:rFonts w:eastAsiaTheme="minorHAnsi"/>
      <w:lang w:eastAsia="en-US"/>
    </w:rPr>
  </w:style>
  <w:style w:type="paragraph" w:customStyle="1" w:styleId="0624EBB7B1514CE5A685EEDC94DACC932">
    <w:name w:val="0624EBB7B1514CE5A685EEDC94DACC932"/>
    <w:rsid w:val="00545F2C"/>
    <w:rPr>
      <w:rFonts w:eastAsiaTheme="minorHAnsi"/>
      <w:lang w:eastAsia="en-US"/>
    </w:rPr>
  </w:style>
  <w:style w:type="paragraph" w:customStyle="1" w:styleId="0624EBB7B1514CE5A685EEDC94DACC933">
    <w:name w:val="0624EBB7B1514CE5A685EEDC94DACC933"/>
    <w:rsid w:val="00545F2C"/>
    <w:rPr>
      <w:rFonts w:eastAsiaTheme="minorHAnsi"/>
      <w:lang w:eastAsia="en-US"/>
    </w:rPr>
  </w:style>
  <w:style w:type="paragraph" w:customStyle="1" w:styleId="10FE15E2F8114266B9DB425E0558590F">
    <w:name w:val="10FE15E2F8114266B9DB425E0558590F"/>
    <w:rsid w:val="00545F2C"/>
    <w:rPr>
      <w:rFonts w:eastAsiaTheme="minorHAnsi"/>
      <w:lang w:eastAsia="en-US"/>
    </w:rPr>
  </w:style>
  <w:style w:type="paragraph" w:customStyle="1" w:styleId="7F26727A692042149268EE40674868B3">
    <w:name w:val="7F26727A692042149268EE40674868B3"/>
    <w:rsid w:val="00545F2C"/>
  </w:style>
  <w:style w:type="paragraph" w:customStyle="1" w:styleId="4C804DFCD7ED4DA79DDE33C6FB917FCC">
    <w:name w:val="4C804DFCD7ED4DA79DDE33C6FB917FCC"/>
    <w:rsid w:val="00545F2C"/>
  </w:style>
  <w:style w:type="paragraph" w:customStyle="1" w:styleId="4C804DFCD7ED4DA79DDE33C6FB917FCC1">
    <w:name w:val="4C804DFCD7ED4DA79DDE33C6FB917FCC1"/>
    <w:rsid w:val="00545F2C"/>
    <w:rPr>
      <w:rFonts w:eastAsiaTheme="minorHAnsi"/>
      <w:lang w:eastAsia="en-US"/>
    </w:rPr>
  </w:style>
  <w:style w:type="paragraph" w:customStyle="1" w:styleId="10FE15E2F8114266B9DB425E0558590F1">
    <w:name w:val="10FE15E2F8114266B9DB425E0558590F1"/>
    <w:rsid w:val="00545F2C"/>
    <w:rPr>
      <w:rFonts w:eastAsiaTheme="minorHAnsi"/>
      <w:lang w:eastAsia="en-US"/>
    </w:rPr>
  </w:style>
  <w:style w:type="paragraph" w:customStyle="1" w:styleId="4C804DFCD7ED4DA79DDE33C6FB917FCC2">
    <w:name w:val="4C804DFCD7ED4DA79DDE33C6FB917FCC2"/>
    <w:rsid w:val="00545F2C"/>
    <w:rPr>
      <w:rFonts w:eastAsiaTheme="minorHAnsi"/>
      <w:lang w:eastAsia="en-US"/>
    </w:rPr>
  </w:style>
  <w:style w:type="paragraph" w:customStyle="1" w:styleId="10FE15E2F8114266B9DB425E0558590F2">
    <w:name w:val="10FE15E2F8114266B9DB425E0558590F2"/>
    <w:rsid w:val="00545F2C"/>
    <w:rPr>
      <w:rFonts w:eastAsiaTheme="minorHAnsi"/>
      <w:lang w:eastAsia="en-US"/>
    </w:rPr>
  </w:style>
  <w:style w:type="paragraph" w:customStyle="1" w:styleId="623783BFE5554F64A907D3E2FFBAB088">
    <w:name w:val="623783BFE5554F64A907D3E2FFBAB088"/>
    <w:rsid w:val="00545F2C"/>
    <w:rPr>
      <w:rFonts w:eastAsiaTheme="minorHAnsi"/>
      <w:lang w:eastAsia="en-US"/>
    </w:rPr>
  </w:style>
  <w:style w:type="paragraph" w:customStyle="1" w:styleId="4C804DFCD7ED4DA79DDE33C6FB917FCC3">
    <w:name w:val="4C804DFCD7ED4DA79DDE33C6FB917FCC3"/>
    <w:rsid w:val="00545F2C"/>
    <w:rPr>
      <w:rFonts w:eastAsiaTheme="minorHAnsi"/>
      <w:lang w:eastAsia="en-US"/>
    </w:rPr>
  </w:style>
  <w:style w:type="paragraph" w:customStyle="1" w:styleId="10FE15E2F8114266B9DB425E0558590F3">
    <w:name w:val="10FE15E2F8114266B9DB425E0558590F3"/>
    <w:rsid w:val="00545F2C"/>
    <w:rPr>
      <w:rFonts w:eastAsiaTheme="minorHAnsi"/>
      <w:lang w:eastAsia="en-US"/>
    </w:rPr>
  </w:style>
  <w:style w:type="paragraph" w:customStyle="1" w:styleId="A7950DC26A494637B7C40D8B70A3682E">
    <w:name w:val="A7950DC26A494637B7C40D8B70A3682E"/>
    <w:rsid w:val="00545F2C"/>
    <w:rPr>
      <w:rFonts w:eastAsiaTheme="minorHAnsi"/>
      <w:lang w:eastAsia="en-US"/>
    </w:rPr>
  </w:style>
  <w:style w:type="paragraph" w:customStyle="1" w:styleId="4C804DFCD7ED4DA79DDE33C6FB917FCC4">
    <w:name w:val="4C804DFCD7ED4DA79DDE33C6FB917FCC4"/>
    <w:rsid w:val="00545F2C"/>
    <w:rPr>
      <w:rFonts w:eastAsiaTheme="minorHAnsi"/>
      <w:lang w:eastAsia="en-US"/>
    </w:rPr>
  </w:style>
  <w:style w:type="paragraph" w:customStyle="1" w:styleId="10FE15E2F8114266B9DB425E0558590F4">
    <w:name w:val="10FE15E2F8114266B9DB425E0558590F4"/>
    <w:rsid w:val="00545F2C"/>
    <w:rPr>
      <w:rFonts w:eastAsiaTheme="minorHAnsi"/>
      <w:lang w:eastAsia="en-US"/>
    </w:rPr>
  </w:style>
  <w:style w:type="paragraph" w:customStyle="1" w:styleId="A7950DC26A494637B7C40D8B70A3682E1">
    <w:name w:val="A7950DC26A494637B7C40D8B70A3682E1"/>
    <w:rsid w:val="00545F2C"/>
    <w:rPr>
      <w:rFonts w:eastAsiaTheme="minorHAnsi"/>
      <w:lang w:eastAsia="en-US"/>
    </w:rPr>
  </w:style>
  <w:style w:type="paragraph" w:customStyle="1" w:styleId="4C804DFCD7ED4DA79DDE33C6FB917FCC5">
    <w:name w:val="4C804DFCD7ED4DA79DDE33C6FB917FCC5"/>
    <w:rsid w:val="00545F2C"/>
    <w:rPr>
      <w:rFonts w:eastAsiaTheme="minorHAnsi"/>
      <w:lang w:eastAsia="en-US"/>
    </w:rPr>
  </w:style>
  <w:style w:type="paragraph" w:customStyle="1" w:styleId="10FE15E2F8114266B9DB425E0558590F5">
    <w:name w:val="10FE15E2F8114266B9DB425E0558590F5"/>
    <w:rsid w:val="00545F2C"/>
    <w:rPr>
      <w:rFonts w:eastAsiaTheme="minorHAnsi"/>
      <w:lang w:eastAsia="en-US"/>
    </w:rPr>
  </w:style>
  <w:style w:type="paragraph" w:customStyle="1" w:styleId="A7950DC26A494637B7C40D8B70A3682E2">
    <w:name w:val="A7950DC26A494637B7C40D8B70A3682E2"/>
    <w:rsid w:val="00545F2C"/>
    <w:rPr>
      <w:rFonts w:eastAsiaTheme="minorHAnsi"/>
      <w:lang w:eastAsia="en-US"/>
    </w:rPr>
  </w:style>
  <w:style w:type="paragraph" w:customStyle="1" w:styleId="4C804DFCD7ED4DA79DDE33C6FB917FCC6">
    <w:name w:val="4C804DFCD7ED4DA79DDE33C6FB917FCC6"/>
    <w:rsid w:val="00545F2C"/>
    <w:rPr>
      <w:rFonts w:eastAsiaTheme="minorHAnsi"/>
      <w:lang w:eastAsia="en-US"/>
    </w:rPr>
  </w:style>
  <w:style w:type="paragraph" w:customStyle="1" w:styleId="10FE15E2F8114266B9DB425E0558590F6">
    <w:name w:val="10FE15E2F8114266B9DB425E0558590F6"/>
    <w:rsid w:val="00545F2C"/>
    <w:rPr>
      <w:rFonts w:eastAsiaTheme="minorHAnsi"/>
      <w:lang w:eastAsia="en-US"/>
    </w:rPr>
  </w:style>
  <w:style w:type="paragraph" w:customStyle="1" w:styleId="A7950DC26A494637B7C40D8B70A3682E3">
    <w:name w:val="A7950DC26A494637B7C40D8B70A3682E3"/>
    <w:rsid w:val="00545F2C"/>
    <w:rPr>
      <w:rFonts w:eastAsiaTheme="minorHAnsi"/>
      <w:lang w:eastAsia="en-US"/>
    </w:rPr>
  </w:style>
  <w:style w:type="paragraph" w:customStyle="1" w:styleId="6800B1A4EFA9461287CC562CA127DCE2">
    <w:name w:val="6800B1A4EFA9461287CC562CA127DCE2"/>
    <w:rsid w:val="00545F2C"/>
    <w:rPr>
      <w:rFonts w:eastAsiaTheme="minorHAnsi"/>
      <w:lang w:eastAsia="en-US"/>
    </w:rPr>
  </w:style>
  <w:style w:type="paragraph" w:customStyle="1" w:styleId="4E01859672E544C0B40F02913C7379AC">
    <w:name w:val="4E01859672E544C0B40F02913C7379AC"/>
    <w:rsid w:val="00545F2C"/>
  </w:style>
  <w:style w:type="paragraph" w:customStyle="1" w:styleId="688F96ABE3E84A26AF3D76291918A83E">
    <w:name w:val="688F96ABE3E84A26AF3D76291918A83E"/>
    <w:rsid w:val="00545F2C"/>
  </w:style>
  <w:style w:type="paragraph" w:customStyle="1" w:styleId="6F4936C320054946B49146796742C5FC">
    <w:name w:val="6F4936C320054946B49146796742C5FC"/>
    <w:rsid w:val="00545F2C"/>
  </w:style>
  <w:style w:type="paragraph" w:customStyle="1" w:styleId="B20A634A082C42BDA4D459690B146E6C">
    <w:name w:val="B20A634A082C42BDA4D459690B146E6C"/>
    <w:rsid w:val="00545F2C"/>
  </w:style>
  <w:style w:type="paragraph" w:customStyle="1" w:styleId="3E59D80CD3D84747BFBC75338D95D3DC">
    <w:name w:val="3E59D80CD3D84747BFBC75338D95D3DC"/>
    <w:rsid w:val="00545F2C"/>
  </w:style>
  <w:style w:type="paragraph" w:customStyle="1" w:styleId="76B263B5D003440F8CA406837F1A29CF">
    <w:name w:val="76B263B5D003440F8CA406837F1A29CF"/>
    <w:rsid w:val="00545F2C"/>
  </w:style>
  <w:style w:type="paragraph" w:customStyle="1" w:styleId="4C804DFCD7ED4DA79DDE33C6FB917FCC7">
    <w:name w:val="4C804DFCD7ED4DA79DDE33C6FB917FCC7"/>
    <w:rsid w:val="00545F2C"/>
    <w:rPr>
      <w:rFonts w:eastAsiaTheme="minorHAnsi"/>
      <w:lang w:eastAsia="en-US"/>
    </w:rPr>
  </w:style>
  <w:style w:type="paragraph" w:customStyle="1" w:styleId="10FE15E2F8114266B9DB425E0558590F7">
    <w:name w:val="10FE15E2F8114266B9DB425E0558590F7"/>
    <w:rsid w:val="00545F2C"/>
    <w:rPr>
      <w:rFonts w:eastAsiaTheme="minorHAnsi"/>
      <w:lang w:eastAsia="en-US"/>
    </w:rPr>
  </w:style>
  <w:style w:type="paragraph" w:customStyle="1" w:styleId="A7950DC26A494637B7C40D8B70A3682E4">
    <w:name w:val="A7950DC26A494637B7C40D8B70A3682E4"/>
    <w:rsid w:val="00545F2C"/>
    <w:rPr>
      <w:rFonts w:eastAsiaTheme="minorHAnsi"/>
      <w:lang w:eastAsia="en-US"/>
    </w:rPr>
  </w:style>
  <w:style w:type="paragraph" w:customStyle="1" w:styleId="688F96ABE3E84A26AF3D76291918A83E1">
    <w:name w:val="688F96ABE3E84A26AF3D76291918A83E1"/>
    <w:rsid w:val="00545F2C"/>
    <w:rPr>
      <w:rFonts w:eastAsiaTheme="minorHAnsi"/>
      <w:lang w:eastAsia="en-US"/>
    </w:rPr>
  </w:style>
  <w:style w:type="paragraph" w:customStyle="1" w:styleId="3E59D80CD3D84747BFBC75338D95D3DC1">
    <w:name w:val="3E59D80CD3D84747BFBC75338D95D3DC1"/>
    <w:rsid w:val="00545F2C"/>
    <w:rPr>
      <w:rFonts w:eastAsiaTheme="minorHAnsi"/>
      <w:lang w:eastAsia="en-US"/>
    </w:rPr>
  </w:style>
  <w:style w:type="paragraph" w:customStyle="1" w:styleId="6F4936C320054946B49146796742C5FC1">
    <w:name w:val="6F4936C320054946B49146796742C5FC1"/>
    <w:rsid w:val="00545F2C"/>
    <w:rPr>
      <w:rFonts w:eastAsiaTheme="minorHAnsi"/>
      <w:lang w:eastAsia="en-US"/>
    </w:rPr>
  </w:style>
  <w:style w:type="paragraph" w:customStyle="1" w:styleId="B20A634A082C42BDA4D459690B146E6C1">
    <w:name w:val="B20A634A082C42BDA4D459690B146E6C1"/>
    <w:rsid w:val="00545F2C"/>
    <w:rPr>
      <w:rFonts w:eastAsiaTheme="minorHAnsi"/>
      <w:lang w:eastAsia="en-US"/>
    </w:rPr>
  </w:style>
  <w:style w:type="paragraph" w:customStyle="1" w:styleId="76B263B5D003440F8CA406837F1A29CF1">
    <w:name w:val="76B263B5D003440F8CA406837F1A29CF1"/>
    <w:rsid w:val="00545F2C"/>
    <w:rPr>
      <w:rFonts w:eastAsiaTheme="minorHAnsi"/>
      <w:lang w:eastAsia="en-US"/>
    </w:rPr>
  </w:style>
  <w:style w:type="paragraph" w:customStyle="1" w:styleId="2D4FF8A57AD64E65B2C76EB6CD386DB8">
    <w:name w:val="2D4FF8A57AD64E65B2C76EB6CD386DB8"/>
    <w:rsid w:val="00545F2C"/>
  </w:style>
  <w:style w:type="paragraph" w:customStyle="1" w:styleId="4C804DFCD7ED4DA79DDE33C6FB917FCC8">
    <w:name w:val="4C804DFCD7ED4DA79DDE33C6FB917FCC8"/>
    <w:rsid w:val="00545F2C"/>
    <w:rPr>
      <w:rFonts w:eastAsiaTheme="minorHAnsi"/>
      <w:lang w:eastAsia="en-US"/>
    </w:rPr>
  </w:style>
  <w:style w:type="paragraph" w:customStyle="1" w:styleId="10FE15E2F8114266B9DB425E0558590F8">
    <w:name w:val="10FE15E2F8114266B9DB425E0558590F8"/>
    <w:rsid w:val="00545F2C"/>
    <w:rPr>
      <w:rFonts w:eastAsiaTheme="minorHAnsi"/>
      <w:lang w:eastAsia="en-US"/>
    </w:rPr>
  </w:style>
  <w:style w:type="paragraph" w:customStyle="1" w:styleId="2D4FF8A57AD64E65B2C76EB6CD386DB81">
    <w:name w:val="2D4FF8A57AD64E65B2C76EB6CD386DB81"/>
    <w:rsid w:val="00545F2C"/>
    <w:rPr>
      <w:rFonts w:eastAsiaTheme="minorHAnsi"/>
      <w:lang w:eastAsia="en-US"/>
    </w:rPr>
  </w:style>
  <w:style w:type="paragraph" w:customStyle="1" w:styleId="688F96ABE3E84A26AF3D76291918A83E2">
    <w:name w:val="688F96ABE3E84A26AF3D76291918A83E2"/>
    <w:rsid w:val="00545F2C"/>
    <w:rPr>
      <w:rFonts w:eastAsiaTheme="minorHAnsi"/>
      <w:lang w:eastAsia="en-US"/>
    </w:rPr>
  </w:style>
  <w:style w:type="paragraph" w:customStyle="1" w:styleId="3E59D80CD3D84747BFBC75338D95D3DC2">
    <w:name w:val="3E59D80CD3D84747BFBC75338D95D3DC2"/>
    <w:rsid w:val="00545F2C"/>
    <w:rPr>
      <w:rFonts w:eastAsiaTheme="minorHAnsi"/>
      <w:lang w:eastAsia="en-US"/>
    </w:rPr>
  </w:style>
  <w:style w:type="paragraph" w:customStyle="1" w:styleId="6F4936C320054946B49146796742C5FC2">
    <w:name w:val="6F4936C320054946B49146796742C5FC2"/>
    <w:rsid w:val="00545F2C"/>
    <w:rPr>
      <w:rFonts w:eastAsiaTheme="minorHAnsi"/>
      <w:lang w:eastAsia="en-US"/>
    </w:rPr>
  </w:style>
  <w:style w:type="paragraph" w:customStyle="1" w:styleId="B20A634A082C42BDA4D459690B146E6C2">
    <w:name w:val="B20A634A082C42BDA4D459690B146E6C2"/>
    <w:rsid w:val="00545F2C"/>
    <w:rPr>
      <w:rFonts w:eastAsiaTheme="minorHAnsi"/>
      <w:lang w:eastAsia="en-US"/>
    </w:rPr>
  </w:style>
  <w:style w:type="paragraph" w:customStyle="1" w:styleId="76B263B5D003440F8CA406837F1A29CF2">
    <w:name w:val="76B263B5D003440F8CA406837F1A29CF2"/>
    <w:rsid w:val="00545F2C"/>
    <w:rPr>
      <w:rFonts w:eastAsiaTheme="minorHAnsi"/>
      <w:lang w:eastAsia="en-US"/>
    </w:rPr>
  </w:style>
  <w:style w:type="paragraph" w:customStyle="1" w:styleId="5E26D81C5FA24617AE29E68C0C00EF1F">
    <w:name w:val="5E26D81C5FA24617AE29E68C0C00EF1F"/>
    <w:rsid w:val="00545F2C"/>
  </w:style>
  <w:style w:type="paragraph" w:customStyle="1" w:styleId="61C2CD863863445D83F9FEACF4708F63">
    <w:name w:val="61C2CD863863445D83F9FEACF4708F63"/>
    <w:rsid w:val="00545F2C"/>
  </w:style>
  <w:style w:type="paragraph" w:customStyle="1" w:styleId="4C804DFCD7ED4DA79DDE33C6FB917FCC9">
    <w:name w:val="4C804DFCD7ED4DA79DDE33C6FB917FCC9"/>
    <w:rsid w:val="00545F2C"/>
    <w:rPr>
      <w:rFonts w:eastAsiaTheme="minorHAnsi"/>
      <w:lang w:eastAsia="en-US"/>
    </w:rPr>
  </w:style>
  <w:style w:type="paragraph" w:customStyle="1" w:styleId="10FE15E2F8114266B9DB425E0558590F9">
    <w:name w:val="10FE15E2F8114266B9DB425E0558590F9"/>
    <w:rsid w:val="00545F2C"/>
    <w:rPr>
      <w:rFonts w:eastAsiaTheme="minorHAnsi"/>
      <w:lang w:eastAsia="en-US"/>
    </w:rPr>
  </w:style>
  <w:style w:type="paragraph" w:customStyle="1" w:styleId="2D4FF8A57AD64E65B2C76EB6CD386DB82">
    <w:name w:val="2D4FF8A57AD64E65B2C76EB6CD386DB82"/>
    <w:rsid w:val="00545F2C"/>
    <w:rPr>
      <w:rFonts w:eastAsiaTheme="minorHAnsi"/>
      <w:lang w:eastAsia="en-US"/>
    </w:rPr>
  </w:style>
  <w:style w:type="paragraph" w:customStyle="1" w:styleId="688F96ABE3E84A26AF3D76291918A83E3">
    <w:name w:val="688F96ABE3E84A26AF3D76291918A83E3"/>
    <w:rsid w:val="00545F2C"/>
    <w:rPr>
      <w:rFonts w:eastAsiaTheme="minorHAnsi"/>
      <w:lang w:eastAsia="en-US"/>
    </w:rPr>
  </w:style>
  <w:style w:type="paragraph" w:customStyle="1" w:styleId="3E59D80CD3D84747BFBC75338D95D3DC3">
    <w:name w:val="3E59D80CD3D84747BFBC75338D95D3DC3"/>
    <w:rsid w:val="00545F2C"/>
    <w:rPr>
      <w:rFonts w:eastAsiaTheme="minorHAnsi"/>
      <w:lang w:eastAsia="en-US"/>
    </w:rPr>
  </w:style>
  <w:style w:type="paragraph" w:customStyle="1" w:styleId="6F4936C320054946B49146796742C5FC3">
    <w:name w:val="6F4936C320054946B49146796742C5FC3"/>
    <w:rsid w:val="00545F2C"/>
    <w:rPr>
      <w:rFonts w:eastAsiaTheme="minorHAnsi"/>
      <w:lang w:eastAsia="en-US"/>
    </w:rPr>
  </w:style>
  <w:style w:type="paragraph" w:customStyle="1" w:styleId="B20A634A082C42BDA4D459690B146E6C3">
    <w:name w:val="B20A634A082C42BDA4D459690B146E6C3"/>
    <w:rsid w:val="00545F2C"/>
    <w:rPr>
      <w:rFonts w:eastAsiaTheme="minorHAnsi"/>
      <w:lang w:eastAsia="en-US"/>
    </w:rPr>
  </w:style>
  <w:style w:type="paragraph" w:customStyle="1" w:styleId="76B263B5D003440F8CA406837F1A29CF3">
    <w:name w:val="76B263B5D003440F8CA406837F1A29CF3"/>
    <w:rsid w:val="00545F2C"/>
    <w:rPr>
      <w:rFonts w:eastAsiaTheme="minorHAnsi"/>
      <w:lang w:eastAsia="en-US"/>
    </w:rPr>
  </w:style>
  <w:style w:type="paragraph" w:customStyle="1" w:styleId="5E26D81C5FA24617AE29E68C0C00EF1F1">
    <w:name w:val="5E26D81C5FA24617AE29E68C0C00EF1F1"/>
    <w:rsid w:val="00545F2C"/>
    <w:rPr>
      <w:rFonts w:eastAsiaTheme="minorHAnsi"/>
      <w:lang w:eastAsia="en-US"/>
    </w:rPr>
  </w:style>
  <w:style w:type="paragraph" w:customStyle="1" w:styleId="61C2CD863863445D83F9FEACF4708F631">
    <w:name w:val="61C2CD863863445D83F9FEACF4708F631"/>
    <w:rsid w:val="00545F2C"/>
    <w:rPr>
      <w:rFonts w:eastAsiaTheme="minorHAnsi"/>
      <w:lang w:eastAsia="en-US"/>
    </w:rPr>
  </w:style>
  <w:style w:type="paragraph" w:customStyle="1" w:styleId="DA8918D9E8B74CDDA0B3547877131A1D">
    <w:name w:val="DA8918D9E8B74CDDA0B3547877131A1D"/>
    <w:rsid w:val="00545F2C"/>
  </w:style>
  <w:style w:type="paragraph" w:customStyle="1" w:styleId="B25F4AD1D5B14FDCB23D5A3C8B9B4B53">
    <w:name w:val="B25F4AD1D5B14FDCB23D5A3C8B9B4B53"/>
    <w:rsid w:val="00545F2C"/>
  </w:style>
  <w:style w:type="paragraph" w:customStyle="1" w:styleId="171C13C40A204DE7A5A5ADEAB2383A80">
    <w:name w:val="171C13C40A204DE7A5A5ADEAB2383A80"/>
    <w:rsid w:val="00545F2C"/>
  </w:style>
  <w:style w:type="paragraph" w:customStyle="1" w:styleId="31E45991E2B64E9DBB5484DD1BB387ED">
    <w:name w:val="31E45991E2B64E9DBB5484DD1BB387ED"/>
    <w:rsid w:val="00545F2C"/>
  </w:style>
  <w:style w:type="paragraph" w:customStyle="1" w:styleId="F73B539FDC4A49769010EDC5496B74DA">
    <w:name w:val="F73B539FDC4A49769010EDC5496B74DA"/>
    <w:rsid w:val="00545F2C"/>
  </w:style>
  <w:style w:type="paragraph" w:customStyle="1" w:styleId="3EF8C3446ABA40948D4BA2C3E125F2C5">
    <w:name w:val="3EF8C3446ABA40948D4BA2C3E125F2C5"/>
    <w:rsid w:val="00545F2C"/>
  </w:style>
  <w:style w:type="paragraph" w:customStyle="1" w:styleId="4C804DFCD7ED4DA79DDE33C6FB917FCC10">
    <w:name w:val="4C804DFCD7ED4DA79DDE33C6FB917FCC10"/>
    <w:rsid w:val="00545F2C"/>
    <w:rPr>
      <w:rFonts w:eastAsiaTheme="minorHAnsi"/>
      <w:lang w:eastAsia="en-US"/>
    </w:rPr>
  </w:style>
  <w:style w:type="paragraph" w:customStyle="1" w:styleId="10FE15E2F8114266B9DB425E0558590F10">
    <w:name w:val="10FE15E2F8114266B9DB425E0558590F10"/>
    <w:rsid w:val="00545F2C"/>
    <w:rPr>
      <w:rFonts w:eastAsiaTheme="minorHAnsi"/>
      <w:lang w:eastAsia="en-US"/>
    </w:rPr>
  </w:style>
  <w:style w:type="paragraph" w:customStyle="1" w:styleId="2D4FF8A57AD64E65B2C76EB6CD386DB83">
    <w:name w:val="2D4FF8A57AD64E65B2C76EB6CD386DB83"/>
    <w:rsid w:val="00545F2C"/>
    <w:rPr>
      <w:rFonts w:eastAsiaTheme="minorHAnsi"/>
      <w:lang w:eastAsia="en-US"/>
    </w:rPr>
  </w:style>
  <w:style w:type="paragraph" w:customStyle="1" w:styleId="688F96ABE3E84A26AF3D76291918A83E4">
    <w:name w:val="688F96ABE3E84A26AF3D76291918A83E4"/>
    <w:rsid w:val="00545F2C"/>
    <w:rPr>
      <w:rFonts w:eastAsiaTheme="minorHAnsi"/>
      <w:lang w:eastAsia="en-US"/>
    </w:rPr>
  </w:style>
  <w:style w:type="paragraph" w:customStyle="1" w:styleId="6F4936C320054946B49146796742C5FC4">
    <w:name w:val="6F4936C320054946B49146796742C5FC4"/>
    <w:rsid w:val="00545F2C"/>
    <w:rPr>
      <w:rFonts w:eastAsiaTheme="minorHAnsi"/>
      <w:lang w:eastAsia="en-US"/>
    </w:rPr>
  </w:style>
  <w:style w:type="paragraph" w:customStyle="1" w:styleId="B20A634A082C42BDA4D459690B146E6C4">
    <w:name w:val="B20A634A082C42BDA4D459690B146E6C4"/>
    <w:rsid w:val="00545F2C"/>
    <w:rPr>
      <w:rFonts w:eastAsiaTheme="minorHAnsi"/>
      <w:lang w:eastAsia="en-US"/>
    </w:rPr>
  </w:style>
  <w:style w:type="paragraph" w:customStyle="1" w:styleId="76B263B5D003440F8CA406837F1A29CF4">
    <w:name w:val="76B263B5D003440F8CA406837F1A29CF4"/>
    <w:rsid w:val="00545F2C"/>
    <w:rPr>
      <w:rFonts w:eastAsiaTheme="minorHAnsi"/>
      <w:lang w:eastAsia="en-US"/>
    </w:rPr>
  </w:style>
  <w:style w:type="paragraph" w:customStyle="1" w:styleId="B25F4AD1D5B14FDCB23D5A3C8B9B4B531">
    <w:name w:val="B25F4AD1D5B14FDCB23D5A3C8B9B4B531"/>
    <w:rsid w:val="00545F2C"/>
    <w:rPr>
      <w:rFonts w:eastAsiaTheme="minorHAnsi"/>
      <w:lang w:eastAsia="en-US"/>
    </w:rPr>
  </w:style>
  <w:style w:type="paragraph" w:customStyle="1" w:styleId="3EF8C3446ABA40948D4BA2C3E125F2C51">
    <w:name w:val="3EF8C3446ABA40948D4BA2C3E125F2C51"/>
    <w:rsid w:val="00545F2C"/>
    <w:rPr>
      <w:rFonts w:eastAsiaTheme="minorHAnsi"/>
      <w:lang w:eastAsia="en-US"/>
    </w:rPr>
  </w:style>
  <w:style w:type="paragraph" w:customStyle="1" w:styleId="DA8918D9E8B74CDDA0B3547877131A1D1">
    <w:name w:val="DA8918D9E8B74CDDA0B3547877131A1D1"/>
    <w:rsid w:val="00545F2C"/>
    <w:rPr>
      <w:rFonts w:eastAsiaTheme="minorHAnsi"/>
      <w:lang w:eastAsia="en-US"/>
    </w:rPr>
  </w:style>
  <w:style w:type="paragraph" w:customStyle="1" w:styleId="6147467BE5EA43DBB826DECA07D0F81D">
    <w:name w:val="6147467BE5EA43DBB826DECA07D0F81D"/>
    <w:rsid w:val="00545F2C"/>
  </w:style>
  <w:style w:type="paragraph" w:customStyle="1" w:styleId="4D88E6109E04478F95DFF01336119415">
    <w:name w:val="4D88E6109E04478F95DFF01336119415"/>
    <w:rsid w:val="00545F2C"/>
  </w:style>
  <w:style w:type="paragraph" w:customStyle="1" w:styleId="789688423FD6424F9F5B9AF3C3D60DBC">
    <w:name w:val="789688423FD6424F9F5B9AF3C3D60DBC"/>
    <w:rsid w:val="00545F2C"/>
  </w:style>
  <w:style w:type="paragraph" w:customStyle="1" w:styleId="4C804DFCD7ED4DA79DDE33C6FB917FCC11">
    <w:name w:val="4C804DFCD7ED4DA79DDE33C6FB917FCC11"/>
    <w:rsid w:val="00545F2C"/>
    <w:rPr>
      <w:rFonts w:eastAsiaTheme="minorHAnsi"/>
      <w:lang w:eastAsia="en-US"/>
    </w:rPr>
  </w:style>
  <w:style w:type="paragraph" w:customStyle="1" w:styleId="10FE15E2F8114266B9DB425E0558590F11">
    <w:name w:val="10FE15E2F8114266B9DB425E0558590F11"/>
    <w:rsid w:val="00545F2C"/>
    <w:rPr>
      <w:rFonts w:eastAsiaTheme="minorHAnsi"/>
      <w:lang w:eastAsia="en-US"/>
    </w:rPr>
  </w:style>
  <w:style w:type="paragraph" w:customStyle="1" w:styleId="2D4FF8A57AD64E65B2C76EB6CD386DB84">
    <w:name w:val="2D4FF8A57AD64E65B2C76EB6CD386DB84"/>
    <w:rsid w:val="00545F2C"/>
    <w:rPr>
      <w:rFonts w:eastAsiaTheme="minorHAnsi"/>
      <w:lang w:eastAsia="en-US"/>
    </w:rPr>
  </w:style>
  <w:style w:type="paragraph" w:customStyle="1" w:styleId="688F96ABE3E84A26AF3D76291918A83E5">
    <w:name w:val="688F96ABE3E84A26AF3D76291918A83E5"/>
    <w:rsid w:val="00545F2C"/>
    <w:rPr>
      <w:rFonts w:eastAsiaTheme="minorHAnsi"/>
      <w:lang w:eastAsia="en-US"/>
    </w:rPr>
  </w:style>
  <w:style w:type="paragraph" w:customStyle="1" w:styleId="6F4936C320054946B49146796742C5FC5">
    <w:name w:val="6F4936C320054946B49146796742C5FC5"/>
    <w:rsid w:val="00545F2C"/>
    <w:rPr>
      <w:rFonts w:eastAsiaTheme="minorHAnsi"/>
      <w:lang w:eastAsia="en-US"/>
    </w:rPr>
  </w:style>
  <w:style w:type="paragraph" w:customStyle="1" w:styleId="B20A634A082C42BDA4D459690B146E6C5">
    <w:name w:val="B20A634A082C42BDA4D459690B146E6C5"/>
    <w:rsid w:val="00545F2C"/>
    <w:rPr>
      <w:rFonts w:eastAsiaTheme="minorHAnsi"/>
      <w:lang w:eastAsia="en-US"/>
    </w:rPr>
  </w:style>
  <w:style w:type="paragraph" w:customStyle="1" w:styleId="76B263B5D003440F8CA406837F1A29CF5">
    <w:name w:val="76B263B5D003440F8CA406837F1A29CF5"/>
    <w:rsid w:val="00545F2C"/>
    <w:rPr>
      <w:rFonts w:eastAsiaTheme="minorHAnsi"/>
      <w:lang w:eastAsia="en-US"/>
    </w:rPr>
  </w:style>
  <w:style w:type="paragraph" w:customStyle="1" w:styleId="B25F4AD1D5B14FDCB23D5A3C8B9B4B532">
    <w:name w:val="B25F4AD1D5B14FDCB23D5A3C8B9B4B532"/>
    <w:rsid w:val="00545F2C"/>
    <w:rPr>
      <w:rFonts w:eastAsiaTheme="minorHAnsi"/>
      <w:lang w:eastAsia="en-US"/>
    </w:rPr>
  </w:style>
  <w:style w:type="paragraph" w:customStyle="1" w:styleId="3EF8C3446ABA40948D4BA2C3E125F2C52">
    <w:name w:val="3EF8C3446ABA40948D4BA2C3E125F2C52"/>
    <w:rsid w:val="00545F2C"/>
    <w:rPr>
      <w:rFonts w:eastAsiaTheme="minorHAnsi"/>
      <w:lang w:eastAsia="en-US"/>
    </w:rPr>
  </w:style>
  <w:style w:type="paragraph" w:customStyle="1" w:styleId="DA8918D9E8B74CDDA0B3547877131A1D2">
    <w:name w:val="DA8918D9E8B74CDDA0B3547877131A1D2"/>
    <w:rsid w:val="00545F2C"/>
    <w:rPr>
      <w:rFonts w:eastAsiaTheme="minorHAnsi"/>
      <w:lang w:eastAsia="en-US"/>
    </w:rPr>
  </w:style>
  <w:style w:type="paragraph" w:customStyle="1" w:styleId="6147467BE5EA43DBB826DECA07D0F81D1">
    <w:name w:val="6147467BE5EA43DBB826DECA07D0F81D1"/>
    <w:rsid w:val="00545F2C"/>
    <w:rPr>
      <w:rFonts w:eastAsiaTheme="minorHAnsi"/>
      <w:lang w:eastAsia="en-US"/>
    </w:rPr>
  </w:style>
  <w:style w:type="paragraph" w:customStyle="1" w:styleId="4C39E771AF72417D8F8C161D66C75849">
    <w:name w:val="4C39E771AF72417D8F8C161D66C75849"/>
    <w:rsid w:val="00545F2C"/>
    <w:rPr>
      <w:rFonts w:eastAsiaTheme="minorHAnsi"/>
      <w:lang w:eastAsia="en-US"/>
    </w:rPr>
  </w:style>
  <w:style w:type="paragraph" w:customStyle="1" w:styleId="4D88E6109E04478F95DFF013361194151">
    <w:name w:val="4D88E6109E04478F95DFF013361194151"/>
    <w:rsid w:val="00545F2C"/>
    <w:rPr>
      <w:rFonts w:eastAsiaTheme="minorHAnsi"/>
      <w:lang w:eastAsia="en-US"/>
    </w:rPr>
  </w:style>
  <w:style w:type="paragraph" w:customStyle="1" w:styleId="789688423FD6424F9F5B9AF3C3D60DBC1">
    <w:name w:val="789688423FD6424F9F5B9AF3C3D60DBC1"/>
    <w:rsid w:val="00545F2C"/>
    <w:rPr>
      <w:rFonts w:eastAsiaTheme="minorHAnsi"/>
      <w:lang w:eastAsia="en-US"/>
    </w:rPr>
  </w:style>
  <w:style w:type="paragraph" w:customStyle="1" w:styleId="4C804DFCD7ED4DA79DDE33C6FB917FCC12">
    <w:name w:val="4C804DFCD7ED4DA79DDE33C6FB917FCC12"/>
    <w:rsid w:val="00545F2C"/>
    <w:rPr>
      <w:rFonts w:eastAsiaTheme="minorHAnsi"/>
      <w:lang w:eastAsia="en-US"/>
    </w:rPr>
  </w:style>
  <w:style w:type="paragraph" w:customStyle="1" w:styleId="10FE15E2F8114266B9DB425E0558590F12">
    <w:name w:val="10FE15E2F8114266B9DB425E0558590F12"/>
    <w:rsid w:val="00545F2C"/>
    <w:rPr>
      <w:rFonts w:eastAsiaTheme="minorHAnsi"/>
      <w:lang w:eastAsia="en-US"/>
    </w:rPr>
  </w:style>
  <w:style w:type="paragraph" w:customStyle="1" w:styleId="2D4FF8A57AD64E65B2C76EB6CD386DB85">
    <w:name w:val="2D4FF8A57AD64E65B2C76EB6CD386DB85"/>
    <w:rsid w:val="00545F2C"/>
    <w:rPr>
      <w:rFonts w:eastAsiaTheme="minorHAnsi"/>
      <w:lang w:eastAsia="en-US"/>
    </w:rPr>
  </w:style>
  <w:style w:type="paragraph" w:customStyle="1" w:styleId="688F96ABE3E84A26AF3D76291918A83E6">
    <w:name w:val="688F96ABE3E84A26AF3D76291918A83E6"/>
    <w:rsid w:val="00545F2C"/>
    <w:rPr>
      <w:rFonts w:eastAsiaTheme="minorHAnsi"/>
      <w:lang w:eastAsia="en-US"/>
    </w:rPr>
  </w:style>
  <w:style w:type="paragraph" w:customStyle="1" w:styleId="6F4936C320054946B49146796742C5FC6">
    <w:name w:val="6F4936C320054946B49146796742C5FC6"/>
    <w:rsid w:val="00545F2C"/>
    <w:rPr>
      <w:rFonts w:eastAsiaTheme="minorHAnsi"/>
      <w:lang w:eastAsia="en-US"/>
    </w:rPr>
  </w:style>
  <w:style w:type="paragraph" w:customStyle="1" w:styleId="B20A634A082C42BDA4D459690B146E6C6">
    <w:name w:val="B20A634A082C42BDA4D459690B146E6C6"/>
    <w:rsid w:val="00545F2C"/>
    <w:rPr>
      <w:rFonts w:eastAsiaTheme="minorHAnsi"/>
      <w:lang w:eastAsia="en-US"/>
    </w:rPr>
  </w:style>
  <w:style w:type="paragraph" w:customStyle="1" w:styleId="76B263B5D003440F8CA406837F1A29CF6">
    <w:name w:val="76B263B5D003440F8CA406837F1A29CF6"/>
    <w:rsid w:val="00545F2C"/>
    <w:rPr>
      <w:rFonts w:eastAsiaTheme="minorHAnsi"/>
      <w:lang w:eastAsia="en-US"/>
    </w:rPr>
  </w:style>
  <w:style w:type="paragraph" w:customStyle="1" w:styleId="B25F4AD1D5B14FDCB23D5A3C8B9B4B533">
    <w:name w:val="B25F4AD1D5B14FDCB23D5A3C8B9B4B533"/>
    <w:rsid w:val="00545F2C"/>
    <w:rPr>
      <w:rFonts w:eastAsiaTheme="minorHAnsi"/>
      <w:lang w:eastAsia="en-US"/>
    </w:rPr>
  </w:style>
  <w:style w:type="paragraph" w:customStyle="1" w:styleId="3EF8C3446ABA40948D4BA2C3E125F2C53">
    <w:name w:val="3EF8C3446ABA40948D4BA2C3E125F2C53"/>
    <w:rsid w:val="00545F2C"/>
    <w:rPr>
      <w:rFonts w:eastAsiaTheme="minorHAnsi"/>
      <w:lang w:eastAsia="en-US"/>
    </w:rPr>
  </w:style>
  <w:style w:type="paragraph" w:customStyle="1" w:styleId="DA8918D9E8B74CDDA0B3547877131A1D3">
    <w:name w:val="DA8918D9E8B74CDDA0B3547877131A1D3"/>
    <w:rsid w:val="00545F2C"/>
    <w:rPr>
      <w:rFonts w:eastAsiaTheme="minorHAnsi"/>
      <w:lang w:eastAsia="en-US"/>
    </w:rPr>
  </w:style>
  <w:style w:type="paragraph" w:customStyle="1" w:styleId="6147467BE5EA43DBB826DECA07D0F81D2">
    <w:name w:val="6147467BE5EA43DBB826DECA07D0F81D2"/>
    <w:rsid w:val="00545F2C"/>
    <w:rPr>
      <w:rFonts w:eastAsiaTheme="minorHAnsi"/>
      <w:lang w:eastAsia="en-US"/>
    </w:rPr>
  </w:style>
  <w:style w:type="paragraph" w:customStyle="1" w:styleId="4C39E771AF72417D8F8C161D66C758491">
    <w:name w:val="4C39E771AF72417D8F8C161D66C758491"/>
    <w:rsid w:val="00545F2C"/>
    <w:rPr>
      <w:rFonts w:eastAsiaTheme="minorHAnsi"/>
      <w:lang w:eastAsia="en-US"/>
    </w:rPr>
  </w:style>
  <w:style w:type="paragraph" w:customStyle="1" w:styleId="4D88E6109E04478F95DFF013361194152">
    <w:name w:val="4D88E6109E04478F95DFF013361194152"/>
    <w:rsid w:val="00545F2C"/>
    <w:rPr>
      <w:rFonts w:eastAsiaTheme="minorHAnsi"/>
      <w:lang w:eastAsia="en-US"/>
    </w:rPr>
  </w:style>
  <w:style w:type="paragraph" w:customStyle="1" w:styleId="789688423FD6424F9F5B9AF3C3D60DBC2">
    <w:name w:val="789688423FD6424F9F5B9AF3C3D60DBC2"/>
    <w:rsid w:val="00545F2C"/>
    <w:rPr>
      <w:rFonts w:eastAsiaTheme="minorHAnsi"/>
      <w:lang w:eastAsia="en-US"/>
    </w:rPr>
  </w:style>
  <w:style w:type="paragraph" w:customStyle="1" w:styleId="4C804DFCD7ED4DA79DDE33C6FB917FCC13">
    <w:name w:val="4C804DFCD7ED4DA79DDE33C6FB917FCC13"/>
    <w:rsid w:val="00545F2C"/>
    <w:rPr>
      <w:rFonts w:eastAsiaTheme="minorHAnsi"/>
      <w:lang w:eastAsia="en-US"/>
    </w:rPr>
  </w:style>
  <w:style w:type="paragraph" w:customStyle="1" w:styleId="10FE15E2F8114266B9DB425E0558590F13">
    <w:name w:val="10FE15E2F8114266B9DB425E0558590F13"/>
    <w:rsid w:val="00545F2C"/>
    <w:rPr>
      <w:rFonts w:eastAsiaTheme="minorHAnsi"/>
      <w:lang w:eastAsia="en-US"/>
    </w:rPr>
  </w:style>
  <w:style w:type="paragraph" w:customStyle="1" w:styleId="2D4FF8A57AD64E65B2C76EB6CD386DB86">
    <w:name w:val="2D4FF8A57AD64E65B2C76EB6CD386DB86"/>
    <w:rsid w:val="00545F2C"/>
    <w:rPr>
      <w:rFonts w:eastAsiaTheme="minorHAnsi"/>
      <w:lang w:eastAsia="en-US"/>
    </w:rPr>
  </w:style>
  <w:style w:type="paragraph" w:customStyle="1" w:styleId="688F96ABE3E84A26AF3D76291918A83E7">
    <w:name w:val="688F96ABE3E84A26AF3D76291918A83E7"/>
    <w:rsid w:val="00545F2C"/>
    <w:rPr>
      <w:rFonts w:eastAsiaTheme="minorHAnsi"/>
      <w:lang w:eastAsia="en-US"/>
    </w:rPr>
  </w:style>
  <w:style w:type="paragraph" w:customStyle="1" w:styleId="6F4936C320054946B49146796742C5FC7">
    <w:name w:val="6F4936C320054946B49146796742C5FC7"/>
    <w:rsid w:val="00545F2C"/>
    <w:rPr>
      <w:rFonts w:eastAsiaTheme="minorHAnsi"/>
      <w:lang w:eastAsia="en-US"/>
    </w:rPr>
  </w:style>
  <w:style w:type="paragraph" w:customStyle="1" w:styleId="B20A634A082C42BDA4D459690B146E6C7">
    <w:name w:val="B20A634A082C42BDA4D459690B146E6C7"/>
    <w:rsid w:val="00545F2C"/>
    <w:rPr>
      <w:rFonts w:eastAsiaTheme="minorHAnsi"/>
      <w:lang w:eastAsia="en-US"/>
    </w:rPr>
  </w:style>
  <w:style w:type="paragraph" w:customStyle="1" w:styleId="76B263B5D003440F8CA406837F1A29CF7">
    <w:name w:val="76B263B5D003440F8CA406837F1A29CF7"/>
    <w:rsid w:val="00545F2C"/>
    <w:rPr>
      <w:rFonts w:eastAsiaTheme="minorHAnsi"/>
      <w:lang w:eastAsia="en-US"/>
    </w:rPr>
  </w:style>
  <w:style w:type="paragraph" w:customStyle="1" w:styleId="B25F4AD1D5B14FDCB23D5A3C8B9B4B534">
    <w:name w:val="B25F4AD1D5B14FDCB23D5A3C8B9B4B534"/>
    <w:rsid w:val="00545F2C"/>
    <w:rPr>
      <w:rFonts w:eastAsiaTheme="minorHAnsi"/>
      <w:lang w:eastAsia="en-US"/>
    </w:rPr>
  </w:style>
  <w:style w:type="paragraph" w:customStyle="1" w:styleId="3EF8C3446ABA40948D4BA2C3E125F2C54">
    <w:name w:val="3EF8C3446ABA40948D4BA2C3E125F2C54"/>
    <w:rsid w:val="00545F2C"/>
    <w:rPr>
      <w:rFonts w:eastAsiaTheme="minorHAnsi"/>
      <w:lang w:eastAsia="en-US"/>
    </w:rPr>
  </w:style>
  <w:style w:type="paragraph" w:customStyle="1" w:styleId="DA8918D9E8B74CDDA0B3547877131A1D4">
    <w:name w:val="DA8918D9E8B74CDDA0B3547877131A1D4"/>
    <w:rsid w:val="00545F2C"/>
    <w:rPr>
      <w:rFonts w:eastAsiaTheme="minorHAnsi"/>
      <w:lang w:eastAsia="en-US"/>
    </w:rPr>
  </w:style>
  <w:style w:type="paragraph" w:customStyle="1" w:styleId="6147467BE5EA43DBB826DECA07D0F81D3">
    <w:name w:val="6147467BE5EA43DBB826DECA07D0F81D3"/>
    <w:rsid w:val="00545F2C"/>
    <w:rPr>
      <w:rFonts w:eastAsiaTheme="minorHAnsi"/>
      <w:lang w:eastAsia="en-US"/>
    </w:rPr>
  </w:style>
  <w:style w:type="paragraph" w:customStyle="1" w:styleId="4C39E771AF72417D8F8C161D66C758492">
    <w:name w:val="4C39E771AF72417D8F8C161D66C758492"/>
    <w:rsid w:val="00545F2C"/>
    <w:rPr>
      <w:rFonts w:eastAsiaTheme="minorHAnsi"/>
      <w:lang w:eastAsia="en-US"/>
    </w:rPr>
  </w:style>
  <w:style w:type="paragraph" w:customStyle="1" w:styleId="4D88E6109E04478F95DFF013361194153">
    <w:name w:val="4D88E6109E04478F95DFF013361194153"/>
    <w:rsid w:val="00545F2C"/>
    <w:rPr>
      <w:rFonts w:eastAsiaTheme="minorHAnsi"/>
      <w:lang w:eastAsia="en-US"/>
    </w:rPr>
  </w:style>
  <w:style w:type="paragraph" w:customStyle="1" w:styleId="789688423FD6424F9F5B9AF3C3D60DBC3">
    <w:name w:val="789688423FD6424F9F5B9AF3C3D60DBC3"/>
    <w:rsid w:val="00545F2C"/>
    <w:rPr>
      <w:rFonts w:eastAsiaTheme="minorHAnsi"/>
      <w:lang w:eastAsia="en-US"/>
    </w:rPr>
  </w:style>
  <w:style w:type="paragraph" w:customStyle="1" w:styleId="EC7D9A5F9BCF44418C6B869E14AB9E11">
    <w:name w:val="EC7D9A5F9BCF44418C6B869E14AB9E11"/>
    <w:rsid w:val="00545F2C"/>
  </w:style>
  <w:style w:type="paragraph" w:customStyle="1" w:styleId="51B4409A7FDF4161B9A5FFFCBCBD5BE0">
    <w:name w:val="51B4409A7FDF4161B9A5FFFCBCBD5BE0"/>
    <w:rsid w:val="00545F2C"/>
  </w:style>
  <w:style w:type="paragraph" w:customStyle="1" w:styleId="003D54810EE6465DBA2E22ECFEF9150C">
    <w:name w:val="003D54810EE6465DBA2E22ECFEF9150C"/>
    <w:rsid w:val="00545F2C"/>
  </w:style>
  <w:style w:type="paragraph" w:customStyle="1" w:styleId="4C804DFCD7ED4DA79DDE33C6FB917FCC14">
    <w:name w:val="4C804DFCD7ED4DA79DDE33C6FB917FCC14"/>
    <w:rsid w:val="00651FC8"/>
    <w:rPr>
      <w:rFonts w:eastAsiaTheme="minorHAnsi"/>
      <w:lang w:eastAsia="en-US"/>
    </w:rPr>
  </w:style>
  <w:style w:type="paragraph" w:customStyle="1" w:styleId="10FE15E2F8114266B9DB425E0558590F14">
    <w:name w:val="10FE15E2F8114266B9DB425E0558590F14"/>
    <w:rsid w:val="00651FC8"/>
    <w:rPr>
      <w:rFonts w:eastAsiaTheme="minorHAnsi"/>
      <w:lang w:eastAsia="en-US"/>
    </w:rPr>
  </w:style>
  <w:style w:type="paragraph" w:customStyle="1" w:styleId="2D4FF8A57AD64E65B2C76EB6CD386DB87">
    <w:name w:val="2D4FF8A57AD64E65B2C76EB6CD386DB87"/>
    <w:rsid w:val="00651FC8"/>
    <w:rPr>
      <w:rFonts w:eastAsiaTheme="minorHAnsi"/>
      <w:lang w:eastAsia="en-US"/>
    </w:rPr>
  </w:style>
  <w:style w:type="paragraph" w:customStyle="1" w:styleId="688F96ABE3E84A26AF3D76291918A83E8">
    <w:name w:val="688F96ABE3E84A26AF3D76291918A83E8"/>
    <w:rsid w:val="00651FC8"/>
    <w:rPr>
      <w:rFonts w:eastAsiaTheme="minorHAnsi"/>
      <w:lang w:eastAsia="en-US"/>
    </w:rPr>
  </w:style>
  <w:style w:type="paragraph" w:customStyle="1" w:styleId="6F4936C320054946B49146796742C5FC8">
    <w:name w:val="6F4936C320054946B49146796742C5FC8"/>
    <w:rsid w:val="00651FC8"/>
    <w:rPr>
      <w:rFonts w:eastAsiaTheme="minorHAnsi"/>
      <w:lang w:eastAsia="en-US"/>
    </w:rPr>
  </w:style>
  <w:style w:type="paragraph" w:customStyle="1" w:styleId="B20A634A082C42BDA4D459690B146E6C8">
    <w:name w:val="B20A634A082C42BDA4D459690B146E6C8"/>
    <w:rsid w:val="00651FC8"/>
    <w:rPr>
      <w:rFonts w:eastAsiaTheme="minorHAnsi"/>
      <w:lang w:eastAsia="en-US"/>
    </w:rPr>
  </w:style>
  <w:style w:type="paragraph" w:customStyle="1" w:styleId="76B263B5D003440F8CA406837F1A29CF8">
    <w:name w:val="76B263B5D003440F8CA406837F1A29CF8"/>
    <w:rsid w:val="00651FC8"/>
    <w:rPr>
      <w:rFonts w:eastAsiaTheme="minorHAnsi"/>
      <w:lang w:eastAsia="en-US"/>
    </w:rPr>
  </w:style>
  <w:style w:type="paragraph" w:customStyle="1" w:styleId="B25F4AD1D5B14FDCB23D5A3C8B9B4B535">
    <w:name w:val="B25F4AD1D5B14FDCB23D5A3C8B9B4B535"/>
    <w:rsid w:val="00651FC8"/>
    <w:rPr>
      <w:rFonts w:eastAsiaTheme="minorHAnsi"/>
      <w:lang w:eastAsia="en-US"/>
    </w:rPr>
  </w:style>
  <w:style w:type="paragraph" w:customStyle="1" w:styleId="3EF8C3446ABA40948D4BA2C3E125F2C55">
    <w:name w:val="3EF8C3446ABA40948D4BA2C3E125F2C55"/>
    <w:rsid w:val="00651FC8"/>
    <w:rPr>
      <w:rFonts w:eastAsiaTheme="minorHAnsi"/>
      <w:lang w:eastAsia="en-US"/>
    </w:rPr>
  </w:style>
  <w:style w:type="paragraph" w:customStyle="1" w:styleId="DA8918D9E8B74CDDA0B3547877131A1D5">
    <w:name w:val="DA8918D9E8B74CDDA0B3547877131A1D5"/>
    <w:rsid w:val="00651FC8"/>
    <w:rPr>
      <w:rFonts w:eastAsiaTheme="minorHAnsi"/>
      <w:lang w:eastAsia="en-US"/>
    </w:rPr>
  </w:style>
  <w:style w:type="paragraph" w:customStyle="1" w:styleId="6147467BE5EA43DBB826DECA07D0F81D4">
    <w:name w:val="6147467BE5EA43DBB826DECA07D0F81D4"/>
    <w:rsid w:val="00651FC8"/>
    <w:rPr>
      <w:rFonts w:eastAsiaTheme="minorHAnsi"/>
      <w:lang w:eastAsia="en-US"/>
    </w:rPr>
  </w:style>
  <w:style w:type="paragraph" w:customStyle="1" w:styleId="4C39E771AF72417D8F8C161D66C758493">
    <w:name w:val="4C39E771AF72417D8F8C161D66C758493"/>
    <w:rsid w:val="00651FC8"/>
    <w:rPr>
      <w:rFonts w:eastAsiaTheme="minorHAnsi"/>
      <w:lang w:eastAsia="en-US"/>
    </w:rPr>
  </w:style>
  <w:style w:type="paragraph" w:customStyle="1" w:styleId="EC7D9A5F9BCF44418C6B869E14AB9E111">
    <w:name w:val="EC7D9A5F9BCF44418C6B869E14AB9E111"/>
    <w:rsid w:val="00651FC8"/>
    <w:rPr>
      <w:rFonts w:eastAsiaTheme="minorHAnsi"/>
      <w:lang w:eastAsia="en-US"/>
    </w:rPr>
  </w:style>
  <w:style w:type="paragraph" w:customStyle="1" w:styleId="4D88E6109E04478F95DFF013361194154">
    <w:name w:val="4D88E6109E04478F95DFF013361194154"/>
    <w:rsid w:val="00651FC8"/>
    <w:rPr>
      <w:rFonts w:eastAsiaTheme="minorHAnsi"/>
      <w:lang w:eastAsia="en-US"/>
    </w:rPr>
  </w:style>
  <w:style w:type="paragraph" w:customStyle="1" w:styleId="003D54810EE6465DBA2E22ECFEF9150C1">
    <w:name w:val="003D54810EE6465DBA2E22ECFEF9150C1"/>
    <w:rsid w:val="00651FC8"/>
    <w:rPr>
      <w:rFonts w:eastAsiaTheme="minorHAnsi"/>
      <w:lang w:eastAsia="en-US"/>
    </w:rPr>
  </w:style>
  <w:style w:type="paragraph" w:customStyle="1" w:styleId="51B4409A7FDF4161B9A5FFFCBCBD5BE01">
    <w:name w:val="51B4409A7FDF4161B9A5FFFCBCBD5BE01"/>
    <w:rsid w:val="00651FC8"/>
    <w:rPr>
      <w:rFonts w:eastAsiaTheme="minorHAnsi"/>
      <w:lang w:eastAsia="en-US"/>
    </w:rPr>
  </w:style>
  <w:style w:type="paragraph" w:customStyle="1" w:styleId="4783F4413E3E4311BFE81D2AE7872BBE">
    <w:name w:val="4783F4413E3E4311BFE81D2AE7872BBE"/>
    <w:rsid w:val="00651FC8"/>
  </w:style>
  <w:style w:type="paragraph" w:customStyle="1" w:styleId="A2AF1C6A49DF42BB85A65E7B2302BC77">
    <w:name w:val="A2AF1C6A49DF42BB85A65E7B2302BC77"/>
    <w:rsid w:val="00651FC8"/>
  </w:style>
  <w:style w:type="paragraph" w:customStyle="1" w:styleId="4783F4413E3E4311BFE81D2AE7872BBE1">
    <w:name w:val="4783F4413E3E4311BFE81D2AE7872BBE1"/>
    <w:rsid w:val="00651FC8"/>
    <w:rPr>
      <w:rFonts w:eastAsiaTheme="minorHAnsi"/>
      <w:lang w:eastAsia="en-US"/>
    </w:rPr>
  </w:style>
  <w:style w:type="paragraph" w:customStyle="1" w:styleId="A2AF1C6A49DF42BB85A65E7B2302BC771">
    <w:name w:val="A2AF1C6A49DF42BB85A65E7B2302BC771"/>
    <w:rsid w:val="00651FC8"/>
    <w:rPr>
      <w:rFonts w:eastAsiaTheme="minorHAnsi"/>
      <w:lang w:eastAsia="en-US"/>
    </w:rPr>
  </w:style>
  <w:style w:type="paragraph" w:customStyle="1" w:styleId="4C804DFCD7ED4DA79DDE33C6FB917FCC15">
    <w:name w:val="4C804DFCD7ED4DA79DDE33C6FB917FCC15"/>
    <w:rsid w:val="00651FC8"/>
    <w:rPr>
      <w:rFonts w:eastAsiaTheme="minorHAnsi"/>
      <w:lang w:eastAsia="en-US"/>
    </w:rPr>
  </w:style>
  <w:style w:type="paragraph" w:customStyle="1" w:styleId="10FE15E2F8114266B9DB425E0558590F15">
    <w:name w:val="10FE15E2F8114266B9DB425E0558590F15"/>
    <w:rsid w:val="00651FC8"/>
    <w:rPr>
      <w:rFonts w:eastAsiaTheme="minorHAnsi"/>
      <w:lang w:eastAsia="en-US"/>
    </w:rPr>
  </w:style>
  <w:style w:type="paragraph" w:customStyle="1" w:styleId="2D4FF8A57AD64E65B2C76EB6CD386DB88">
    <w:name w:val="2D4FF8A57AD64E65B2C76EB6CD386DB88"/>
    <w:rsid w:val="00651FC8"/>
    <w:rPr>
      <w:rFonts w:eastAsiaTheme="minorHAnsi"/>
      <w:lang w:eastAsia="en-US"/>
    </w:rPr>
  </w:style>
  <w:style w:type="paragraph" w:customStyle="1" w:styleId="688F96ABE3E84A26AF3D76291918A83E9">
    <w:name w:val="688F96ABE3E84A26AF3D76291918A83E9"/>
    <w:rsid w:val="00651FC8"/>
    <w:rPr>
      <w:rFonts w:eastAsiaTheme="minorHAnsi"/>
      <w:lang w:eastAsia="en-US"/>
    </w:rPr>
  </w:style>
  <w:style w:type="paragraph" w:customStyle="1" w:styleId="6F4936C320054946B49146796742C5FC9">
    <w:name w:val="6F4936C320054946B49146796742C5FC9"/>
    <w:rsid w:val="00651FC8"/>
    <w:rPr>
      <w:rFonts w:eastAsiaTheme="minorHAnsi"/>
      <w:lang w:eastAsia="en-US"/>
    </w:rPr>
  </w:style>
  <w:style w:type="paragraph" w:customStyle="1" w:styleId="B20A634A082C42BDA4D459690B146E6C9">
    <w:name w:val="B20A634A082C42BDA4D459690B146E6C9"/>
    <w:rsid w:val="00651FC8"/>
    <w:rPr>
      <w:rFonts w:eastAsiaTheme="minorHAnsi"/>
      <w:lang w:eastAsia="en-US"/>
    </w:rPr>
  </w:style>
  <w:style w:type="paragraph" w:customStyle="1" w:styleId="76B263B5D003440F8CA406837F1A29CF9">
    <w:name w:val="76B263B5D003440F8CA406837F1A29CF9"/>
    <w:rsid w:val="00651FC8"/>
    <w:rPr>
      <w:rFonts w:eastAsiaTheme="minorHAnsi"/>
      <w:lang w:eastAsia="en-US"/>
    </w:rPr>
  </w:style>
  <w:style w:type="paragraph" w:customStyle="1" w:styleId="B25F4AD1D5B14FDCB23D5A3C8B9B4B536">
    <w:name w:val="B25F4AD1D5B14FDCB23D5A3C8B9B4B536"/>
    <w:rsid w:val="00651FC8"/>
    <w:rPr>
      <w:rFonts w:eastAsiaTheme="minorHAnsi"/>
      <w:lang w:eastAsia="en-US"/>
    </w:rPr>
  </w:style>
  <w:style w:type="paragraph" w:customStyle="1" w:styleId="3EF8C3446ABA40948D4BA2C3E125F2C56">
    <w:name w:val="3EF8C3446ABA40948D4BA2C3E125F2C56"/>
    <w:rsid w:val="00651FC8"/>
    <w:rPr>
      <w:rFonts w:eastAsiaTheme="minorHAnsi"/>
      <w:lang w:eastAsia="en-US"/>
    </w:rPr>
  </w:style>
  <w:style w:type="paragraph" w:customStyle="1" w:styleId="DA8918D9E8B74CDDA0B3547877131A1D6">
    <w:name w:val="DA8918D9E8B74CDDA0B3547877131A1D6"/>
    <w:rsid w:val="00651FC8"/>
    <w:rPr>
      <w:rFonts w:eastAsiaTheme="minorHAnsi"/>
      <w:lang w:eastAsia="en-US"/>
    </w:rPr>
  </w:style>
  <w:style w:type="paragraph" w:customStyle="1" w:styleId="6147467BE5EA43DBB826DECA07D0F81D5">
    <w:name w:val="6147467BE5EA43DBB826DECA07D0F81D5"/>
    <w:rsid w:val="00651FC8"/>
    <w:rPr>
      <w:rFonts w:eastAsiaTheme="minorHAnsi"/>
      <w:lang w:eastAsia="en-US"/>
    </w:rPr>
  </w:style>
  <w:style w:type="paragraph" w:customStyle="1" w:styleId="4C39E771AF72417D8F8C161D66C758494">
    <w:name w:val="4C39E771AF72417D8F8C161D66C758494"/>
    <w:rsid w:val="00651FC8"/>
    <w:rPr>
      <w:rFonts w:eastAsiaTheme="minorHAnsi"/>
      <w:lang w:eastAsia="en-US"/>
    </w:rPr>
  </w:style>
  <w:style w:type="paragraph" w:customStyle="1" w:styleId="EC7D9A5F9BCF44418C6B869E14AB9E112">
    <w:name w:val="EC7D9A5F9BCF44418C6B869E14AB9E112"/>
    <w:rsid w:val="00651FC8"/>
    <w:rPr>
      <w:rFonts w:eastAsiaTheme="minorHAnsi"/>
      <w:lang w:eastAsia="en-US"/>
    </w:rPr>
  </w:style>
  <w:style w:type="paragraph" w:customStyle="1" w:styleId="4D88E6109E04478F95DFF013361194155">
    <w:name w:val="4D88E6109E04478F95DFF013361194155"/>
    <w:rsid w:val="00651FC8"/>
    <w:rPr>
      <w:rFonts w:eastAsiaTheme="minorHAnsi"/>
      <w:lang w:eastAsia="en-US"/>
    </w:rPr>
  </w:style>
  <w:style w:type="paragraph" w:customStyle="1" w:styleId="003D54810EE6465DBA2E22ECFEF9150C2">
    <w:name w:val="003D54810EE6465DBA2E22ECFEF9150C2"/>
    <w:rsid w:val="00651FC8"/>
    <w:rPr>
      <w:rFonts w:eastAsiaTheme="minorHAnsi"/>
      <w:lang w:eastAsia="en-US"/>
    </w:rPr>
  </w:style>
  <w:style w:type="paragraph" w:customStyle="1" w:styleId="51B4409A7FDF4161B9A5FFFCBCBD5BE02">
    <w:name w:val="51B4409A7FDF4161B9A5FFFCBCBD5BE02"/>
    <w:rsid w:val="00651FC8"/>
    <w:rPr>
      <w:rFonts w:eastAsiaTheme="minorHAnsi"/>
      <w:lang w:eastAsia="en-US"/>
    </w:rPr>
  </w:style>
  <w:style w:type="paragraph" w:customStyle="1" w:styleId="4783F4413E3E4311BFE81D2AE7872BBE2">
    <w:name w:val="4783F4413E3E4311BFE81D2AE7872BBE2"/>
    <w:rsid w:val="00BF6077"/>
    <w:rPr>
      <w:rFonts w:eastAsiaTheme="minorHAnsi"/>
      <w:lang w:eastAsia="en-US"/>
    </w:rPr>
  </w:style>
  <w:style w:type="paragraph" w:customStyle="1" w:styleId="A2AF1C6A49DF42BB85A65E7B2302BC772">
    <w:name w:val="A2AF1C6A49DF42BB85A65E7B2302BC772"/>
    <w:rsid w:val="00BF6077"/>
    <w:rPr>
      <w:rFonts w:eastAsiaTheme="minorHAnsi"/>
      <w:lang w:eastAsia="en-US"/>
    </w:rPr>
  </w:style>
  <w:style w:type="paragraph" w:customStyle="1" w:styleId="4C804DFCD7ED4DA79DDE33C6FB917FCC16">
    <w:name w:val="4C804DFCD7ED4DA79DDE33C6FB917FCC16"/>
    <w:rsid w:val="00BF6077"/>
    <w:rPr>
      <w:rFonts w:eastAsiaTheme="minorHAnsi"/>
      <w:lang w:eastAsia="en-US"/>
    </w:rPr>
  </w:style>
  <w:style w:type="paragraph" w:customStyle="1" w:styleId="10FE15E2F8114266B9DB425E0558590F16">
    <w:name w:val="10FE15E2F8114266B9DB425E0558590F16"/>
    <w:rsid w:val="00BF6077"/>
    <w:rPr>
      <w:rFonts w:eastAsiaTheme="minorHAnsi"/>
      <w:lang w:eastAsia="en-US"/>
    </w:rPr>
  </w:style>
  <w:style w:type="paragraph" w:customStyle="1" w:styleId="2D4FF8A57AD64E65B2C76EB6CD386DB89">
    <w:name w:val="2D4FF8A57AD64E65B2C76EB6CD386DB89"/>
    <w:rsid w:val="00BF6077"/>
    <w:rPr>
      <w:rFonts w:eastAsiaTheme="minorHAnsi"/>
      <w:lang w:eastAsia="en-US"/>
    </w:rPr>
  </w:style>
  <w:style w:type="paragraph" w:customStyle="1" w:styleId="688F96ABE3E84A26AF3D76291918A83E10">
    <w:name w:val="688F96ABE3E84A26AF3D76291918A83E10"/>
    <w:rsid w:val="00BF6077"/>
    <w:rPr>
      <w:rFonts w:eastAsiaTheme="minorHAnsi"/>
      <w:lang w:eastAsia="en-US"/>
    </w:rPr>
  </w:style>
  <w:style w:type="paragraph" w:customStyle="1" w:styleId="6F4936C320054946B49146796742C5FC10">
    <w:name w:val="6F4936C320054946B49146796742C5FC10"/>
    <w:rsid w:val="00BF6077"/>
    <w:rPr>
      <w:rFonts w:eastAsiaTheme="minorHAnsi"/>
      <w:lang w:eastAsia="en-US"/>
    </w:rPr>
  </w:style>
  <w:style w:type="paragraph" w:customStyle="1" w:styleId="B20A634A082C42BDA4D459690B146E6C10">
    <w:name w:val="B20A634A082C42BDA4D459690B146E6C10"/>
    <w:rsid w:val="00BF6077"/>
    <w:rPr>
      <w:rFonts w:eastAsiaTheme="minorHAnsi"/>
      <w:lang w:eastAsia="en-US"/>
    </w:rPr>
  </w:style>
  <w:style w:type="paragraph" w:customStyle="1" w:styleId="76B263B5D003440F8CA406837F1A29CF10">
    <w:name w:val="76B263B5D003440F8CA406837F1A29CF10"/>
    <w:rsid w:val="00BF6077"/>
    <w:rPr>
      <w:rFonts w:eastAsiaTheme="minorHAnsi"/>
      <w:lang w:eastAsia="en-US"/>
    </w:rPr>
  </w:style>
  <w:style w:type="paragraph" w:customStyle="1" w:styleId="B25F4AD1D5B14FDCB23D5A3C8B9B4B537">
    <w:name w:val="B25F4AD1D5B14FDCB23D5A3C8B9B4B537"/>
    <w:rsid w:val="00BF6077"/>
    <w:rPr>
      <w:rFonts w:eastAsiaTheme="minorHAnsi"/>
      <w:lang w:eastAsia="en-US"/>
    </w:rPr>
  </w:style>
  <w:style w:type="paragraph" w:customStyle="1" w:styleId="3EF8C3446ABA40948D4BA2C3E125F2C57">
    <w:name w:val="3EF8C3446ABA40948D4BA2C3E125F2C57"/>
    <w:rsid w:val="00BF6077"/>
    <w:rPr>
      <w:rFonts w:eastAsiaTheme="minorHAnsi"/>
      <w:lang w:eastAsia="en-US"/>
    </w:rPr>
  </w:style>
  <w:style w:type="paragraph" w:customStyle="1" w:styleId="DA8918D9E8B74CDDA0B3547877131A1D7">
    <w:name w:val="DA8918D9E8B74CDDA0B3547877131A1D7"/>
    <w:rsid w:val="00BF6077"/>
    <w:rPr>
      <w:rFonts w:eastAsiaTheme="minorHAnsi"/>
      <w:lang w:eastAsia="en-US"/>
    </w:rPr>
  </w:style>
  <w:style w:type="paragraph" w:customStyle="1" w:styleId="6147467BE5EA43DBB826DECA07D0F81D6">
    <w:name w:val="6147467BE5EA43DBB826DECA07D0F81D6"/>
    <w:rsid w:val="00BF6077"/>
    <w:rPr>
      <w:rFonts w:eastAsiaTheme="minorHAnsi"/>
      <w:lang w:eastAsia="en-US"/>
    </w:rPr>
  </w:style>
  <w:style w:type="paragraph" w:customStyle="1" w:styleId="4C39E771AF72417D8F8C161D66C758495">
    <w:name w:val="4C39E771AF72417D8F8C161D66C758495"/>
    <w:rsid w:val="00BF6077"/>
    <w:rPr>
      <w:rFonts w:eastAsiaTheme="minorHAnsi"/>
      <w:lang w:eastAsia="en-US"/>
    </w:rPr>
  </w:style>
  <w:style w:type="paragraph" w:customStyle="1" w:styleId="EC7D9A5F9BCF44418C6B869E14AB9E113">
    <w:name w:val="EC7D9A5F9BCF44418C6B869E14AB9E113"/>
    <w:rsid w:val="00BF6077"/>
    <w:rPr>
      <w:rFonts w:eastAsiaTheme="minorHAnsi"/>
      <w:lang w:eastAsia="en-US"/>
    </w:rPr>
  </w:style>
  <w:style w:type="paragraph" w:customStyle="1" w:styleId="4D88E6109E04478F95DFF013361194156">
    <w:name w:val="4D88E6109E04478F95DFF013361194156"/>
    <w:rsid w:val="00BF6077"/>
    <w:rPr>
      <w:rFonts w:eastAsiaTheme="minorHAnsi"/>
      <w:lang w:eastAsia="en-US"/>
    </w:rPr>
  </w:style>
  <w:style w:type="paragraph" w:customStyle="1" w:styleId="003D54810EE6465DBA2E22ECFEF9150C3">
    <w:name w:val="003D54810EE6465DBA2E22ECFEF9150C3"/>
    <w:rsid w:val="00BF6077"/>
    <w:rPr>
      <w:rFonts w:eastAsiaTheme="minorHAnsi"/>
      <w:lang w:eastAsia="en-US"/>
    </w:rPr>
  </w:style>
  <w:style w:type="paragraph" w:customStyle="1" w:styleId="51B4409A7FDF4161B9A5FFFCBCBD5BE03">
    <w:name w:val="51B4409A7FDF4161B9A5FFFCBCBD5BE03"/>
    <w:rsid w:val="00BF6077"/>
    <w:rPr>
      <w:rFonts w:eastAsiaTheme="minorHAnsi"/>
      <w:lang w:eastAsia="en-US"/>
    </w:rPr>
  </w:style>
  <w:style w:type="paragraph" w:customStyle="1" w:styleId="4783F4413E3E4311BFE81D2AE7872BBE3">
    <w:name w:val="4783F4413E3E4311BFE81D2AE7872BBE3"/>
    <w:rsid w:val="00BF6077"/>
    <w:rPr>
      <w:rFonts w:eastAsiaTheme="minorHAnsi"/>
      <w:lang w:eastAsia="en-US"/>
    </w:rPr>
  </w:style>
  <w:style w:type="paragraph" w:customStyle="1" w:styleId="A2AF1C6A49DF42BB85A65E7B2302BC773">
    <w:name w:val="A2AF1C6A49DF42BB85A65E7B2302BC773"/>
    <w:rsid w:val="00BF6077"/>
    <w:rPr>
      <w:rFonts w:eastAsiaTheme="minorHAnsi"/>
      <w:lang w:eastAsia="en-US"/>
    </w:rPr>
  </w:style>
  <w:style w:type="paragraph" w:customStyle="1" w:styleId="4C804DFCD7ED4DA79DDE33C6FB917FCC17">
    <w:name w:val="4C804DFCD7ED4DA79DDE33C6FB917FCC17"/>
    <w:rsid w:val="00BF6077"/>
    <w:rPr>
      <w:rFonts w:eastAsiaTheme="minorHAnsi"/>
      <w:lang w:eastAsia="en-US"/>
    </w:rPr>
  </w:style>
  <w:style w:type="paragraph" w:customStyle="1" w:styleId="10FE15E2F8114266B9DB425E0558590F17">
    <w:name w:val="10FE15E2F8114266B9DB425E0558590F17"/>
    <w:rsid w:val="00BF6077"/>
    <w:rPr>
      <w:rFonts w:eastAsiaTheme="minorHAnsi"/>
      <w:lang w:eastAsia="en-US"/>
    </w:rPr>
  </w:style>
  <w:style w:type="paragraph" w:customStyle="1" w:styleId="2D4FF8A57AD64E65B2C76EB6CD386DB810">
    <w:name w:val="2D4FF8A57AD64E65B2C76EB6CD386DB810"/>
    <w:rsid w:val="00BF6077"/>
    <w:rPr>
      <w:rFonts w:eastAsiaTheme="minorHAnsi"/>
      <w:lang w:eastAsia="en-US"/>
    </w:rPr>
  </w:style>
  <w:style w:type="paragraph" w:customStyle="1" w:styleId="688F96ABE3E84A26AF3D76291918A83E11">
    <w:name w:val="688F96ABE3E84A26AF3D76291918A83E11"/>
    <w:rsid w:val="00BF6077"/>
    <w:rPr>
      <w:rFonts w:eastAsiaTheme="minorHAnsi"/>
      <w:lang w:eastAsia="en-US"/>
    </w:rPr>
  </w:style>
  <w:style w:type="paragraph" w:customStyle="1" w:styleId="6F4936C320054946B49146796742C5FC11">
    <w:name w:val="6F4936C320054946B49146796742C5FC11"/>
    <w:rsid w:val="00BF6077"/>
    <w:rPr>
      <w:rFonts w:eastAsiaTheme="minorHAnsi"/>
      <w:lang w:eastAsia="en-US"/>
    </w:rPr>
  </w:style>
  <w:style w:type="paragraph" w:customStyle="1" w:styleId="B20A634A082C42BDA4D459690B146E6C11">
    <w:name w:val="B20A634A082C42BDA4D459690B146E6C11"/>
    <w:rsid w:val="00BF6077"/>
    <w:rPr>
      <w:rFonts w:eastAsiaTheme="minorHAnsi"/>
      <w:lang w:eastAsia="en-US"/>
    </w:rPr>
  </w:style>
  <w:style w:type="paragraph" w:customStyle="1" w:styleId="76B263B5D003440F8CA406837F1A29CF11">
    <w:name w:val="76B263B5D003440F8CA406837F1A29CF11"/>
    <w:rsid w:val="00BF6077"/>
    <w:rPr>
      <w:rFonts w:eastAsiaTheme="minorHAnsi"/>
      <w:lang w:eastAsia="en-US"/>
    </w:rPr>
  </w:style>
  <w:style w:type="paragraph" w:customStyle="1" w:styleId="B25F4AD1D5B14FDCB23D5A3C8B9B4B538">
    <w:name w:val="B25F4AD1D5B14FDCB23D5A3C8B9B4B538"/>
    <w:rsid w:val="00BF6077"/>
    <w:rPr>
      <w:rFonts w:eastAsiaTheme="minorHAnsi"/>
      <w:lang w:eastAsia="en-US"/>
    </w:rPr>
  </w:style>
  <w:style w:type="paragraph" w:customStyle="1" w:styleId="3EF8C3446ABA40948D4BA2C3E125F2C58">
    <w:name w:val="3EF8C3446ABA40948D4BA2C3E125F2C58"/>
    <w:rsid w:val="00BF6077"/>
    <w:rPr>
      <w:rFonts w:eastAsiaTheme="minorHAnsi"/>
      <w:lang w:eastAsia="en-US"/>
    </w:rPr>
  </w:style>
  <w:style w:type="paragraph" w:customStyle="1" w:styleId="DA8918D9E8B74CDDA0B3547877131A1D8">
    <w:name w:val="DA8918D9E8B74CDDA0B3547877131A1D8"/>
    <w:rsid w:val="00BF6077"/>
    <w:rPr>
      <w:rFonts w:eastAsiaTheme="minorHAnsi"/>
      <w:lang w:eastAsia="en-US"/>
    </w:rPr>
  </w:style>
  <w:style w:type="paragraph" w:customStyle="1" w:styleId="6147467BE5EA43DBB826DECA07D0F81D7">
    <w:name w:val="6147467BE5EA43DBB826DECA07D0F81D7"/>
    <w:rsid w:val="00BF6077"/>
    <w:rPr>
      <w:rFonts w:eastAsiaTheme="minorHAnsi"/>
      <w:lang w:eastAsia="en-US"/>
    </w:rPr>
  </w:style>
  <w:style w:type="paragraph" w:customStyle="1" w:styleId="4C39E771AF72417D8F8C161D66C758496">
    <w:name w:val="4C39E771AF72417D8F8C161D66C758496"/>
    <w:rsid w:val="00BF6077"/>
    <w:rPr>
      <w:rFonts w:eastAsiaTheme="minorHAnsi"/>
      <w:lang w:eastAsia="en-US"/>
    </w:rPr>
  </w:style>
  <w:style w:type="paragraph" w:customStyle="1" w:styleId="EC7D9A5F9BCF44418C6B869E14AB9E114">
    <w:name w:val="EC7D9A5F9BCF44418C6B869E14AB9E114"/>
    <w:rsid w:val="00BF6077"/>
    <w:rPr>
      <w:rFonts w:eastAsiaTheme="minorHAnsi"/>
      <w:lang w:eastAsia="en-US"/>
    </w:rPr>
  </w:style>
  <w:style w:type="paragraph" w:customStyle="1" w:styleId="4D88E6109E04478F95DFF013361194157">
    <w:name w:val="4D88E6109E04478F95DFF013361194157"/>
    <w:rsid w:val="00BF6077"/>
    <w:rPr>
      <w:rFonts w:eastAsiaTheme="minorHAnsi"/>
      <w:lang w:eastAsia="en-US"/>
    </w:rPr>
  </w:style>
  <w:style w:type="paragraph" w:customStyle="1" w:styleId="003D54810EE6465DBA2E22ECFEF9150C4">
    <w:name w:val="003D54810EE6465DBA2E22ECFEF9150C4"/>
    <w:rsid w:val="00BF6077"/>
    <w:rPr>
      <w:rFonts w:eastAsiaTheme="minorHAnsi"/>
      <w:lang w:eastAsia="en-US"/>
    </w:rPr>
  </w:style>
  <w:style w:type="paragraph" w:customStyle="1" w:styleId="51B4409A7FDF4161B9A5FFFCBCBD5BE04">
    <w:name w:val="51B4409A7FDF4161B9A5FFFCBCBD5BE04"/>
    <w:rsid w:val="00BF6077"/>
    <w:rPr>
      <w:rFonts w:eastAsiaTheme="minorHAnsi"/>
      <w:lang w:eastAsia="en-US"/>
    </w:rPr>
  </w:style>
  <w:style w:type="paragraph" w:customStyle="1" w:styleId="F240D61A2B0A47EC8CAAAF0CE9051073">
    <w:name w:val="F240D61A2B0A47EC8CAAAF0CE9051073"/>
    <w:rsid w:val="00CA07AD"/>
  </w:style>
  <w:style w:type="paragraph" w:customStyle="1" w:styleId="4783F4413E3E4311BFE81D2AE7872BBE4">
    <w:name w:val="4783F4413E3E4311BFE81D2AE7872BBE4"/>
    <w:rsid w:val="00CA07AD"/>
    <w:rPr>
      <w:rFonts w:eastAsiaTheme="minorHAnsi"/>
      <w:lang w:eastAsia="en-US"/>
    </w:rPr>
  </w:style>
  <w:style w:type="paragraph" w:customStyle="1" w:styleId="A2AF1C6A49DF42BB85A65E7B2302BC774">
    <w:name w:val="A2AF1C6A49DF42BB85A65E7B2302BC774"/>
    <w:rsid w:val="00CA07AD"/>
    <w:rPr>
      <w:rFonts w:eastAsiaTheme="minorHAnsi"/>
      <w:lang w:eastAsia="en-US"/>
    </w:rPr>
  </w:style>
  <w:style w:type="paragraph" w:customStyle="1" w:styleId="4C804DFCD7ED4DA79DDE33C6FB917FCC18">
    <w:name w:val="4C804DFCD7ED4DA79DDE33C6FB917FCC18"/>
    <w:rsid w:val="00CA07AD"/>
    <w:rPr>
      <w:rFonts w:eastAsiaTheme="minorHAnsi"/>
      <w:lang w:eastAsia="en-US"/>
    </w:rPr>
  </w:style>
  <w:style w:type="paragraph" w:customStyle="1" w:styleId="10FE15E2F8114266B9DB425E0558590F18">
    <w:name w:val="10FE15E2F8114266B9DB425E0558590F18"/>
    <w:rsid w:val="00CA07AD"/>
    <w:rPr>
      <w:rFonts w:eastAsiaTheme="minorHAnsi"/>
      <w:lang w:eastAsia="en-US"/>
    </w:rPr>
  </w:style>
  <w:style w:type="paragraph" w:customStyle="1" w:styleId="2D4FF8A57AD64E65B2C76EB6CD386DB811">
    <w:name w:val="2D4FF8A57AD64E65B2C76EB6CD386DB811"/>
    <w:rsid w:val="00CA07AD"/>
    <w:rPr>
      <w:rFonts w:eastAsiaTheme="minorHAnsi"/>
      <w:lang w:eastAsia="en-US"/>
    </w:rPr>
  </w:style>
  <w:style w:type="paragraph" w:customStyle="1" w:styleId="688F96ABE3E84A26AF3D76291918A83E12">
    <w:name w:val="688F96ABE3E84A26AF3D76291918A83E12"/>
    <w:rsid w:val="00CA07AD"/>
    <w:rPr>
      <w:rFonts w:eastAsiaTheme="minorHAnsi"/>
      <w:lang w:eastAsia="en-US"/>
    </w:rPr>
  </w:style>
  <w:style w:type="paragraph" w:customStyle="1" w:styleId="6F4936C320054946B49146796742C5FC12">
    <w:name w:val="6F4936C320054946B49146796742C5FC12"/>
    <w:rsid w:val="00CA07AD"/>
    <w:rPr>
      <w:rFonts w:eastAsiaTheme="minorHAnsi"/>
      <w:lang w:eastAsia="en-US"/>
    </w:rPr>
  </w:style>
  <w:style w:type="paragraph" w:customStyle="1" w:styleId="B20A634A082C42BDA4D459690B146E6C12">
    <w:name w:val="B20A634A082C42BDA4D459690B146E6C12"/>
    <w:rsid w:val="00CA07AD"/>
    <w:rPr>
      <w:rFonts w:eastAsiaTheme="minorHAnsi"/>
      <w:lang w:eastAsia="en-US"/>
    </w:rPr>
  </w:style>
  <w:style w:type="paragraph" w:customStyle="1" w:styleId="76B263B5D003440F8CA406837F1A29CF12">
    <w:name w:val="76B263B5D003440F8CA406837F1A29CF12"/>
    <w:rsid w:val="00CA07AD"/>
    <w:rPr>
      <w:rFonts w:eastAsiaTheme="minorHAnsi"/>
      <w:lang w:eastAsia="en-US"/>
    </w:rPr>
  </w:style>
  <w:style w:type="paragraph" w:customStyle="1" w:styleId="B25F4AD1D5B14FDCB23D5A3C8B9B4B539">
    <w:name w:val="B25F4AD1D5B14FDCB23D5A3C8B9B4B539"/>
    <w:rsid w:val="00CA07AD"/>
    <w:rPr>
      <w:rFonts w:eastAsiaTheme="minorHAnsi"/>
      <w:lang w:eastAsia="en-US"/>
    </w:rPr>
  </w:style>
  <w:style w:type="paragraph" w:customStyle="1" w:styleId="3EF8C3446ABA40948D4BA2C3E125F2C59">
    <w:name w:val="3EF8C3446ABA40948D4BA2C3E125F2C59"/>
    <w:rsid w:val="00CA07AD"/>
    <w:rPr>
      <w:rFonts w:eastAsiaTheme="minorHAnsi"/>
      <w:lang w:eastAsia="en-US"/>
    </w:rPr>
  </w:style>
  <w:style w:type="paragraph" w:customStyle="1" w:styleId="DA8918D9E8B74CDDA0B3547877131A1D9">
    <w:name w:val="DA8918D9E8B74CDDA0B3547877131A1D9"/>
    <w:rsid w:val="00CA07AD"/>
    <w:rPr>
      <w:rFonts w:eastAsiaTheme="minorHAnsi"/>
      <w:lang w:eastAsia="en-US"/>
    </w:rPr>
  </w:style>
  <w:style w:type="paragraph" w:customStyle="1" w:styleId="6147467BE5EA43DBB826DECA07D0F81D8">
    <w:name w:val="6147467BE5EA43DBB826DECA07D0F81D8"/>
    <w:rsid w:val="00CA07AD"/>
    <w:rPr>
      <w:rFonts w:eastAsiaTheme="minorHAnsi"/>
      <w:lang w:eastAsia="en-US"/>
    </w:rPr>
  </w:style>
  <w:style w:type="paragraph" w:customStyle="1" w:styleId="F240D61A2B0A47EC8CAAAF0CE90510731">
    <w:name w:val="F240D61A2B0A47EC8CAAAF0CE90510731"/>
    <w:rsid w:val="00CA07AD"/>
    <w:rPr>
      <w:rFonts w:eastAsiaTheme="minorHAnsi"/>
      <w:lang w:eastAsia="en-US"/>
    </w:rPr>
  </w:style>
  <w:style w:type="paragraph" w:customStyle="1" w:styleId="4C39E771AF72417D8F8C161D66C758497">
    <w:name w:val="4C39E771AF72417D8F8C161D66C758497"/>
    <w:rsid w:val="00CA07AD"/>
    <w:rPr>
      <w:rFonts w:eastAsiaTheme="minorHAnsi"/>
      <w:lang w:eastAsia="en-US"/>
    </w:rPr>
  </w:style>
  <w:style w:type="paragraph" w:customStyle="1" w:styleId="EC7D9A5F9BCF44418C6B869E14AB9E115">
    <w:name w:val="EC7D9A5F9BCF44418C6B869E14AB9E115"/>
    <w:rsid w:val="00CA07AD"/>
    <w:rPr>
      <w:rFonts w:eastAsiaTheme="minorHAnsi"/>
      <w:lang w:eastAsia="en-US"/>
    </w:rPr>
  </w:style>
  <w:style w:type="paragraph" w:customStyle="1" w:styleId="4D88E6109E04478F95DFF013361194158">
    <w:name w:val="4D88E6109E04478F95DFF013361194158"/>
    <w:rsid w:val="00CA07AD"/>
    <w:rPr>
      <w:rFonts w:eastAsiaTheme="minorHAnsi"/>
      <w:lang w:eastAsia="en-US"/>
    </w:rPr>
  </w:style>
  <w:style w:type="paragraph" w:customStyle="1" w:styleId="003D54810EE6465DBA2E22ECFEF9150C5">
    <w:name w:val="003D54810EE6465DBA2E22ECFEF9150C5"/>
    <w:rsid w:val="00CA07AD"/>
    <w:rPr>
      <w:rFonts w:eastAsiaTheme="minorHAnsi"/>
      <w:lang w:eastAsia="en-US"/>
    </w:rPr>
  </w:style>
  <w:style w:type="paragraph" w:customStyle="1" w:styleId="51B4409A7FDF4161B9A5FFFCBCBD5BE05">
    <w:name w:val="51B4409A7FDF4161B9A5FFFCBCBD5BE05"/>
    <w:rsid w:val="00CA07AD"/>
    <w:rPr>
      <w:rFonts w:eastAsiaTheme="minorHAnsi"/>
      <w:lang w:eastAsia="en-US"/>
    </w:rPr>
  </w:style>
  <w:style w:type="paragraph" w:customStyle="1" w:styleId="4783F4413E3E4311BFE81D2AE7872BBE5">
    <w:name w:val="4783F4413E3E4311BFE81D2AE7872BBE5"/>
    <w:rsid w:val="00CA07AD"/>
    <w:rPr>
      <w:rFonts w:eastAsiaTheme="minorHAnsi"/>
      <w:lang w:eastAsia="en-US"/>
    </w:rPr>
  </w:style>
  <w:style w:type="paragraph" w:customStyle="1" w:styleId="A2AF1C6A49DF42BB85A65E7B2302BC775">
    <w:name w:val="A2AF1C6A49DF42BB85A65E7B2302BC775"/>
    <w:rsid w:val="00CA07AD"/>
    <w:rPr>
      <w:rFonts w:eastAsiaTheme="minorHAnsi"/>
      <w:lang w:eastAsia="en-US"/>
    </w:rPr>
  </w:style>
  <w:style w:type="paragraph" w:customStyle="1" w:styleId="4C804DFCD7ED4DA79DDE33C6FB917FCC19">
    <w:name w:val="4C804DFCD7ED4DA79DDE33C6FB917FCC19"/>
    <w:rsid w:val="00CA07AD"/>
    <w:rPr>
      <w:rFonts w:eastAsiaTheme="minorHAnsi"/>
      <w:lang w:eastAsia="en-US"/>
    </w:rPr>
  </w:style>
  <w:style w:type="paragraph" w:customStyle="1" w:styleId="10FE15E2F8114266B9DB425E0558590F19">
    <w:name w:val="10FE15E2F8114266B9DB425E0558590F19"/>
    <w:rsid w:val="00CA07AD"/>
    <w:rPr>
      <w:rFonts w:eastAsiaTheme="minorHAnsi"/>
      <w:lang w:eastAsia="en-US"/>
    </w:rPr>
  </w:style>
  <w:style w:type="paragraph" w:customStyle="1" w:styleId="2D4FF8A57AD64E65B2C76EB6CD386DB812">
    <w:name w:val="2D4FF8A57AD64E65B2C76EB6CD386DB812"/>
    <w:rsid w:val="00CA07AD"/>
    <w:rPr>
      <w:rFonts w:eastAsiaTheme="minorHAnsi"/>
      <w:lang w:eastAsia="en-US"/>
    </w:rPr>
  </w:style>
  <w:style w:type="paragraph" w:customStyle="1" w:styleId="688F96ABE3E84A26AF3D76291918A83E13">
    <w:name w:val="688F96ABE3E84A26AF3D76291918A83E13"/>
    <w:rsid w:val="00CA07AD"/>
    <w:rPr>
      <w:rFonts w:eastAsiaTheme="minorHAnsi"/>
      <w:lang w:eastAsia="en-US"/>
    </w:rPr>
  </w:style>
  <w:style w:type="paragraph" w:customStyle="1" w:styleId="6F4936C320054946B49146796742C5FC13">
    <w:name w:val="6F4936C320054946B49146796742C5FC13"/>
    <w:rsid w:val="00CA07AD"/>
    <w:rPr>
      <w:rFonts w:eastAsiaTheme="minorHAnsi"/>
      <w:lang w:eastAsia="en-US"/>
    </w:rPr>
  </w:style>
  <w:style w:type="paragraph" w:customStyle="1" w:styleId="B20A634A082C42BDA4D459690B146E6C13">
    <w:name w:val="B20A634A082C42BDA4D459690B146E6C13"/>
    <w:rsid w:val="00CA07AD"/>
    <w:rPr>
      <w:rFonts w:eastAsiaTheme="minorHAnsi"/>
      <w:lang w:eastAsia="en-US"/>
    </w:rPr>
  </w:style>
  <w:style w:type="paragraph" w:customStyle="1" w:styleId="76B263B5D003440F8CA406837F1A29CF13">
    <w:name w:val="76B263B5D003440F8CA406837F1A29CF13"/>
    <w:rsid w:val="00CA07AD"/>
    <w:rPr>
      <w:rFonts w:eastAsiaTheme="minorHAnsi"/>
      <w:lang w:eastAsia="en-US"/>
    </w:rPr>
  </w:style>
  <w:style w:type="paragraph" w:customStyle="1" w:styleId="B25F4AD1D5B14FDCB23D5A3C8B9B4B5310">
    <w:name w:val="B25F4AD1D5B14FDCB23D5A3C8B9B4B5310"/>
    <w:rsid w:val="00CA07AD"/>
    <w:rPr>
      <w:rFonts w:eastAsiaTheme="minorHAnsi"/>
      <w:lang w:eastAsia="en-US"/>
    </w:rPr>
  </w:style>
  <w:style w:type="paragraph" w:customStyle="1" w:styleId="3EF8C3446ABA40948D4BA2C3E125F2C510">
    <w:name w:val="3EF8C3446ABA40948D4BA2C3E125F2C510"/>
    <w:rsid w:val="00CA07AD"/>
    <w:rPr>
      <w:rFonts w:eastAsiaTheme="minorHAnsi"/>
      <w:lang w:eastAsia="en-US"/>
    </w:rPr>
  </w:style>
  <w:style w:type="paragraph" w:customStyle="1" w:styleId="DA8918D9E8B74CDDA0B3547877131A1D10">
    <w:name w:val="DA8918D9E8B74CDDA0B3547877131A1D10"/>
    <w:rsid w:val="00CA07AD"/>
    <w:rPr>
      <w:rFonts w:eastAsiaTheme="minorHAnsi"/>
      <w:lang w:eastAsia="en-US"/>
    </w:rPr>
  </w:style>
  <w:style w:type="paragraph" w:customStyle="1" w:styleId="6147467BE5EA43DBB826DECA07D0F81D9">
    <w:name w:val="6147467BE5EA43DBB826DECA07D0F81D9"/>
    <w:rsid w:val="00CA07AD"/>
    <w:rPr>
      <w:rFonts w:eastAsiaTheme="minorHAnsi"/>
      <w:lang w:eastAsia="en-US"/>
    </w:rPr>
  </w:style>
  <w:style w:type="paragraph" w:customStyle="1" w:styleId="F240D61A2B0A47EC8CAAAF0CE90510732">
    <w:name w:val="F240D61A2B0A47EC8CAAAF0CE90510732"/>
    <w:rsid w:val="00CA07AD"/>
    <w:rPr>
      <w:rFonts w:eastAsiaTheme="minorHAnsi"/>
      <w:lang w:eastAsia="en-US"/>
    </w:rPr>
  </w:style>
  <w:style w:type="paragraph" w:customStyle="1" w:styleId="4C39E771AF72417D8F8C161D66C758498">
    <w:name w:val="4C39E771AF72417D8F8C161D66C758498"/>
    <w:rsid w:val="00CA07AD"/>
    <w:rPr>
      <w:rFonts w:eastAsiaTheme="minorHAnsi"/>
      <w:lang w:eastAsia="en-US"/>
    </w:rPr>
  </w:style>
  <w:style w:type="paragraph" w:customStyle="1" w:styleId="EC7D9A5F9BCF44418C6B869E14AB9E116">
    <w:name w:val="EC7D9A5F9BCF44418C6B869E14AB9E116"/>
    <w:rsid w:val="00CA07AD"/>
    <w:rPr>
      <w:rFonts w:eastAsiaTheme="minorHAnsi"/>
      <w:lang w:eastAsia="en-US"/>
    </w:rPr>
  </w:style>
  <w:style w:type="paragraph" w:customStyle="1" w:styleId="4D88E6109E04478F95DFF013361194159">
    <w:name w:val="4D88E6109E04478F95DFF013361194159"/>
    <w:rsid w:val="00CA07AD"/>
    <w:rPr>
      <w:rFonts w:eastAsiaTheme="minorHAnsi"/>
      <w:lang w:eastAsia="en-US"/>
    </w:rPr>
  </w:style>
  <w:style w:type="paragraph" w:customStyle="1" w:styleId="003D54810EE6465DBA2E22ECFEF9150C6">
    <w:name w:val="003D54810EE6465DBA2E22ECFEF9150C6"/>
    <w:rsid w:val="00CA07AD"/>
    <w:rPr>
      <w:rFonts w:eastAsiaTheme="minorHAnsi"/>
      <w:lang w:eastAsia="en-US"/>
    </w:rPr>
  </w:style>
  <w:style w:type="paragraph" w:customStyle="1" w:styleId="51B4409A7FDF4161B9A5FFFCBCBD5BE06">
    <w:name w:val="51B4409A7FDF4161B9A5FFFCBCBD5BE06"/>
    <w:rsid w:val="00CA07A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7AD"/>
    <w:rPr>
      <w:color w:val="808080"/>
    </w:rPr>
  </w:style>
  <w:style w:type="paragraph" w:customStyle="1" w:styleId="0624EBB7B1514CE5A685EEDC94DACC93">
    <w:name w:val="0624EBB7B1514CE5A685EEDC94DACC93"/>
    <w:rsid w:val="00545F2C"/>
    <w:rPr>
      <w:rFonts w:eastAsiaTheme="minorHAnsi"/>
      <w:lang w:eastAsia="en-US"/>
    </w:rPr>
  </w:style>
  <w:style w:type="paragraph" w:customStyle="1" w:styleId="0624EBB7B1514CE5A685EEDC94DACC931">
    <w:name w:val="0624EBB7B1514CE5A685EEDC94DACC931"/>
    <w:rsid w:val="00545F2C"/>
    <w:rPr>
      <w:rFonts w:eastAsiaTheme="minorHAnsi"/>
      <w:lang w:eastAsia="en-US"/>
    </w:rPr>
  </w:style>
  <w:style w:type="paragraph" w:customStyle="1" w:styleId="0624EBB7B1514CE5A685EEDC94DACC932">
    <w:name w:val="0624EBB7B1514CE5A685EEDC94DACC932"/>
    <w:rsid w:val="00545F2C"/>
    <w:rPr>
      <w:rFonts w:eastAsiaTheme="minorHAnsi"/>
      <w:lang w:eastAsia="en-US"/>
    </w:rPr>
  </w:style>
  <w:style w:type="paragraph" w:customStyle="1" w:styleId="0624EBB7B1514CE5A685EEDC94DACC933">
    <w:name w:val="0624EBB7B1514CE5A685EEDC94DACC933"/>
    <w:rsid w:val="00545F2C"/>
    <w:rPr>
      <w:rFonts w:eastAsiaTheme="minorHAnsi"/>
      <w:lang w:eastAsia="en-US"/>
    </w:rPr>
  </w:style>
  <w:style w:type="paragraph" w:customStyle="1" w:styleId="10FE15E2F8114266B9DB425E0558590F">
    <w:name w:val="10FE15E2F8114266B9DB425E0558590F"/>
    <w:rsid w:val="00545F2C"/>
    <w:rPr>
      <w:rFonts w:eastAsiaTheme="minorHAnsi"/>
      <w:lang w:eastAsia="en-US"/>
    </w:rPr>
  </w:style>
  <w:style w:type="paragraph" w:customStyle="1" w:styleId="7F26727A692042149268EE40674868B3">
    <w:name w:val="7F26727A692042149268EE40674868B3"/>
    <w:rsid w:val="00545F2C"/>
  </w:style>
  <w:style w:type="paragraph" w:customStyle="1" w:styleId="4C804DFCD7ED4DA79DDE33C6FB917FCC">
    <w:name w:val="4C804DFCD7ED4DA79DDE33C6FB917FCC"/>
    <w:rsid w:val="00545F2C"/>
  </w:style>
  <w:style w:type="paragraph" w:customStyle="1" w:styleId="4C804DFCD7ED4DA79DDE33C6FB917FCC1">
    <w:name w:val="4C804DFCD7ED4DA79DDE33C6FB917FCC1"/>
    <w:rsid w:val="00545F2C"/>
    <w:rPr>
      <w:rFonts w:eastAsiaTheme="minorHAnsi"/>
      <w:lang w:eastAsia="en-US"/>
    </w:rPr>
  </w:style>
  <w:style w:type="paragraph" w:customStyle="1" w:styleId="10FE15E2F8114266B9DB425E0558590F1">
    <w:name w:val="10FE15E2F8114266B9DB425E0558590F1"/>
    <w:rsid w:val="00545F2C"/>
    <w:rPr>
      <w:rFonts w:eastAsiaTheme="minorHAnsi"/>
      <w:lang w:eastAsia="en-US"/>
    </w:rPr>
  </w:style>
  <w:style w:type="paragraph" w:customStyle="1" w:styleId="4C804DFCD7ED4DA79DDE33C6FB917FCC2">
    <w:name w:val="4C804DFCD7ED4DA79DDE33C6FB917FCC2"/>
    <w:rsid w:val="00545F2C"/>
    <w:rPr>
      <w:rFonts w:eastAsiaTheme="minorHAnsi"/>
      <w:lang w:eastAsia="en-US"/>
    </w:rPr>
  </w:style>
  <w:style w:type="paragraph" w:customStyle="1" w:styleId="10FE15E2F8114266B9DB425E0558590F2">
    <w:name w:val="10FE15E2F8114266B9DB425E0558590F2"/>
    <w:rsid w:val="00545F2C"/>
    <w:rPr>
      <w:rFonts w:eastAsiaTheme="minorHAnsi"/>
      <w:lang w:eastAsia="en-US"/>
    </w:rPr>
  </w:style>
  <w:style w:type="paragraph" w:customStyle="1" w:styleId="623783BFE5554F64A907D3E2FFBAB088">
    <w:name w:val="623783BFE5554F64A907D3E2FFBAB088"/>
    <w:rsid w:val="00545F2C"/>
    <w:rPr>
      <w:rFonts w:eastAsiaTheme="minorHAnsi"/>
      <w:lang w:eastAsia="en-US"/>
    </w:rPr>
  </w:style>
  <w:style w:type="paragraph" w:customStyle="1" w:styleId="4C804DFCD7ED4DA79DDE33C6FB917FCC3">
    <w:name w:val="4C804DFCD7ED4DA79DDE33C6FB917FCC3"/>
    <w:rsid w:val="00545F2C"/>
    <w:rPr>
      <w:rFonts w:eastAsiaTheme="minorHAnsi"/>
      <w:lang w:eastAsia="en-US"/>
    </w:rPr>
  </w:style>
  <w:style w:type="paragraph" w:customStyle="1" w:styleId="10FE15E2F8114266B9DB425E0558590F3">
    <w:name w:val="10FE15E2F8114266B9DB425E0558590F3"/>
    <w:rsid w:val="00545F2C"/>
    <w:rPr>
      <w:rFonts w:eastAsiaTheme="minorHAnsi"/>
      <w:lang w:eastAsia="en-US"/>
    </w:rPr>
  </w:style>
  <w:style w:type="paragraph" w:customStyle="1" w:styleId="A7950DC26A494637B7C40D8B70A3682E">
    <w:name w:val="A7950DC26A494637B7C40D8B70A3682E"/>
    <w:rsid w:val="00545F2C"/>
    <w:rPr>
      <w:rFonts w:eastAsiaTheme="minorHAnsi"/>
      <w:lang w:eastAsia="en-US"/>
    </w:rPr>
  </w:style>
  <w:style w:type="paragraph" w:customStyle="1" w:styleId="4C804DFCD7ED4DA79DDE33C6FB917FCC4">
    <w:name w:val="4C804DFCD7ED4DA79DDE33C6FB917FCC4"/>
    <w:rsid w:val="00545F2C"/>
    <w:rPr>
      <w:rFonts w:eastAsiaTheme="minorHAnsi"/>
      <w:lang w:eastAsia="en-US"/>
    </w:rPr>
  </w:style>
  <w:style w:type="paragraph" w:customStyle="1" w:styleId="10FE15E2F8114266B9DB425E0558590F4">
    <w:name w:val="10FE15E2F8114266B9DB425E0558590F4"/>
    <w:rsid w:val="00545F2C"/>
    <w:rPr>
      <w:rFonts w:eastAsiaTheme="minorHAnsi"/>
      <w:lang w:eastAsia="en-US"/>
    </w:rPr>
  </w:style>
  <w:style w:type="paragraph" w:customStyle="1" w:styleId="A7950DC26A494637B7C40D8B70A3682E1">
    <w:name w:val="A7950DC26A494637B7C40D8B70A3682E1"/>
    <w:rsid w:val="00545F2C"/>
    <w:rPr>
      <w:rFonts w:eastAsiaTheme="minorHAnsi"/>
      <w:lang w:eastAsia="en-US"/>
    </w:rPr>
  </w:style>
  <w:style w:type="paragraph" w:customStyle="1" w:styleId="4C804DFCD7ED4DA79DDE33C6FB917FCC5">
    <w:name w:val="4C804DFCD7ED4DA79DDE33C6FB917FCC5"/>
    <w:rsid w:val="00545F2C"/>
    <w:rPr>
      <w:rFonts w:eastAsiaTheme="minorHAnsi"/>
      <w:lang w:eastAsia="en-US"/>
    </w:rPr>
  </w:style>
  <w:style w:type="paragraph" w:customStyle="1" w:styleId="10FE15E2F8114266B9DB425E0558590F5">
    <w:name w:val="10FE15E2F8114266B9DB425E0558590F5"/>
    <w:rsid w:val="00545F2C"/>
    <w:rPr>
      <w:rFonts w:eastAsiaTheme="minorHAnsi"/>
      <w:lang w:eastAsia="en-US"/>
    </w:rPr>
  </w:style>
  <w:style w:type="paragraph" w:customStyle="1" w:styleId="A7950DC26A494637B7C40D8B70A3682E2">
    <w:name w:val="A7950DC26A494637B7C40D8B70A3682E2"/>
    <w:rsid w:val="00545F2C"/>
    <w:rPr>
      <w:rFonts w:eastAsiaTheme="minorHAnsi"/>
      <w:lang w:eastAsia="en-US"/>
    </w:rPr>
  </w:style>
  <w:style w:type="paragraph" w:customStyle="1" w:styleId="4C804DFCD7ED4DA79DDE33C6FB917FCC6">
    <w:name w:val="4C804DFCD7ED4DA79DDE33C6FB917FCC6"/>
    <w:rsid w:val="00545F2C"/>
    <w:rPr>
      <w:rFonts w:eastAsiaTheme="minorHAnsi"/>
      <w:lang w:eastAsia="en-US"/>
    </w:rPr>
  </w:style>
  <w:style w:type="paragraph" w:customStyle="1" w:styleId="10FE15E2F8114266B9DB425E0558590F6">
    <w:name w:val="10FE15E2F8114266B9DB425E0558590F6"/>
    <w:rsid w:val="00545F2C"/>
    <w:rPr>
      <w:rFonts w:eastAsiaTheme="minorHAnsi"/>
      <w:lang w:eastAsia="en-US"/>
    </w:rPr>
  </w:style>
  <w:style w:type="paragraph" w:customStyle="1" w:styleId="A7950DC26A494637B7C40D8B70A3682E3">
    <w:name w:val="A7950DC26A494637B7C40D8B70A3682E3"/>
    <w:rsid w:val="00545F2C"/>
    <w:rPr>
      <w:rFonts w:eastAsiaTheme="minorHAnsi"/>
      <w:lang w:eastAsia="en-US"/>
    </w:rPr>
  </w:style>
  <w:style w:type="paragraph" w:customStyle="1" w:styleId="6800B1A4EFA9461287CC562CA127DCE2">
    <w:name w:val="6800B1A4EFA9461287CC562CA127DCE2"/>
    <w:rsid w:val="00545F2C"/>
    <w:rPr>
      <w:rFonts w:eastAsiaTheme="minorHAnsi"/>
      <w:lang w:eastAsia="en-US"/>
    </w:rPr>
  </w:style>
  <w:style w:type="paragraph" w:customStyle="1" w:styleId="4E01859672E544C0B40F02913C7379AC">
    <w:name w:val="4E01859672E544C0B40F02913C7379AC"/>
    <w:rsid w:val="00545F2C"/>
  </w:style>
  <w:style w:type="paragraph" w:customStyle="1" w:styleId="688F96ABE3E84A26AF3D76291918A83E">
    <w:name w:val="688F96ABE3E84A26AF3D76291918A83E"/>
    <w:rsid w:val="00545F2C"/>
  </w:style>
  <w:style w:type="paragraph" w:customStyle="1" w:styleId="6F4936C320054946B49146796742C5FC">
    <w:name w:val="6F4936C320054946B49146796742C5FC"/>
    <w:rsid w:val="00545F2C"/>
  </w:style>
  <w:style w:type="paragraph" w:customStyle="1" w:styleId="B20A634A082C42BDA4D459690B146E6C">
    <w:name w:val="B20A634A082C42BDA4D459690B146E6C"/>
    <w:rsid w:val="00545F2C"/>
  </w:style>
  <w:style w:type="paragraph" w:customStyle="1" w:styleId="3E59D80CD3D84747BFBC75338D95D3DC">
    <w:name w:val="3E59D80CD3D84747BFBC75338D95D3DC"/>
    <w:rsid w:val="00545F2C"/>
  </w:style>
  <w:style w:type="paragraph" w:customStyle="1" w:styleId="76B263B5D003440F8CA406837F1A29CF">
    <w:name w:val="76B263B5D003440F8CA406837F1A29CF"/>
    <w:rsid w:val="00545F2C"/>
  </w:style>
  <w:style w:type="paragraph" w:customStyle="1" w:styleId="4C804DFCD7ED4DA79DDE33C6FB917FCC7">
    <w:name w:val="4C804DFCD7ED4DA79DDE33C6FB917FCC7"/>
    <w:rsid w:val="00545F2C"/>
    <w:rPr>
      <w:rFonts w:eastAsiaTheme="minorHAnsi"/>
      <w:lang w:eastAsia="en-US"/>
    </w:rPr>
  </w:style>
  <w:style w:type="paragraph" w:customStyle="1" w:styleId="10FE15E2F8114266B9DB425E0558590F7">
    <w:name w:val="10FE15E2F8114266B9DB425E0558590F7"/>
    <w:rsid w:val="00545F2C"/>
    <w:rPr>
      <w:rFonts w:eastAsiaTheme="minorHAnsi"/>
      <w:lang w:eastAsia="en-US"/>
    </w:rPr>
  </w:style>
  <w:style w:type="paragraph" w:customStyle="1" w:styleId="A7950DC26A494637B7C40D8B70A3682E4">
    <w:name w:val="A7950DC26A494637B7C40D8B70A3682E4"/>
    <w:rsid w:val="00545F2C"/>
    <w:rPr>
      <w:rFonts w:eastAsiaTheme="minorHAnsi"/>
      <w:lang w:eastAsia="en-US"/>
    </w:rPr>
  </w:style>
  <w:style w:type="paragraph" w:customStyle="1" w:styleId="688F96ABE3E84A26AF3D76291918A83E1">
    <w:name w:val="688F96ABE3E84A26AF3D76291918A83E1"/>
    <w:rsid w:val="00545F2C"/>
    <w:rPr>
      <w:rFonts w:eastAsiaTheme="minorHAnsi"/>
      <w:lang w:eastAsia="en-US"/>
    </w:rPr>
  </w:style>
  <w:style w:type="paragraph" w:customStyle="1" w:styleId="3E59D80CD3D84747BFBC75338D95D3DC1">
    <w:name w:val="3E59D80CD3D84747BFBC75338D95D3DC1"/>
    <w:rsid w:val="00545F2C"/>
    <w:rPr>
      <w:rFonts w:eastAsiaTheme="minorHAnsi"/>
      <w:lang w:eastAsia="en-US"/>
    </w:rPr>
  </w:style>
  <w:style w:type="paragraph" w:customStyle="1" w:styleId="6F4936C320054946B49146796742C5FC1">
    <w:name w:val="6F4936C320054946B49146796742C5FC1"/>
    <w:rsid w:val="00545F2C"/>
    <w:rPr>
      <w:rFonts w:eastAsiaTheme="minorHAnsi"/>
      <w:lang w:eastAsia="en-US"/>
    </w:rPr>
  </w:style>
  <w:style w:type="paragraph" w:customStyle="1" w:styleId="B20A634A082C42BDA4D459690B146E6C1">
    <w:name w:val="B20A634A082C42BDA4D459690B146E6C1"/>
    <w:rsid w:val="00545F2C"/>
    <w:rPr>
      <w:rFonts w:eastAsiaTheme="minorHAnsi"/>
      <w:lang w:eastAsia="en-US"/>
    </w:rPr>
  </w:style>
  <w:style w:type="paragraph" w:customStyle="1" w:styleId="76B263B5D003440F8CA406837F1A29CF1">
    <w:name w:val="76B263B5D003440F8CA406837F1A29CF1"/>
    <w:rsid w:val="00545F2C"/>
    <w:rPr>
      <w:rFonts w:eastAsiaTheme="minorHAnsi"/>
      <w:lang w:eastAsia="en-US"/>
    </w:rPr>
  </w:style>
  <w:style w:type="paragraph" w:customStyle="1" w:styleId="2D4FF8A57AD64E65B2C76EB6CD386DB8">
    <w:name w:val="2D4FF8A57AD64E65B2C76EB6CD386DB8"/>
    <w:rsid w:val="00545F2C"/>
  </w:style>
  <w:style w:type="paragraph" w:customStyle="1" w:styleId="4C804DFCD7ED4DA79DDE33C6FB917FCC8">
    <w:name w:val="4C804DFCD7ED4DA79DDE33C6FB917FCC8"/>
    <w:rsid w:val="00545F2C"/>
    <w:rPr>
      <w:rFonts w:eastAsiaTheme="minorHAnsi"/>
      <w:lang w:eastAsia="en-US"/>
    </w:rPr>
  </w:style>
  <w:style w:type="paragraph" w:customStyle="1" w:styleId="10FE15E2F8114266B9DB425E0558590F8">
    <w:name w:val="10FE15E2F8114266B9DB425E0558590F8"/>
    <w:rsid w:val="00545F2C"/>
    <w:rPr>
      <w:rFonts w:eastAsiaTheme="minorHAnsi"/>
      <w:lang w:eastAsia="en-US"/>
    </w:rPr>
  </w:style>
  <w:style w:type="paragraph" w:customStyle="1" w:styleId="2D4FF8A57AD64E65B2C76EB6CD386DB81">
    <w:name w:val="2D4FF8A57AD64E65B2C76EB6CD386DB81"/>
    <w:rsid w:val="00545F2C"/>
    <w:rPr>
      <w:rFonts w:eastAsiaTheme="minorHAnsi"/>
      <w:lang w:eastAsia="en-US"/>
    </w:rPr>
  </w:style>
  <w:style w:type="paragraph" w:customStyle="1" w:styleId="688F96ABE3E84A26AF3D76291918A83E2">
    <w:name w:val="688F96ABE3E84A26AF3D76291918A83E2"/>
    <w:rsid w:val="00545F2C"/>
    <w:rPr>
      <w:rFonts w:eastAsiaTheme="minorHAnsi"/>
      <w:lang w:eastAsia="en-US"/>
    </w:rPr>
  </w:style>
  <w:style w:type="paragraph" w:customStyle="1" w:styleId="3E59D80CD3D84747BFBC75338D95D3DC2">
    <w:name w:val="3E59D80CD3D84747BFBC75338D95D3DC2"/>
    <w:rsid w:val="00545F2C"/>
    <w:rPr>
      <w:rFonts w:eastAsiaTheme="minorHAnsi"/>
      <w:lang w:eastAsia="en-US"/>
    </w:rPr>
  </w:style>
  <w:style w:type="paragraph" w:customStyle="1" w:styleId="6F4936C320054946B49146796742C5FC2">
    <w:name w:val="6F4936C320054946B49146796742C5FC2"/>
    <w:rsid w:val="00545F2C"/>
    <w:rPr>
      <w:rFonts w:eastAsiaTheme="minorHAnsi"/>
      <w:lang w:eastAsia="en-US"/>
    </w:rPr>
  </w:style>
  <w:style w:type="paragraph" w:customStyle="1" w:styleId="B20A634A082C42BDA4D459690B146E6C2">
    <w:name w:val="B20A634A082C42BDA4D459690B146E6C2"/>
    <w:rsid w:val="00545F2C"/>
    <w:rPr>
      <w:rFonts w:eastAsiaTheme="minorHAnsi"/>
      <w:lang w:eastAsia="en-US"/>
    </w:rPr>
  </w:style>
  <w:style w:type="paragraph" w:customStyle="1" w:styleId="76B263B5D003440F8CA406837F1A29CF2">
    <w:name w:val="76B263B5D003440F8CA406837F1A29CF2"/>
    <w:rsid w:val="00545F2C"/>
    <w:rPr>
      <w:rFonts w:eastAsiaTheme="minorHAnsi"/>
      <w:lang w:eastAsia="en-US"/>
    </w:rPr>
  </w:style>
  <w:style w:type="paragraph" w:customStyle="1" w:styleId="5E26D81C5FA24617AE29E68C0C00EF1F">
    <w:name w:val="5E26D81C5FA24617AE29E68C0C00EF1F"/>
    <w:rsid w:val="00545F2C"/>
  </w:style>
  <w:style w:type="paragraph" w:customStyle="1" w:styleId="61C2CD863863445D83F9FEACF4708F63">
    <w:name w:val="61C2CD863863445D83F9FEACF4708F63"/>
    <w:rsid w:val="00545F2C"/>
  </w:style>
  <w:style w:type="paragraph" w:customStyle="1" w:styleId="4C804DFCD7ED4DA79DDE33C6FB917FCC9">
    <w:name w:val="4C804DFCD7ED4DA79DDE33C6FB917FCC9"/>
    <w:rsid w:val="00545F2C"/>
    <w:rPr>
      <w:rFonts w:eastAsiaTheme="minorHAnsi"/>
      <w:lang w:eastAsia="en-US"/>
    </w:rPr>
  </w:style>
  <w:style w:type="paragraph" w:customStyle="1" w:styleId="10FE15E2F8114266B9DB425E0558590F9">
    <w:name w:val="10FE15E2F8114266B9DB425E0558590F9"/>
    <w:rsid w:val="00545F2C"/>
    <w:rPr>
      <w:rFonts w:eastAsiaTheme="minorHAnsi"/>
      <w:lang w:eastAsia="en-US"/>
    </w:rPr>
  </w:style>
  <w:style w:type="paragraph" w:customStyle="1" w:styleId="2D4FF8A57AD64E65B2C76EB6CD386DB82">
    <w:name w:val="2D4FF8A57AD64E65B2C76EB6CD386DB82"/>
    <w:rsid w:val="00545F2C"/>
    <w:rPr>
      <w:rFonts w:eastAsiaTheme="minorHAnsi"/>
      <w:lang w:eastAsia="en-US"/>
    </w:rPr>
  </w:style>
  <w:style w:type="paragraph" w:customStyle="1" w:styleId="688F96ABE3E84A26AF3D76291918A83E3">
    <w:name w:val="688F96ABE3E84A26AF3D76291918A83E3"/>
    <w:rsid w:val="00545F2C"/>
    <w:rPr>
      <w:rFonts w:eastAsiaTheme="minorHAnsi"/>
      <w:lang w:eastAsia="en-US"/>
    </w:rPr>
  </w:style>
  <w:style w:type="paragraph" w:customStyle="1" w:styleId="3E59D80CD3D84747BFBC75338D95D3DC3">
    <w:name w:val="3E59D80CD3D84747BFBC75338D95D3DC3"/>
    <w:rsid w:val="00545F2C"/>
    <w:rPr>
      <w:rFonts w:eastAsiaTheme="minorHAnsi"/>
      <w:lang w:eastAsia="en-US"/>
    </w:rPr>
  </w:style>
  <w:style w:type="paragraph" w:customStyle="1" w:styleId="6F4936C320054946B49146796742C5FC3">
    <w:name w:val="6F4936C320054946B49146796742C5FC3"/>
    <w:rsid w:val="00545F2C"/>
    <w:rPr>
      <w:rFonts w:eastAsiaTheme="minorHAnsi"/>
      <w:lang w:eastAsia="en-US"/>
    </w:rPr>
  </w:style>
  <w:style w:type="paragraph" w:customStyle="1" w:styleId="B20A634A082C42BDA4D459690B146E6C3">
    <w:name w:val="B20A634A082C42BDA4D459690B146E6C3"/>
    <w:rsid w:val="00545F2C"/>
    <w:rPr>
      <w:rFonts w:eastAsiaTheme="minorHAnsi"/>
      <w:lang w:eastAsia="en-US"/>
    </w:rPr>
  </w:style>
  <w:style w:type="paragraph" w:customStyle="1" w:styleId="76B263B5D003440F8CA406837F1A29CF3">
    <w:name w:val="76B263B5D003440F8CA406837F1A29CF3"/>
    <w:rsid w:val="00545F2C"/>
    <w:rPr>
      <w:rFonts w:eastAsiaTheme="minorHAnsi"/>
      <w:lang w:eastAsia="en-US"/>
    </w:rPr>
  </w:style>
  <w:style w:type="paragraph" w:customStyle="1" w:styleId="5E26D81C5FA24617AE29E68C0C00EF1F1">
    <w:name w:val="5E26D81C5FA24617AE29E68C0C00EF1F1"/>
    <w:rsid w:val="00545F2C"/>
    <w:rPr>
      <w:rFonts w:eastAsiaTheme="minorHAnsi"/>
      <w:lang w:eastAsia="en-US"/>
    </w:rPr>
  </w:style>
  <w:style w:type="paragraph" w:customStyle="1" w:styleId="61C2CD863863445D83F9FEACF4708F631">
    <w:name w:val="61C2CD863863445D83F9FEACF4708F631"/>
    <w:rsid w:val="00545F2C"/>
    <w:rPr>
      <w:rFonts w:eastAsiaTheme="minorHAnsi"/>
      <w:lang w:eastAsia="en-US"/>
    </w:rPr>
  </w:style>
  <w:style w:type="paragraph" w:customStyle="1" w:styleId="DA8918D9E8B74CDDA0B3547877131A1D">
    <w:name w:val="DA8918D9E8B74CDDA0B3547877131A1D"/>
    <w:rsid w:val="00545F2C"/>
  </w:style>
  <w:style w:type="paragraph" w:customStyle="1" w:styleId="B25F4AD1D5B14FDCB23D5A3C8B9B4B53">
    <w:name w:val="B25F4AD1D5B14FDCB23D5A3C8B9B4B53"/>
    <w:rsid w:val="00545F2C"/>
  </w:style>
  <w:style w:type="paragraph" w:customStyle="1" w:styleId="171C13C40A204DE7A5A5ADEAB2383A80">
    <w:name w:val="171C13C40A204DE7A5A5ADEAB2383A80"/>
    <w:rsid w:val="00545F2C"/>
  </w:style>
  <w:style w:type="paragraph" w:customStyle="1" w:styleId="31E45991E2B64E9DBB5484DD1BB387ED">
    <w:name w:val="31E45991E2B64E9DBB5484DD1BB387ED"/>
    <w:rsid w:val="00545F2C"/>
  </w:style>
  <w:style w:type="paragraph" w:customStyle="1" w:styleId="F73B539FDC4A49769010EDC5496B74DA">
    <w:name w:val="F73B539FDC4A49769010EDC5496B74DA"/>
    <w:rsid w:val="00545F2C"/>
  </w:style>
  <w:style w:type="paragraph" w:customStyle="1" w:styleId="3EF8C3446ABA40948D4BA2C3E125F2C5">
    <w:name w:val="3EF8C3446ABA40948D4BA2C3E125F2C5"/>
    <w:rsid w:val="00545F2C"/>
  </w:style>
  <w:style w:type="paragraph" w:customStyle="1" w:styleId="4C804DFCD7ED4DA79DDE33C6FB917FCC10">
    <w:name w:val="4C804DFCD7ED4DA79DDE33C6FB917FCC10"/>
    <w:rsid w:val="00545F2C"/>
    <w:rPr>
      <w:rFonts w:eastAsiaTheme="minorHAnsi"/>
      <w:lang w:eastAsia="en-US"/>
    </w:rPr>
  </w:style>
  <w:style w:type="paragraph" w:customStyle="1" w:styleId="10FE15E2F8114266B9DB425E0558590F10">
    <w:name w:val="10FE15E2F8114266B9DB425E0558590F10"/>
    <w:rsid w:val="00545F2C"/>
    <w:rPr>
      <w:rFonts w:eastAsiaTheme="minorHAnsi"/>
      <w:lang w:eastAsia="en-US"/>
    </w:rPr>
  </w:style>
  <w:style w:type="paragraph" w:customStyle="1" w:styleId="2D4FF8A57AD64E65B2C76EB6CD386DB83">
    <w:name w:val="2D4FF8A57AD64E65B2C76EB6CD386DB83"/>
    <w:rsid w:val="00545F2C"/>
    <w:rPr>
      <w:rFonts w:eastAsiaTheme="minorHAnsi"/>
      <w:lang w:eastAsia="en-US"/>
    </w:rPr>
  </w:style>
  <w:style w:type="paragraph" w:customStyle="1" w:styleId="688F96ABE3E84A26AF3D76291918A83E4">
    <w:name w:val="688F96ABE3E84A26AF3D76291918A83E4"/>
    <w:rsid w:val="00545F2C"/>
    <w:rPr>
      <w:rFonts w:eastAsiaTheme="minorHAnsi"/>
      <w:lang w:eastAsia="en-US"/>
    </w:rPr>
  </w:style>
  <w:style w:type="paragraph" w:customStyle="1" w:styleId="6F4936C320054946B49146796742C5FC4">
    <w:name w:val="6F4936C320054946B49146796742C5FC4"/>
    <w:rsid w:val="00545F2C"/>
    <w:rPr>
      <w:rFonts w:eastAsiaTheme="minorHAnsi"/>
      <w:lang w:eastAsia="en-US"/>
    </w:rPr>
  </w:style>
  <w:style w:type="paragraph" w:customStyle="1" w:styleId="B20A634A082C42BDA4D459690B146E6C4">
    <w:name w:val="B20A634A082C42BDA4D459690B146E6C4"/>
    <w:rsid w:val="00545F2C"/>
    <w:rPr>
      <w:rFonts w:eastAsiaTheme="minorHAnsi"/>
      <w:lang w:eastAsia="en-US"/>
    </w:rPr>
  </w:style>
  <w:style w:type="paragraph" w:customStyle="1" w:styleId="76B263B5D003440F8CA406837F1A29CF4">
    <w:name w:val="76B263B5D003440F8CA406837F1A29CF4"/>
    <w:rsid w:val="00545F2C"/>
    <w:rPr>
      <w:rFonts w:eastAsiaTheme="minorHAnsi"/>
      <w:lang w:eastAsia="en-US"/>
    </w:rPr>
  </w:style>
  <w:style w:type="paragraph" w:customStyle="1" w:styleId="B25F4AD1D5B14FDCB23D5A3C8B9B4B531">
    <w:name w:val="B25F4AD1D5B14FDCB23D5A3C8B9B4B531"/>
    <w:rsid w:val="00545F2C"/>
    <w:rPr>
      <w:rFonts w:eastAsiaTheme="minorHAnsi"/>
      <w:lang w:eastAsia="en-US"/>
    </w:rPr>
  </w:style>
  <w:style w:type="paragraph" w:customStyle="1" w:styleId="3EF8C3446ABA40948D4BA2C3E125F2C51">
    <w:name w:val="3EF8C3446ABA40948D4BA2C3E125F2C51"/>
    <w:rsid w:val="00545F2C"/>
    <w:rPr>
      <w:rFonts w:eastAsiaTheme="minorHAnsi"/>
      <w:lang w:eastAsia="en-US"/>
    </w:rPr>
  </w:style>
  <w:style w:type="paragraph" w:customStyle="1" w:styleId="DA8918D9E8B74CDDA0B3547877131A1D1">
    <w:name w:val="DA8918D9E8B74CDDA0B3547877131A1D1"/>
    <w:rsid w:val="00545F2C"/>
    <w:rPr>
      <w:rFonts w:eastAsiaTheme="minorHAnsi"/>
      <w:lang w:eastAsia="en-US"/>
    </w:rPr>
  </w:style>
  <w:style w:type="paragraph" w:customStyle="1" w:styleId="6147467BE5EA43DBB826DECA07D0F81D">
    <w:name w:val="6147467BE5EA43DBB826DECA07D0F81D"/>
    <w:rsid w:val="00545F2C"/>
  </w:style>
  <w:style w:type="paragraph" w:customStyle="1" w:styleId="4D88E6109E04478F95DFF01336119415">
    <w:name w:val="4D88E6109E04478F95DFF01336119415"/>
    <w:rsid w:val="00545F2C"/>
  </w:style>
  <w:style w:type="paragraph" w:customStyle="1" w:styleId="789688423FD6424F9F5B9AF3C3D60DBC">
    <w:name w:val="789688423FD6424F9F5B9AF3C3D60DBC"/>
    <w:rsid w:val="00545F2C"/>
  </w:style>
  <w:style w:type="paragraph" w:customStyle="1" w:styleId="4C804DFCD7ED4DA79DDE33C6FB917FCC11">
    <w:name w:val="4C804DFCD7ED4DA79DDE33C6FB917FCC11"/>
    <w:rsid w:val="00545F2C"/>
    <w:rPr>
      <w:rFonts w:eastAsiaTheme="minorHAnsi"/>
      <w:lang w:eastAsia="en-US"/>
    </w:rPr>
  </w:style>
  <w:style w:type="paragraph" w:customStyle="1" w:styleId="10FE15E2F8114266B9DB425E0558590F11">
    <w:name w:val="10FE15E2F8114266B9DB425E0558590F11"/>
    <w:rsid w:val="00545F2C"/>
    <w:rPr>
      <w:rFonts w:eastAsiaTheme="minorHAnsi"/>
      <w:lang w:eastAsia="en-US"/>
    </w:rPr>
  </w:style>
  <w:style w:type="paragraph" w:customStyle="1" w:styleId="2D4FF8A57AD64E65B2C76EB6CD386DB84">
    <w:name w:val="2D4FF8A57AD64E65B2C76EB6CD386DB84"/>
    <w:rsid w:val="00545F2C"/>
    <w:rPr>
      <w:rFonts w:eastAsiaTheme="minorHAnsi"/>
      <w:lang w:eastAsia="en-US"/>
    </w:rPr>
  </w:style>
  <w:style w:type="paragraph" w:customStyle="1" w:styleId="688F96ABE3E84A26AF3D76291918A83E5">
    <w:name w:val="688F96ABE3E84A26AF3D76291918A83E5"/>
    <w:rsid w:val="00545F2C"/>
    <w:rPr>
      <w:rFonts w:eastAsiaTheme="minorHAnsi"/>
      <w:lang w:eastAsia="en-US"/>
    </w:rPr>
  </w:style>
  <w:style w:type="paragraph" w:customStyle="1" w:styleId="6F4936C320054946B49146796742C5FC5">
    <w:name w:val="6F4936C320054946B49146796742C5FC5"/>
    <w:rsid w:val="00545F2C"/>
    <w:rPr>
      <w:rFonts w:eastAsiaTheme="minorHAnsi"/>
      <w:lang w:eastAsia="en-US"/>
    </w:rPr>
  </w:style>
  <w:style w:type="paragraph" w:customStyle="1" w:styleId="B20A634A082C42BDA4D459690B146E6C5">
    <w:name w:val="B20A634A082C42BDA4D459690B146E6C5"/>
    <w:rsid w:val="00545F2C"/>
    <w:rPr>
      <w:rFonts w:eastAsiaTheme="minorHAnsi"/>
      <w:lang w:eastAsia="en-US"/>
    </w:rPr>
  </w:style>
  <w:style w:type="paragraph" w:customStyle="1" w:styleId="76B263B5D003440F8CA406837F1A29CF5">
    <w:name w:val="76B263B5D003440F8CA406837F1A29CF5"/>
    <w:rsid w:val="00545F2C"/>
    <w:rPr>
      <w:rFonts w:eastAsiaTheme="minorHAnsi"/>
      <w:lang w:eastAsia="en-US"/>
    </w:rPr>
  </w:style>
  <w:style w:type="paragraph" w:customStyle="1" w:styleId="B25F4AD1D5B14FDCB23D5A3C8B9B4B532">
    <w:name w:val="B25F4AD1D5B14FDCB23D5A3C8B9B4B532"/>
    <w:rsid w:val="00545F2C"/>
    <w:rPr>
      <w:rFonts w:eastAsiaTheme="minorHAnsi"/>
      <w:lang w:eastAsia="en-US"/>
    </w:rPr>
  </w:style>
  <w:style w:type="paragraph" w:customStyle="1" w:styleId="3EF8C3446ABA40948D4BA2C3E125F2C52">
    <w:name w:val="3EF8C3446ABA40948D4BA2C3E125F2C52"/>
    <w:rsid w:val="00545F2C"/>
    <w:rPr>
      <w:rFonts w:eastAsiaTheme="minorHAnsi"/>
      <w:lang w:eastAsia="en-US"/>
    </w:rPr>
  </w:style>
  <w:style w:type="paragraph" w:customStyle="1" w:styleId="DA8918D9E8B74CDDA0B3547877131A1D2">
    <w:name w:val="DA8918D9E8B74CDDA0B3547877131A1D2"/>
    <w:rsid w:val="00545F2C"/>
    <w:rPr>
      <w:rFonts w:eastAsiaTheme="minorHAnsi"/>
      <w:lang w:eastAsia="en-US"/>
    </w:rPr>
  </w:style>
  <w:style w:type="paragraph" w:customStyle="1" w:styleId="6147467BE5EA43DBB826DECA07D0F81D1">
    <w:name w:val="6147467BE5EA43DBB826DECA07D0F81D1"/>
    <w:rsid w:val="00545F2C"/>
    <w:rPr>
      <w:rFonts w:eastAsiaTheme="minorHAnsi"/>
      <w:lang w:eastAsia="en-US"/>
    </w:rPr>
  </w:style>
  <w:style w:type="paragraph" w:customStyle="1" w:styleId="4C39E771AF72417D8F8C161D66C75849">
    <w:name w:val="4C39E771AF72417D8F8C161D66C75849"/>
    <w:rsid w:val="00545F2C"/>
    <w:rPr>
      <w:rFonts w:eastAsiaTheme="minorHAnsi"/>
      <w:lang w:eastAsia="en-US"/>
    </w:rPr>
  </w:style>
  <w:style w:type="paragraph" w:customStyle="1" w:styleId="4D88E6109E04478F95DFF013361194151">
    <w:name w:val="4D88E6109E04478F95DFF013361194151"/>
    <w:rsid w:val="00545F2C"/>
    <w:rPr>
      <w:rFonts w:eastAsiaTheme="minorHAnsi"/>
      <w:lang w:eastAsia="en-US"/>
    </w:rPr>
  </w:style>
  <w:style w:type="paragraph" w:customStyle="1" w:styleId="789688423FD6424F9F5B9AF3C3D60DBC1">
    <w:name w:val="789688423FD6424F9F5B9AF3C3D60DBC1"/>
    <w:rsid w:val="00545F2C"/>
    <w:rPr>
      <w:rFonts w:eastAsiaTheme="minorHAnsi"/>
      <w:lang w:eastAsia="en-US"/>
    </w:rPr>
  </w:style>
  <w:style w:type="paragraph" w:customStyle="1" w:styleId="4C804DFCD7ED4DA79DDE33C6FB917FCC12">
    <w:name w:val="4C804DFCD7ED4DA79DDE33C6FB917FCC12"/>
    <w:rsid w:val="00545F2C"/>
    <w:rPr>
      <w:rFonts w:eastAsiaTheme="minorHAnsi"/>
      <w:lang w:eastAsia="en-US"/>
    </w:rPr>
  </w:style>
  <w:style w:type="paragraph" w:customStyle="1" w:styleId="10FE15E2F8114266B9DB425E0558590F12">
    <w:name w:val="10FE15E2F8114266B9DB425E0558590F12"/>
    <w:rsid w:val="00545F2C"/>
    <w:rPr>
      <w:rFonts w:eastAsiaTheme="minorHAnsi"/>
      <w:lang w:eastAsia="en-US"/>
    </w:rPr>
  </w:style>
  <w:style w:type="paragraph" w:customStyle="1" w:styleId="2D4FF8A57AD64E65B2C76EB6CD386DB85">
    <w:name w:val="2D4FF8A57AD64E65B2C76EB6CD386DB85"/>
    <w:rsid w:val="00545F2C"/>
    <w:rPr>
      <w:rFonts w:eastAsiaTheme="minorHAnsi"/>
      <w:lang w:eastAsia="en-US"/>
    </w:rPr>
  </w:style>
  <w:style w:type="paragraph" w:customStyle="1" w:styleId="688F96ABE3E84A26AF3D76291918A83E6">
    <w:name w:val="688F96ABE3E84A26AF3D76291918A83E6"/>
    <w:rsid w:val="00545F2C"/>
    <w:rPr>
      <w:rFonts w:eastAsiaTheme="minorHAnsi"/>
      <w:lang w:eastAsia="en-US"/>
    </w:rPr>
  </w:style>
  <w:style w:type="paragraph" w:customStyle="1" w:styleId="6F4936C320054946B49146796742C5FC6">
    <w:name w:val="6F4936C320054946B49146796742C5FC6"/>
    <w:rsid w:val="00545F2C"/>
    <w:rPr>
      <w:rFonts w:eastAsiaTheme="minorHAnsi"/>
      <w:lang w:eastAsia="en-US"/>
    </w:rPr>
  </w:style>
  <w:style w:type="paragraph" w:customStyle="1" w:styleId="B20A634A082C42BDA4D459690B146E6C6">
    <w:name w:val="B20A634A082C42BDA4D459690B146E6C6"/>
    <w:rsid w:val="00545F2C"/>
    <w:rPr>
      <w:rFonts w:eastAsiaTheme="minorHAnsi"/>
      <w:lang w:eastAsia="en-US"/>
    </w:rPr>
  </w:style>
  <w:style w:type="paragraph" w:customStyle="1" w:styleId="76B263B5D003440F8CA406837F1A29CF6">
    <w:name w:val="76B263B5D003440F8CA406837F1A29CF6"/>
    <w:rsid w:val="00545F2C"/>
    <w:rPr>
      <w:rFonts w:eastAsiaTheme="minorHAnsi"/>
      <w:lang w:eastAsia="en-US"/>
    </w:rPr>
  </w:style>
  <w:style w:type="paragraph" w:customStyle="1" w:styleId="B25F4AD1D5B14FDCB23D5A3C8B9B4B533">
    <w:name w:val="B25F4AD1D5B14FDCB23D5A3C8B9B4B533"/>
    <w:rsid w:val="00545F2C"/>
    <w:rPr>
      <w:rFonts w:eastAsiaTheme="minorHAnsi"/>
      <w:lang w:eastAsia="en-US"/>
    </w:rPr>
  </w:style>
  <w:style w:type="paragraph" w:customStyle="1" w:styleId="3EF8C3446ABA40948D4BA2C3E125F2C53">
    <w:name w:val="3EF8C3446ABA40948D4BA2C3E125F2C53"/>
    <w:rsid w:val="00545F2C"/>
    <w:rPr>
      <w:rFonts w:eastAsiaTheme="minorHAnsi"/>
      <w:lang w:eastAsia="en-US"/>
    </w:rPr>
  </w:style>
  <w:style w:type="paragraph" w:customStyle="1" w:styleId="DA8918D9E8B74CDDA0B3547877131A1D3">
    <w:name w:val="DA8918D9E8B74CDDA0B3547877131A1D3"/>
    <w:rsid w:val="00545F2C"/>
    <w:rPr>
      <w:rFonts w:eastAsiaTheme="minorHAnsi"/>
      <w:lang w:eastAsia="en-US"/>
    </w:rPr>
  </w:style>
  <w:style w:type="paragraph" w:customStyle="1" w:styleId="6147467BE5EA43DBB826DECA07D0F81D2">
    <w:name w:val="6147467BE5EA43DBB826DECA07D0F81D2"/>
    <w:rsid w:val="00545F2C"/>
    <w:rPr>
      <w:rFonts w:eastAsiaTheme="minorHAnsi"/>
      <w:lang w:eastAsia="en-US"/>
    </w:rPr>
  </w:style>
  <w:style w:type="paragraph" w:customStyle="1" w:styleId="4C39E771AF72417D8F8C161D66C758491">
    <w:name w:val="4C39E771AF72417D8F8C161D66C758491"/>
    <w:rsid w:val="00545F2C"/>
    <w:rPr>
      <w:rFonts w:eastAsiaTheme="minorHAnsi"/>
      <w:lang w:eastAsia="en-US"/>
    </w:rPr>
  </w:style>
  <w:style w:type="paragraph" w:customStyle="1" w:styleId="4D88E6109E04478F95DFF013361194152">
    <w:name w:val="4D88E6109E04478F95DFF013361194152"/>
    <w:rsid w:val="00545F2C"/>
    <w:rPr>
      <w:rFonts w:eastAsiaTheme="minorHAnsi"/>
      <w:lang w:eastAsia="en-US"/>
    </w:rPr>
  </w:style>
  <w:style w:type="paragraph" w:customStyle="1" w:styleId="789688423FD6424F9F5B9AF3C3D60DBC2">
    <w:name w:val="789688423FD6424F9F5B9AF3C3D60DBC2"/>
    <w:rsid w:val="00545F2C"/>
    <w:rPr>
      <w:rFonts w:eastAsiaTheme="minorHAnsi"/>
      <w:lang w:eastAsia="en-US"/>
    </w:rPr>
  </w:style>
  <w:style w:type="paragraph" w:customStyle="1" w:styleId="4C804DFCD7ED4DA79DDE33C6FB917FCC13">
    <w:name w:val="4C804DFCD7ED4DA79DDE33C6FB917FCC13"/>
    <w:rsid w:val="00545F2C"/>
    <w:rPr>
      <w:rFonts w:eastAsiaTheme="minorHAnsi"/>
      <w:lang w:eastAsia="en-US"/>
    </w:rPr>
  </w:style>
  <w:style w:type="paragraph" w:customStyle="1" w:styleId="10FE15E2F8114266B9DB425E0558590F13">
    <w:name w:val="10FE15E2F8114266B9DB425E0558590F13"/>
    <w:rsid w:val="00545F2C"/>
    <w:rPr>
      <w:rFonts w:eastAsiaTheme="minorHAnsi"/>
      <w:lang w:eastAsia="en-US"/>
    </w:rPr>
  </w:style>
  <w:style w:type="paragraph" w:customStyle="1" w:styleId="2D4FF8A57AD64E65B2C76EB6CD386DB86">
    <w:name w:val="2D4FF8A57AD64E65B2C76EB6CD386DB86"/>
    <w:rsid w:val="00545F2C"/>
    <w:rPr>
      <w:rFonts w:eastAsiaTheme="minorHAnsi"/>
      <w:lang w:eastAsia="en-US"/>
    </w:rPr>
  </w:style>
  <w:style w:type="paragraph" w:customStyle="1" w:styleId="688F96ABE3E84A26AF3D76291918A83E7">
    <w:name w:val="688F96ABE3E84A26AF3D76291918A83E7"/>
    <w:rsid w:val="00545F2C"/>
    <w:rPr>
      <w:rFonts w:eastAsiaTheme="minorHAnsi"/>
      <w:lang w:eastAsia="en-US"/>
    </w:rPr>
  </w:style>
  <w:style w:type="paragraph" w:customStyle="1" w:styleId="6F4936C320054946B49146796742C5FC7">
    <w:name w:val="6F4936C320054946B49146796742C5FC7"/>
    <w:rsid w:val="00545F2C"/>
    <w:rPr>
      <w:rFonts w:eastAsiaTheme="minorHAnsi"/>
      <w:lang w:eastAsia="en-US"/>
    </w:rPr>
  </w:style>
  <w:style w:type="paragraph" w:customStyle="1" w:styleId="B20A634A082C42BDA4D459690B146E6C7">
    <w:name w:val="B20A634A082C42BDA4D459690B146E6C7"/>
    <w:rsid w:val="00545F2C"/>
    <w:rPr>
      <w:rFonts w:eastAsiaTheme="minorHAnsi"/>
      <w:lang w:eastAsia="en-US"/>
    </w:rPr>
  </w:style>
  <w:style w:type="paragraph" w:customStyle="1" w:styleId="76B263B5D003440F8CA406837F1A29CF7">
    <w:name w:val="76B263B5D003440F8CA406837F1A29CF7"/>
    <w:rsid w:val="00545F2C"/>
    <w:rPr>
      <w:rFonts w:eastAsiaTheme="minorHAnsi"/>
      <w:lang w:eastAsia="en-US"/>
    </w:rPr>
  </w:style>
  <w:style w:type="paragraph" w:customStyle="1" w:styleId="B25F4AD1D5B14FDCB23D5A3C8B9B4B534">
    <w:name w:val="B25F4AD1D5B14FDCB23D5A3C8B9B4B534"/>
    <w:rsid w:val="00545F2C"/>
    <w:rPr>
      <w:rFonts w:eastAsiaTheme="minorHAnsi"/>
      <w:lang w:eastAsia="en-US"/>
    </w:rPr>
  </w:style>
  <w:style w:type="paragraph" w:customStyle="1" w:styleId="3EF8C3446ABA40948D4BA2C3E125F2C54">
    <w:name w:val="3EF8C3446ABA40948D4BA2C3E125F2C54"/>
    <w:rsid w:val="00545F2C"/>
    <w:rPr>
      <w:rFonts w:eastAsiaTheme="minorHAnsi"/>
      <w:lang w:eastAsia="en-US"/>
    </w:rPr>
  </w:style>
  <w:style w:type="paragraph" w:customStyle="1" w:styleId="DA8918D9E8B74CDDA0B3547877131A1D4">
    <w:name w:val="DA8918D9E8B74CDDA0B3547877131A1D4"/>
    <w:rsid w:val="00545F2C"/>
    <w:rPr>
      <w:rFonts w:eastAsiaTheme="minorHAnsi"/>
      <w:lang w:eastAsia="en-US"/>
    </w:rPr>
  </w:style>
  <w:style w:type="paragraph" w:customStyle="1" w:styleId="6147467BE5EA43DBB826DECA07D0F81D3">
    <w:name w:val="6147467BE5EA43DBB826DECA07D0F81D3"/>
    <w:rsid w:val="00545F2C"/>
    <w:rPr>
      <w:rFonts w:eastAsiaTheme="minorHAnsi"/>
      <w:lang w:eastAsia="en-US"/>
    </w:rPr>
  </w:style>
  <w:style w:type="paragraph" w:customStyle="1" w:styleId="4C39E771AF72417D8F8C161D66C758492">
    <w:name w:val="4C39E771AF72417D8F8C161D66C758492"/>
    <w:rsid w:val="00545F2C"/>
    <w:rPr>
      <w:rFonts w:eastAsiaTheme="minorHAnsi"/>
      <w:lang w:eastAsia="en-US"/>
    </w:rPr>
  </w:style>
  <w:style w:type="paragraph" w:customStyle="1" w:styleId="4D88E6109E04478F95DFF013361194153">
    <w:name w:val="4D88E6109E04478F95DFF013361194153"/>
    <w:rsid w:val="00545F2C"/>
    <w:rPr>
      <w:rFonts w:eastAsiaTheme="minorHAnsi"/>
      <w:lang w:eastAsia="en-US"/>
    </w:rPr>
  </w:style>
  <w:style w:type="paragraph" w:customStyle="1" w:styleId="789688423FD6424F9F5B9AF3C3D60DBC3">
    <w:name w:val="789688423FD6424F9F5B9AF3C3D60DBC3"/>
    <w:rsid w:val="00545F2C"/>
    <w:rPr>
      <w:rFonts w:eastAsiaTheme="minorHAnsi"/>
      <w:lang w:eastAsia="en-US"/>
    </w:rPr>
  </w:style>
  <w:style w:type="paragraph" w:customStyle="1" w:styleId="EC7D9A5F9BCF44418C6B869E14AB9E11">
    <w:name w:val="EC7D9A5F9BCF44418C6B869E14AB9E11"/>
    <w:rsid w:val="00545F2C"/>
  </w:style>
  <w:style w:type="paragraph" w:customStyle="1" w:styleId="51B4409A7FDF4161B9A5FFFCBCBD5BE0">
    <w:name w:val="51B4409A7FDF4161B9A5FFFCBCBD5BE0"/>
    <w:rsid w:val="00545F2C"/>
  </w:style>
  <w:style w:type="paragraph" w:customStyle="1" w:styleId="003D54810EE6465DBA2E22ECFEF9150C">
    <w:name w:val="003D54810EE6465DBA2E22ECFEF9150C"/>
    <w:rsid w:val="00545F2C"/>
  </w:style>
  <w:style w:type="paragraph" w:customStyle="1" w:styleId="4C804DFCD7ED4DA79DDE33C6FB917FCC14">
    <w:name w:val="4C804DFCD7ED4DA79DDE33C6FB917FCC14"/>
    <w:rsid w:val="00651FC8"/>
    <w:rPr>
      <w:rFonts w:eastAsiaTheme="minorHAnsi"/>
      <w:lang w:eastAsia="en-US"/>
    </w:rPr>
  </w:style>
  <w:style w:type="paragraph" w:customStyle="1" w:styleId="10FE15E2F8114266B9DB425E0558590F14">
    <w:name w:val="10FE15E2F8114266B9DB425E0558590F14"/>
    <w:rsid w:val="00651FC8"/>
    <w:rPr>
      <w:rFonts w:eastAsiaTheme="minorHAnsi"/>
      <w:lang w:eastAsia="en-US"/>
    </w:rPr>
  </w:style>
  <w:style w:type="paragraph" w:customStyle="1" w:styleId="2D4FF8A57AD64E65B2C76EB6CD386DB87">
    <w:name w:val="2D4FF8A57AD64E65B2C76EB6CD386DB87"/>
    <w:rsid w:val="00651FC8"/>
    <w:rPr>
      <w:rFonts w:eastAsiaTheme="minorHAnsi"/>
      <w:lang w:eastAsia="en-US"/>
    </w:rPr>
  </w:style>
  <w:style w:type="paragraph" w:customStyle="1" w:styleId="688F96ABE3E84A26AF3D76291918A83E8">
    <w:name w:val="688F96ABE3E84A26AF3D76291918A83E8"/>
    <w:rsid w:val="00651FC8"/>
    <w:rPr>
      <w:rFonts w:eastAsiaTheme="minorHAnsi"/>
      <w:lang w:eastAsia="en-US"/>
    </w:rPr>
  </w:style>
  <w:style w:type="paragraph" w:customStyle="1" w:styleId="6F4936C320054946B49146796742C5FC8">
    <w:name w:val="6F4936C320054946B49146796742C5FC8"/>
    <w:rsid w:val="00651FC8"/>
    <w:rPr>
      <w:rFonts w:eastAsiaTheme="minorHAnsi"/>
      <w:lang w:eastAsia="en-US"/>
    </w:rPr>
  </w:style>
  <w:style w:type="paragraph" w:customStyle="1" w:styleId="B20A634A082C42BDA4D459690B146E6C8">
    <w:name w:val="B20A634A082C42BDA4D459690B146E6C8"/>
    <w:rsid w:val="00651FC8"/>
    <w:rPr>
      <w:rFonts w:eastAsiaTheme="minorHAnsi"/>
      <w:lang w:eastAsia="en-US"/>
    </w:rPr>
  </w:style>
  <w:style w:type="paragraph" w:customStyle="1" w:styleId="76B263B5D003440F8CA406837F1A29CF8">
    <w:name w:val="76B263B5D003440F8CA406837F1A29CF8"/>
    <w:rsid w:val="00651FC8"/>
    <w:rPr>
      <w:rFonts w:eastAsiaTheme="minorHAnsi"/>
      <w:lang w:eastAsia="en-US"/>
    </w:rPr>
  </w:style>
  <w:style w:type="paragraph" w:customStyle="1" w:styleId="B25F4AD1D5B14FDCB23D5A3C8B9B4B535">
    <w:name w:val="B25F4AD1D5B14FDCB23D5A3C8B9B4B535"/>
    <w:rsid w:val="00651FC8"/>
    <w:rPr>
      <w:rFonts w:eastAsiaTheme="minorHAnsi"/>
      <w:lang w:eastAsia="en-US"/>
    </w:rPr>
  </w:style>
  <w:style w:type="paragraph" w:customStyle="1" w:styleId="3EF8C3446ABA40948D4BA2C3E125F2C55">
    <w:name w:val="3EF8C3446ABA40948D4BA2C3E125F2C55"/>
    <w:rsid w:val="00651FC8"/>
    <w:rPr>
      <w:rFonts w:eastAsiaTheme="minorHAnsi"/>
      <w:lang w:eastAsia="en-US"/>
    </w:rPr>
  </w:style>
  <w:style w:type="paragraph" w:customStyle="1" w:styleId="DA8918D9E8B74CDDA0B3547877131A1D5">
    <w:name w:val="DA8918D9E8B74CDDA0B3547877131A1D5"/>
    <w:rsid w:val="00651FC8"/>
    <w:rPr>
      <w:rFonts w:eastAsiaTheme="minorHAnsi"/>
      <w:lang w:eastAsia="en-US"/>
    </w:rPr>
  </w:style>
  <w:style w:type="paragraph" w:customStyle="1" w:styleId="6147467BE5EA43DBB826DECA07D0F81D4">
    <w:name w:val="6147467BE5EA43DBB826DECA07D0F81D4"/>
    <w:rsid w:val="00651FC8"/>
    <w:rPr>
      <w:rFonts w:eastAsiaTheme="minorHAnsi"/>
      <w:lang w:eastAsia="en-US"/>
    </w:rPr>
  </w:style>
  <w:style w:type="paragraph" w:customStyle="1" w:styleId="4C39E771AF72417D8F8C161D66C758493">
    <w:name w:val="4C39E771AF72417D8F8C161D66C758493"/>
    <w:rsid w:val="00651FC8"/>
    <w:rPr>
      <w:rFonts w:eastAsiaTheme="minorHAnsi"/>
      <w:lang w:eastAsia="en-US"/>
    </w:rPr>
  </w:style>
  <w:style w:type="paragraph" w:customStyle="1" w:styleId="EC7D9A5F9BCF44418C6B869E14AB9E111">
    <w:name w:val="EC7D9A5F9BCF44418C6B869E14AB9E111"/>
    <w:rsid w:val="00651FC8"/>
    <w:rPr>
      <w:rFonts w:eastAsiaTheme="minorHAnsi"/>
      <w:lang w:eastAsia="en-US"/>
    </w:rPr>
  </w:style>
  <w:style w:type="paragraph" w:customStyle="1" w:styleId="4D88E6109E04478F95DFF013361194154">
    <w:name w:val="4D88E6109E04478F95DFF013361194154"/>
    <w:rsid w:val="00651FC8"/>
    <w:rPr>
      <w:rFonts w:eastAsiaTheme="minorHAnsi"/>
      <w:lang w:eastAsia="en-US"/>
    </w:rPr>
  </w:style>
  <w:style w:type="paragraph" w:customStyle="1" w:styleId="003D54810EE6465DBA2E22ECFEF9150C1">
    <w:name w:val="003D54810EE6465DBA2E22ECFEF9150C1"/>
    <w:rsid w:val="00651FC8"/>
    <w:rPr>
      <w:rFonts w:eastAsiaTheme="minorHAnsi"/>
      <w:lang w:eastAsia="en-US"/>
    </w:rPr>
  </w:style>
  <w:style w:type="paragraph" w:customStyle="1" w:styleId="51B4409A7FDF4161B9A5FFFCBCBD5BE01">
    <w:name w:val="51B4409A7FDF4161B9A5FFFCBCBD5BE01"/>
    <w:rsid w:val="00651FC8"/>
    <w:rPr>
      <w:rFonts w:eastAsiaTheme="minorHAnsi"/>
      <w:lang w:eastAsia="en-US"/>
    </w:rPr>
  </w:style>
  <w:style w:type="paragraph" w:customStyle="1" w:styleId="4783F4413E3E4311BFE81D2AE7872BBE">
    <w:name w:val="4783F4413E3E4311BFE81D2AE7872BBE"/>
    <w:rsid w:val="00651FC8"/>
  </w:style>
  <w:style w:type="paragraph" w:customStyle="1" w:styleId="A2AF1C6A49DF42BB85A65E7B2302BC77">
    <w:name w:val="A2AF1C6A49DF42BB85A65E7B2302BC77"/>
    <w:rsid w:val="00651FC8"/>
  </w:style>
  <w:style w:type="paragraph" w:customStyle="1" w:styleId="4783F4413E3E4311BFE81D2AE7872BBE1">
    <w:name w:val="4783F4413E3E4311BFE81D2AE7872BBE1"/>
    <w:rsid w:val="00651FC8"/>
    <w:rPr>
      <w:rFonts w:eastAsiaTheme="minorHAnsi"/>
      <w:lang w:eastAsia="en-US"/>
    </w:rPr>
  </w:style>
  <w:style w:type="paragraph" w:customStyle="1" w:styleId="A2AF1C6A49DF42BB85A65E7B2302BC771">
    <w:name w:val="A2AF1C6A49DF42BB85A65E7B2302BC771"/>
    <w:rsid w:val="00651FC8"/>
    <w:rPr>
      <w:rFonts w:eastAsiaTheme="minorHAnsi"/>
      <w:lang w:eastAsia="en-US"/>
    </w:rPr>
  </w:style>
  <w:style w:type="paragraph" w:customStyle="1" w:styleId="4C804DFCD7ED4DA79DDE33C6FB917FCC15">
    <w:name w:val="4C804DFCD7ED4DA79DDE33C6FB917FCC15"/>
    <w:rsid w:val="00651FC8"/>
    <w:rPr>
      <w:rFonts w:eastAsiaTheme="minorHAnsi"/>
      <w:lang w:eastAsia="en-US"/>
    </w:rPr>
  </w:style>
  <w:style w:type="paragraph" w:customStyle="1" w:styleId="10FE15E2F8114266B9DB425E0558590F15">
    <w:name w:val="10FE15E2F8114266B9DB425E0558590F15"/>
    <w:rsid w:val="00651FC8"/>
    <w:rPr>
      <w:rFonts w:eastAsiaTheme="minorHAnsi"/>
      <w:lang w:eastAsia="en-US"/>
    </w:rPr>
  </w:style>
  <w:style w:type="paragraph" w:customStyle="1" w:styleId="2D4FF8A57AD64E65B2C76EB6CD386DB88">
    <w:name w:val="2D4FF8A57AD64E65B2C76EB6CD386DB88"/>
    <w:rsid w:val="00651FC8"/>
    <w:rPr>
      <w:rFonts w:eastAsiaTheme="minorHAnsi"/>
      <w:lang w:eastAsia="en-US"/>
    </w:rPr>
  </w:style>
  <w:style w:type="paragraph" w:customStyle="1" w:styleId="688F96ABE3E84A26AF3D76291918A83E9">
    <w:name w:val="688F96ABE3E84A26AF3D76291918A83E9"/>
    <w:rsid w:val="00651FC8"/>
    <w:rPr>
      <w:rFonts w:eastAsiaTheme="minorHAnsi"/>
      <w:lang w:eastAsia="en-US"/>
    </w:rPr>
  </w:style>
  <w:style w:type="paragraph" w:customStyle="1" w:styleId="6F4936C320054946B49146796742C5FC9">
    <w:name w:val="6F4936C320054946B49146796742C5FC9"/>
    <w:rsid w:val="00651FC8"/>
    <w:rPr>
      <w:rFonts w:eastAsiaTheme="minorHAnsi"/>
      <w:lang w:eastAsia="en-US"/>
    </w:rPr>
  </w:style>
  <w:style w:type="paragraph" w:customStyle="1" w:styleId="B20A634A082C42BDA4D459690B146E6C9">
    <w:name w:val="B20A634A082C42BDA4D459690B146E6C9"/>
    <w:rsid w:val="00651FC8"/>
    <w:rPr>
      <w:rFonts w:eastAsiaTheme="minorHAnsi"/>
      <w:lang w:eastAsia="en-US"/>
    </w:rPr>
  </w:style>
  <w:style w:type="paragraph" w:customStyle="1" w:styleId="76B263B5D003440F8CA406837F1A29CF9">
    <w:name w:val="76B263B5D003440F8CA406837F1A29CF9"/>
    <w:rsid w:val="00651FC8"/>
    <w:rPr>
      <w:rFonts w:eastAsiaTheme="minorHAnsi"/>
      <w:lang w:eastAsia="en-US"/>
    </w:rPr>
  </w:style>
  <w:style w:type="paragraph" w:customStyle="1" w:styleId="B25F4AD1D5B14FDCB23D5A3C8B9B4B536">
    <w:name w:val="B25F4AD1D5B14FDCB23D5A3C8B9B4B536"/>
    <w:rsid w:val="00651FC8"/>
    <w:rPr>
      <w:rFonts w:eastAsiaTheme="minorHAnsi"/>
      <w:lang w:eastAsia="en-US"/>
    </w:rPr>
  </w:style>
  <w:style w:type="paragraph" w:customStyle="1" w:styleId="3EF8C3446ABA40948D4BA2C3E125F2C56">
    <w:name w:val="3EF8C3446ABA40948D4BA2C3E125F2C56"/>
    <w:rsid w:val="00651FC8"/>
    <w:rPr>
      <w:rFonts w:eastAsiaTheme="minorHAnsi"/>
      <w:lang w:eastAsia="en-US"/>
    </w:rPr>
  </w:style>
  <w:style w:type="paragraph" w:customStyle="1" w:styleId="DA8918D9E8B74CDDA0B3547877131A1D6">
    <w:name w:val="DA8918D9E8B74CDDA0B3547877131A1D6"/>
    <w:rsid w:val="00651FC8"/>
    <w:rPr>
      <w:rFonts w:eastAsiaTheme="minorHAnsi"/>
      <w:lang w:eastAsia="en-US"/>
    </w:rPr>
  </w:style>
  <w:style w:type="paragraph" w:customStyle="1" w:styleId="6147467BE5EA43DBB826DECA07D0F81D5">
    <w:name w:val="6147467BE5EA43DBB826DECA07D0F81D5"/>
    <w:rsid w:val="00651FC8"/>
    <w:rPr>
      <w:rFonts w:eastAsiaTheme="minorHAnsi"/>
      <w:lang w:eastAsia="en-US"/>
    </w:rPr>
  </w:style>
  <w:style w:type="paragraph" w:customStyle="1" w:styleId="4C39E771AF72417D8F8C161D66C758494">
    <w:name w:val="4C39E771AF72417D8F8C161D66C758494"/>
    <w:rsid w:val="00651FC8"/>
    <w:rPr>
      <w:rFonts w:eastAsiaTheme="minorHAnsi"/>
      <w:lang w:eastAsia="en-US"/>
    </w:rPr>
  </w:style>
  <w:style w:type="paragraph" w:customStyle="1" w:styleId="EC7D9A5F9BCF44418C6B869E14AB9E112">
    <w:name w:val="EC7D9A5F9BCF44418C6B869E14AB9E112"/>
    <w:rsid w:val="00651FC8"/>
    <w:rPr>
      <w:rFonts w:eastAsiaTheme="minorHAnsi"/>
      <w:lang w:eastAsia="en-US"/>
    </w:rPr>
  </w:style>
  <w:style w:type="paragraph" w:customStyle="1" w:styleId="4D88E6109E04478F95DFF013361194155">
    <w:name w:val="4D88E6109E04478F95DFF013361194155"/>
    <w:rsid w:val="00651FC8"/>
    <w:rPr>
      <w:rFonts w:eastAsiaTheme="minorHAnsi"/>
      <w:lang w:eastAsia="en-US"/>
    </w:rPr>
  </w:style>
  <w:style w:type="paragraph" w:customStyle="1" w:styleId="003D54810EE6465DBA2E22ECFEF9150C2">
    <w:name w:val="003D54810EE6465DBA2E22ECFEF9150C2"/>
    <w:rsid w:val="00651FC8"/>
    <w:rPr>
      <w:rFonts w:eastAsiaTheme="minorHAnsi"/>
      <w:lang w:eastAsia="en-US"/>
    </w:rPr>
  </w:style>
  <w:style w:type="paragraph" w:customStyle="1" w:styleId="51B4409A7FDF4161B9A5FFFCBCBD5BE02">
    <w:name w:val="51B4409A7FDF4161B9A5FFFCBCBD5BE02"/>
    <w:rsid w:val="00651FC8"/>
    <w:rPr>
      <w:rFonts w:eastAsiaTheme="minorHAnsi"/>
      <w:lang w:eastAsia="en-US"/>
    </w:rPr>
  </w:style>
  <w:style w:type="paragraph" w:customStyle="1" w:styleId="4783F4413E3E4311BFE81D2AE7872BBE2">
    <w:name w:val="4783F4413E3E4311BFE81D2AE7872BBE2"/>
    <w:rsid w:val="00BF6077"/>
    <w:rPr>
      <w:rFonts w:eastAsiaTheme="minorHAnsi"/>
      <w:lang w:eastAsia="en-US"/>
    </w:rPr>
  </w:style>
  <w:style w:type="paragraph" w:customStyle="1" w:styleId="A2AF1C6A49DF42BB85A65E7B2302BC772">
    <w:name w:val="A2AF1C6A49DF42BB85A65E7B2302BC772"/>
    <w:rsid w:val="00BF6077"/>
    <w:rPr>
      <w:rFonts w:eastAsiaTheme="minorHAnsi"/>
      <w:lang w:eastAsia="en-US"/>
    </w:rPr>
  </w:style>
  <w:style w:type="paragraph" w:customStyle="1" w:styleId="4C804DFCD7ED4DA79DDE33C6FB917FCC16">
    <w:name w:val="4C804DFCD7ED4DA79DDE33C6FB917FCC16"/>
    <w:rsid w:val="00BF6077"/>
    <w:rPr>
      <w:rFonts w:eastAsiaTheme="minorHAnsi"/>
      <w:lang w:eastAsia="en-US"/>
    </w:rPr>
  </w:style>
  <w:style w:type="paragraph" w:customStyle="1" w:styleId="10FE15E2F8114266B9DB425E0558590F16">
    <w:name w:val="10FE15E2F8114266B9DB425E0558590F16"/>
    <w:rsid w:val="00BF6077"/>
    <w:rPr>
      <w:rFonts w:eastAsiaTheme="minorHAnsi"/>
      <w:lang w:eastAsia="en-US"/>
    </w:rPr>
  </w:style>
  <w:style w:type="paragraph" w:customStyle="1" w:styleId="2D4FF8A57AD64E65B2C76EB6CD386DB89">
    <w:name w:val="2D4FF8A57AD64E65B2C76EB6CD386DB89"/>
    <w:rsid w:val="00BF6077"/>
    <w:rPr>
      <w:rFonts w:eastAsiaTheme="minorHAnsi"/>
      <w:lang w:eastAsia="en-US"/>
    </w:rPr>
  </w:style>
  <w:style w:type="paragraph" w:customStyle="1" w:styleId="688F96ABE3E84A26AF3D76291918A83E10">
    <w:name w:val="688F96ABE3E84A26AF3D76291918A83E10"/>
    <w:rsid w:val="00BF6077"/>
    <w:rPr>
      <w:rFonts w:eastAsiaTheme="minorHAnsi"/>
      <w:lang w:eastAsia="en-US"/>
    </w:rPr>
  </w:style>
  <w:style w:type="paragraph" w:customStyle="1" w:styleId="6F4936C320054946B49146796742C5FC10">
    <w:name w:val="6F4936C320054946B49146796742C5FC10"/>
    <w:rsid w:val="00BF6077"/>
    <w:rPr>
      <w:rFonts w:eastAsiaTheme="minorHAnsi"/>
      <w:lang w:eastAsia="en-US"/>
    </w:rPr>
  </w:style>
  <w:style w:type="paragraph" w:customStyle="1" w:styleId="B20A634A082C42BDA4D459690B146E6C10">
    <w:name w:val="B20A634A082C42BDA4D459690B146E6C10"/>
    <w:rsid w:val="00BF6077"/>
    <w:rPr>
      <w:rFonts w:eastAsiaTheme="minorHAnsi"/>
      <w:lang w:eastAsia="en-US"/>
    </w:rPr>
  </w:style>
  <w:style w:type="paragraph" w:customStyle="1" w:styleId="76B263B5D003440F8CA406837F1A29CF10">
    <w:name w:val="76B263B5D003440F8CA406837F1A29CF10"/>
    <w:rsid w:val="00BF6077"/>
    <w:rPr>
      <w:rFonts w:eastAsiaTheme="minorHAnsi"/>
      <w:lang w:eastAsia="en-US"/>
    </w:rPr>
  </w:style>
  <w:style w:type="paragraph" w:customStyle="1" w:styleId="B25F4AD1D5B14FDCB23D5A3C8B9B4B537">
    <w:name w:val="B25F4AD1D5B14FDCB23D5A3C8B9B4B537"/>
    <w:rsid w:val="00BF6077"/>
    <w:rPr>
      <w:rFonts w:eastAsiaTheme="minorHAnsi"/>
      <w:lang w:eastAsia="en-US"/>
    </w:rPr>
  </w:style>
  <w:style w:type="paragraph" w:customStyle="1" w:styleId="3EF8C3446ABA40948D4BA2C3E125F2C57">
    <w:name w:val="3EF8C3446ABA40948D4BA2C3E125F2C57"/>
    <w:rsid w:val="00BF6077"/>
    <w:rPr>
      <w:rFonts w:eastAsiaTheme="minorHAnsi"/>
      <w:lang w:eastAsia="en-US"/>
    </w:rPr>
  </w:style>
  <w:style w:type="paragraph" w:customStyle="1" w:styleId="DA8918D9E8B74CDDA0B3547877131A1D7">
    <w:name w:val="DA8918D9E8B74CDDA0B3547877131A1D7"/>
    <w:rsid w:val="00BF6077"/>
    <w:rPr>
      <w:rFonts w:eastAsiaTheme="minorHAnsi"/>
      <w:lang w:eastAsia="en-US"/>
    </w:rPr>
  </w:style>
  <w:style w:type="paragraph" w:customStyle="1" w:styleId="6147467BE5EA43DBB826DECA07D0F81D6">
    <w:name w:val="6147467BE5EA43DBB826DECA07D0F81D6"/>
    <w:rsid w:val="00BF6077"/>
    <w:rPr>
      <w:rFonts w:eastAsiaTheme="minorHAnsi"/>
      <w:lang w:eastAsia="en-US"/>
    </w:rPr>
  </w:style>
  <w:style w:type="paragraph" w:customStyle="1" w:styleId="4C39E771AF72417D8F8C161D66C758495">
    <w:name w:val="4C39E771AF72417D8F8C161D66C758495"/>
    <w:rsid w:val="00BF6077"/>
    <w:rPr>
      <w:rFonts w:eastAsiaTheme="minorHAnsi"/>
      <w:lang w:eastAsia="en-US"/>
    </w:rPr>
  </w:style>
  <w:style w:type="paragraph" w:customStyle="1" w:styleId="EC7D9A5F9BCF44418C6B869E14AB9E113">
    <w:name w:val="EC7D9A5F9BCF44418C6B869E14AB9E113"/>
    <w:rsid w:val="00BF6077"/>
    <w:rPr>
      <w:rFonts w:eastAsiaTheme="minorHAnsi"/>
      <w:lang w:eastAsia="en-US"/>
    </w:rPr>
  </w:style>
  <w:style w:type="paragraph" w:customStyle="1" w:styleId="4D88E6109E04478F95DFF013361194156">
    <w:name w:val="4D88E6109E04478F95DFF013361194156"/>
    <w:rsid w:val="00BF6077"/>
    <w:rPr>
      <w:rFonts w:eastAsiaTheme="minorHAnsi"/>
      <w:lang w:eastAsia="en-US"/>
    </w:rPr>
  </w:style>
  <w:style w:type="paragraph" w:customStyle="1" w:styleId="003D54810EE6465DBA2E22ECFEF9150C3">
    <w:name w:val="003D54810EE6465DBA2E22ECFEF9150C3"/>
    <w:rsid w:val="00BF6077"/>
    <w:rPr>
      <w:rFonts w:eastAsiaTheme="minorHAnsi"/>
      <w:lang w:eastAsia="en-US"/>
    </w:rPr>
  </w:style>
  <w:style w:type="paragraph" w:customStyle="1" w:styleId="51B4409A7FDF4161B9A5FFFCBCBD5BE03">
    <w:name w:val="51B4409A7FDF4161B9A5FFFCBCBD5BE03"/>
    <w:rsid w:val="00BF6077"/>
    <w:rPr>
      <w:rFonts w:eastAsiaTheme="minorHAnsi"/>
      <w:lang w:eastAsia="en-US"/>
    </w:rPr>
  </w:style>
  <w:style w:type="paragraph" w:customStyle="1" w:styleId="4783F4413E3E4311BFE81D2AE7872BBE3">
    <w:name w:val="4783F4413E3E4311BFE81D2AE7872BBE3"/>
    <w:rsid w:val="00BF6077"/>
    <w:rPr>
      <w:rFonts w:eastAsiaTheme="minorHAnsi"/>
      <w:lang w:eastAsia="en-US"/>
    </w:rPr>
  </w:style>
  <w:style w:type="paragraph" w:customStyle="1" w:styleId="A2AF1C6A49DF42BB85A65E7B2302BC773">
    <w:name w:val="A2AF1C6A49DF42BB85A65E7B2302BC773"/>
    <w:rsid w:val="00BF6077"/>
    <w:rPr>
      <w:rFonts w:eastAsiaTheme="minorHAnsi"/>
      <w:lang w:eastAsia="en-US"/>
    </w:rPr>
  </w:style>
  <w:style w:type="paragraph" w:customStyle="1" w:styleId="4C804DFCD7ED4DA79DDE33C6FB917FCC17">
    <w:name w:val="4C804DFCD7ED4DA79DDE33C6FB917FCC17"/>
    <w:rsid w:val="00BF6077"/>
    <w:rPr>
      <w:rFonts w:eastAsiaTheme="minorHAnsi"/>
      <w:lang w:eastAsia="en-US"/>
    </w:rPr>
  </w:style>
  <w:style w:type="paragraph" w:customStyle="1" w:styleId="10FE15E2F8114266B9DB425E0558590F17">
    <w:name w:val="10FE15E2F8114266B9DB425E0558590F17"/>
    <w:rsid w:val="00BF6077"/>
    <w:rPr>
      <w:rFonts w:eastAsiaTheme="minorHAnsi"/>
      <w:lang w:eastAsia="en-US"/>
    </w:rPr>
  </w:style>
  <w:style w:type="paragraph" w:customStyle="1" w:styleId="2D4FF8A57AD64E65B2C76EB6CD386DB810">
    <w:name w:val="2D4FF8A57AD64E65B2C76EB6CD386DB810"/>
    <w:rsid w:val="00BF6077"/>
    <w:rPr>
      <w:rFonts w:eastAsiaTheme="minorHAnsi"/>
      <w:lang w:eastAsia="en-US"/>
    </w:rPr>
  </w:style>
  <w:style w:type="paragraph" w:customStyle="1" w:styleId="688F96ABE3E84A26AF3D76291918A83E11">
    <w:name w:val="688F96ABE3E84A26AF3D76291918A83E11"/>
    <w:rsid w:val="00BF6077"/>
    <w:rPr>
      <w:rFonts w:eastAsiaTheme="minorHAnsi"/>
      <w:lang w:eastAsia="en-US"/>
    </w:rPr>
  </w:style>
  <w:style w:type="paragraph" w:customStyle="1" w:styleId="6F4936C320054946B49146796742C5FC11">
    <w:name w:val="6F4936C320054946B49146796742C5FC11"/>
    <w:rsid w:val="00BF6077"/>
    <w:rPr>
      <w:rFonts w:eastAsiaTheme="minorHAnsi"/>
      <w:lang w:eastAsia="en-US"/>
    </w:rPr>
  </w:style>
  <w:style w:type="paragraph" w:customStyle="1" w:styleId="B20A634A082C42BDA4D459690B146E6C11">
    <w:name w:val="B20A634A082C42BDA4D459690B146E6C11"/>
    <w:rsid w:val="00BF6077"/>
    <w:rPr>
      <w:rFonts w:eastAsiaTheme="minorHAnsi"/>
      <w:lang w:eastAsia="en-US"/>
    </w:rPr>
  </w:style>
  <w:style w:type="paragraph" w:customStyle="1" w:styleId="76B263B5D003440F8CA406837F1A29CF11">
    <w:name w:val="76B263B5D003440F8CA406837F1A29CF11"/>
    <w:rsid w:val="00BF6077"/>
    <w:rPr>
      <w:rFonts w:eastAsiaTheme="minorHAnsi"/>
      <w:lang w:eastAsia="en-US"/>
    </w:rPr>
  </w:style>
  <w:style w:type="paragraph" w:customStyle="1" w:styleId="B25F4AD1D5B14FDCB23D5A3C8B9B4B538">
    <w:name w:val="B25F4AD1D5B14FDCB23D5A3C8B9B4B538"/>
    <w:rsid w:val="00BF6077"/>
    <w:rPr>
      <w:rFonts w:eastAsiaTheme="minorHAnsi"/>
      <w:lang w:eastAsia="en-US"/>
    </w:rPr>
  </w:style>
  <w:style w:type="paragraph" w:customStyle="1" w:styleId="3EF8C3446ABA40948D4BA2C3E125F2C58">
    <w:name w:val="3EF8C3446ABA40948D4BA2C3E125F2C58"/>
    <w:rsid w:val="00BF6077"/>
    <w:rPr>
      <w:rFonts w:eastAsiaTheme="minorHAnsi"/>
      <w:lang w:eastAsia="en-US"/>
    </w:rPr>
  </w:style>
  <w:style w:type="paragraph" w:customStyle="1" w:styleId="DA8918D9E8B74CDDA0B3547877131A1D8">
    <w:name w:val="DA8918D9E8B74CDDA0B3547877131A1D8"/>
    <w:rsid w:val="00BF6077"/>
    <w:rPr>
      <w:rFonts w:eastAsiaTheme="minorHAnsi"/>
      <w:lang w:eastAsia="en-US"/>
    </w:rPr>
  </w:style>
  <w:style w:type="paragraph" w:customStyle="1" w:styleId="6147467BE5EA43DBB826DECA07D0F81D7">
    <w:name w:val="6147467BE5EA43DBB826DECA07D0F81D7"/>
    <w:rsid w:val="00BF6077"/>
    <w:rPr>
      <w:rFonts w:eastAsiaTheme="minorHAnsi"/>
      <w:lang w:eastAsia="en-US"/>
    </w:rPr>
  </w:style>
  <w:style w:type="paragraph" w:customStyle="1" w:styleId="4C39E771AF72417D8F8C161D66C758496">
    <w:name w:val="4C39E771AF72417D8F8C161D66C758496"/>
    <w:rsid w:val="00BF6077"/>
    <w:rPr>
      <w:rFonts w:eastAsiaTheme="minorHAnsi"/>
      <w:lang w:eastAsia="en-US"/>
    </w:rPr>
  </w:style>
  <w:style w:type="paragraph" w:customStyle="1" w:styleId="EC7D9A5F9BCF44418C6B869E14AB9E114">
    <w:name w:val="EC7D9A5F9BCF44418C6B869E14AB9E114"/>
    <w:rsid w:val="00BF6077"/>
    <w:rPr>
      <w:rFonts w:eastAsiaTheme="minorHAnsi"/>
      <w:lang w:eastAsia="en-US"/>
    </w:rPr>
  </w:style>
  <w:style w:type="paragraph" w:customStyle="1" w:styleId="4D88E6109E04478F95DFF013361194157">
    <w:name w:val="4D88E6109E04478F95DFF013361194157"/>
    <w:rsid w:val="00BF6077"/>
    <w:rPr>
      <w:rFonts w:eastAsiaTheme="minorHAnsi"/>
      <w:lang w:eastAsia="en-US"/>
    </w:rPr>
  </w:style>
  <w:style w:type="paragraph" w:customStyle="1" w:styleId="003D54810EE6465DBA2E22ECFEF9150C4">
    <w:name w:val="003D54810EE6465DBA2E22ECFEF9150C4"/>
    <w:rsid w:val="00BF6077"/>
    <w:rPr>
      <w:rFonts w:eastAsiaTheme="minorHAnsi"/>
      <w:lang w:eastAsia="en-US"/>
    </w:rPr>
  </w:style>
  <w:style w:type="paragraph" w:customStyle="1" w:styleId="51B4409A7FDF4161B9A5FFFCBCBD5BE04">
    <w:name w:val="51B4409A7FDF4161B9A5FFFCBCBD5BE04"/>
    <w:rsid w:val="00BF6077"/>
    <w:rPr>
      <w:rFonts w:eastAsiaTheme="minorHAnsi"/>
      <w:lang w:eastAsia="en-US"/>
    </w:rPr>
  </w:style>
  <w:style w:type="paragraph" w:customStyle="1" w:styleId="F240D61A2B0A47EC8CAAAF0CE9051073">
    <w:name w:val="F240D61A2B0A47EC8CAAAF0CE9051073"/>
    <w:rsid w:val="00CA07AD"/>
  </w:style>
  <w:style w:type="paragraph" w:customStyle="1" w:styleId="4783F4413E3E4311BFE81D2AE7872BBE4">
    <w:name w:val="4783F4413E3E4311BFE81D2AE7872BBE4"/>
    <w:rsid w:val="00CA07AD"/>
    <w:rPr>
      <w:rFonts w:eastAsiaTheme="minorHAnsi"/>
      <w:lang w:eastAsia="en-US"/>
    </w:rPr>
  </w:style>
  <w:style w:type="paragraph" w:customStyle="1" w:styleId="A2AF1C6A49DF42BB85A65E7B2302BC774">
    <w:name w:val="A2AF1C6A49DF42BB85A65E7B2302BC774"/>
    <w:rsid w:val="00CA07AD"/>
    <w:rPr>
      <w:rFonts w:eastAsiaTheme="minorHAnsi"/>
      <w:lang w:eastAsia="en-US"/>
    </w:rPr>
  </w:style>
  <w:style w:type="paragraph" w:customStyle="1" w:styleId="4C804DFCD7ED4DA79DDE33C6FB917FCC18">
    <w:name w:val="4C804DFCD7ED4DA79DDE33C6FB917FCC18"/>
    <w:rsid w:val="00CA07AD"/>
    <w:rPr>
      <w:rFonts w:eastAsiaTheme="minorHAnsi"/>
      <w:lang w:eastAsia="en-US"/>
    </w:rPr>
  </w:style>
  <w:style w:type="paragraph" w:customStyle="1" w:styleId="10FE15E2F8114266B9DB425E0558590F18">
    <w:name w:val="10FE15E2F8114266B9DB425E0558590F18"/>
    <w:rsid w:val="00CA07AD"/>
    <w:rPr>
      <w:rFonts w:eastAsiaTheme="minorHAnsi"/>
      <w:lang w:eastAsia="en-US"/>
    </w:rPr>
  </w:style>
  <w:style w:type="paragraph" w:customStyle="1" w:styleId="2D4FF8A57AD64E65B2C76EB6CD386DB811">
    <w:name w:val="2D4FF8A57AD64E65B2C76EB6CD386DB811"/>
    <w:rsid w:val="00CA07AD"/>
    <w:rPr>
      <w:rFonts w:eastAsiaTheme="minorHAnsi"/>
      <w:lang w:eastAsia="en-US"/>
    </w:rPr>
  </w:style>
  <w:style w:type="paragraph" w:customStyle="1" w:styleId="688F96ABE3E84A26AF3D76291918A83E12">
    <w:name w:val="688F96ABE3E84A26AF3D76291918A83E12"/>
    <w:rsid w:val="00CA07AD"/>
    <w:rPr>
      <w:rFonts w:eastAsiaTheme="minorHAnsi"/>
      <w:lang w:eastAsia="en-US"/>
    </w:rPr>
  </w:style>
  <w:style w:type="paragraph" w:customStyle="1" w:styleId="6F4936C320054946B49146796742C5FC12">
    <w:name w:val="6F4936C320054946B49146796742C5FC12"/>
    <w:rsid w:val="00CA07AD"/>
    <w:rPr>
      <w:rFonts w:eastAsiaTheme="minorHAnsi"/>
      <w:lang w:eastAsia="en-US"/>
    </w:rPr>
  </w:style>
  <w:style w:type="paragraph" w:customStyle="1" w:styleId="B20A634A082C42BDA4D459690B146E6C12">
    <w:name w:val="B20A634A082C42BDA4D459690B146E6C12"/>
    <w:rsid w:val="00CA07AD"/>
    <w:rPr>
      <w:rFonts w:eastAsiaTheme="minorHAnsi"/>
      <w:lang w:eastAsia="en-US"/>
    </w:rPr>
  </w:style>
  <w:style w:type="paragraph" w:customStyle="1" w:styleId="76B263B5D003440F8CA406837F1A29CF12">
    <w:name w:val="76B263B5D003440F8CA406837F1A29CF12"/>
    <w:rsid w:val="00CA07AD"/>
    <w:rPr>
      <w:rFonts w:eastAsiaTheme="minorHAnsi"/>
      <w:lang w:eastAsia="en-US"/>
    </w:rPr>
  </w:style>
  <w:style w:type="paragraph" w:customStyle="1" w:styleId="B25F4AD1D5B14FDCB23D5A3C8B9B4B539">
    <w:name w:val="B25F4AD1D5B14FDCB23D5A3C8B9B4B539"/>
    <w:rsid w:val="00CA07AD"/>
    <w:rPr>
      <w:rFonts w:eastAsiaTheme="minorHAnsi"/>
      <w:lang w:eastAsia="en-US"/>
    </w:rPr>
  </w:style>
  <w:style w:type="paragraph" w:customStyle="1" w:styleId="3EF8C3446ABA40948D4BA2C3E125F2C59">
    <w:name w:val="3EF8C3446ABA40948D4BA2C3E125F2C59"/>
    <w:rsid w:val="00CA07AD"/>
    <w:rPr>
      <w:rFonts w:eastAsiaTheme="minorHAnsi"/>
      <w:lang w:eastAsia="en-US"/>
    </w:rPr>
  </w:style>
  <w:style w:type="paragraph" w:customStyle="1" w:styleId="DA8918D9E8B74CDDA0B3547877131A1D9">
    <w:name w:val="DA8918D9E8B74CDDA0B3547877131A1D9"/>
    <w:rsid w:val="00CA07AD"/>
    <w:rPr>
      <w:rFonts w:eastAsiaTheme="minorHAnsi"/>
      <w:lang w:eastAsia="en-US"/>
    </w:rPr>
  </w:style>
  <w:style w:type="paragraph" w:customStyle="1" w:styleId="6147467BE5EA43DBB826DECA07D0F81D8">
    <w:name w:val="6147467BE5EA43DBB826DECA07D0F81D8"/>
    <w:rsid w:val="00CA07AD"/>
    <w:rPr>
      <w:rFonts w:eastAsiaTheme="minorHAnsi"/>
      <w:lang w:eastAsia="en-US"/>
    </w:rPr>
  </w:style>
  <w:style w:type="paragraph" w:customStyle="1" w:styleId="F240D61A2B0A47EC8CAAAF0CE90510731">
    <w:name w:val="F240D61A2B0A47EC8CAAAF0CE90510731"/>
    <w:rsid w:val="00CA07AD"/>
    <w:rPr>
      <w:rFonts w:eastAsiaTheme="minorHAnsi"/>
      <w:lang w:eastAsia="en-US"/>
    </w:rPr>
  </w:style>
  <w:style w:type="paragraph" w:customStyle="1" w:styleId="4C39E771AF72417D8F8C161D66C758497">
    <w:name w:val="4C39E771AF72417D8F8C161D66C758497"/>
    <w:rsid w:val="00CA07AD"/>
    <w:rPr>
      <w:rFonts w:eastAsiaTheme="minorHAnsi"/>
      <w:lang w:eastAsia="en-US"/>
    </w:rPr>
  </w:style>
  <w:style w:type="paragraph" w:customStyle="1" w:styleId="EC7D9A5F9BCF44418C6B869E14AB9E115">
    <w:name w:val="EC7D9A5F9BCF44418C6B869E14AB9E115"/>
    <w:rsid w:val="00CA07AD"/>
    <w:rPr>
      <w:rFonts w:eastAsiaTheme="minorHAnsi"/>
      <w:lang w:eastAsia="en-US"/>
    </w:rPr>
  </w:style>
  <w:style w:type="paragraph" w:customStyle="1" w:styleId="4D88E6109E04478F95DFF013361194158">
    <w:name w:val="4D88E6109E04478F95DFF013361194158"/>
    <w:rsid w:val="00CA07AD"/>
    <w:rPr>
      <w:rFonts w:eastAsiaTheme="minorHAnsi"/>
      <w:lang w:eastAsia="en-US"/>
    </w:rPr>
  </w:style>
  <w:style w:type="paragraph" w:customStyle="1" w:styleId="003D54810EE6465DBA2E22ECFEF9150C5">
    <w:name w:val="003D54810EE6465DBA2E22ECFEF9150C5"/>
    <w:rsid w:val="00CA07AD"/>
    <w:rPr>
      <w:rFonts w:eastAsiaTheme="minorHAnsi"/>
      <w:lang w:eastAsia="en-US"/>
    </w:rPr>
  </w:style>
  <w:style w:type="paragraph" w:customStyle="1" w:styleId="51B4409A7FDF4161B9A5FFFCBCBD5BE05">
    <w:name w:val="51B4409A7FDF4161B9A5FFFCBCBD5BE05"/>
    <w:rsid w:val="00CA07AD"/>
    <w:rPr>
      <w:rFonts w:eastAsiaTheme="minorHAnsi"/>
      <w:lang w:eastAsia="en-US"/>
    </w:rPr>
  </w:style>
  <w:style w:type="paragraph" w:customStyle="1" w:styleId="4783F4413E3E4311BFE81D2AE7872BBE5">
    <w:name w:val="4783F4413E3E4311BFE81D2AE7872BBE5"/>
    <w:rsid w:val="00CA07AD"/>
    <w:rPr>
      <w:rFonts w:eastAsiaTheme="minorHAnsi"/>
      <w:lang w:eastAsia="en-US"/>
    </w:rPr>
  </w:style>
  <w:style w:type="paragraph" w:customStyle="1" w:styleId="A2AF1C6A49DF42BB85A65E7B2302BC775">
    <w:name w:val="A2AF1C6A49DF42BB85A65E7B2302BC775"/>
    <w:rsid w:val="00CA07AD"/>
    <w:rPr>
      <w:rFonts w:eastAsiaTheme="minorHAnsi"/>
      <w:lang w:eastAsia="en-US"/>
    </w:rPr>
  </w:style>
  <w:style w:type="paragraph" w:customStyle="1" w:styleId="4C804DFCD7ED4DA79DDE33C6FB917FCC19">
    <w:name w:val="4C804DFCD7ED4DA79DDE33C6FB917FCC19"/>
    <w:rsid w:val="00CA07AD"/>
    <w:rPr>
      <w:rFonts w:eastAsiaTheme="minorHAnsi"/>
      <w:lang w:eastAsia="en-US"/>
    </w:rPr>
  </w:style>
  <w:style w:type="paragraph" w:customStyle="1" w:styleId="10FE15E2F8114266B9DB425E0558590F19">
    <w:name w:val="10FE15E2F8114266B9DB425E0558590F19"/>
    <w:rsid w:val="00CA07AD"/>
    <w:rPr>
      <w:rFonts w:eastAsiaTheme="minorHAnsi"/>
      <w:lang w:eastAsia="en-US"/>
    </w:rPr>
  </w:style>
  <w:style w:type="paragraph" w:customStyle="1" w:styleId="2D4FF8A57AD64E65B2C76EB6CD386DB812">
    <w:name w:val="2D4FF8A57AD64E65B2C76EB6CD386DB812"/>
    <w:rsid w:val="00CA07AD"/>
    <w:rPr>
      <w:rFonts w:eastAsiaTheme="minorHAnsi"/>
      <w:lang w:eastAsia="en-US"/>
    </w:rPr>
  </w:style>
  <w:style w:type="paragraph" w:customStyle="1" w:styleId="688F96ABE3E84A26AF3D76291918A83E13">
    <w:name w:val="688F96ABE3E84A26AF3D76291918A83E13"/>
    <w:rsid w:val="00CA07AD"/>
    <w:rPr>
      <w:rFonts w:eastAsiaTheme="minorHAnsi"/>
      <w:lang w:eastAsia="en-US"/>
    </w:rPr>
  </w:style>
  <w:style w:type="paragraph" w:customStyle="1" w:styleId="6F4936C320054946B49146796742C5FC13">
    <w:name w:val="6F4936C320054946B49146796742C5FC13"/>
    <w:rsid w:val="00CA07AD"/>
    <w:rPr>
      <w:rFonts w:eastAsiaTheme="minorHAnsi"/>
      <w:lang w:eastAsia="en-US"/>
    </w:rPr>
  </w:style>
  <w:style w:type="paragraph" w:customStyle="1" w:styleId="B20A634A082C42BDA4D459690B146E6C13">
    <w:name w:val="B20A634A082C42BDA4D459690B146E6C13"/>
    <w:rsid w:val="00CA07AD"/>
    <w:rPr>
      <w:rFonts w:eastAsiaTheme="minorHAnsi"/>
      <w:lang w:eastAsia="en-US"/>
    </w:rPr>
  </w:style>
  <w:style w:type="paragraph" w:customStyle="1" w:styleId="76B263B5D003440F8CA406837F1A29CF13">
    <w:name w:val="76B263B5D003440F8CA406837F1A29CF13"/>
    <w:rsid w:val="00CA07AD"/>
    <w:rPr>
      <w:rFonts w:eastAsiaTheme="minorHAnsi"/>
      <w:lang w:eastAsia="en-US"/>
    </w:rPr>
  </w:style>
  <w:style w:type="paragraph" w:customStyle="1" w:styleId="B25F4AD1D5B14FDCB23D5A3C8B9B4B5310">
    <w:name w:val="B25F4AD1D5B14FDCB23D5A3C8B9B4B5310"/>
    <w:rsid w:val="00CA07AD"/>
    <w:rPr>
      <w:rFonts w:eastAsiaTheme="minorHAnsi"/>
      <w:lang w:eastAsia="en-US"/>
    </w:rPr>
  </w:style>
  <w:style w:type="paragraph" w:customStyle="1" w:styleId="3EF8C3446ABA40948D4BA2C3E125F2C510">
    <w:name w:val="3EF8C3446ABA40948D4BA2C3E125F2C510"/>
    <w:rsid w:val="00CA07AD"/>
    <w:rPr>
      <w:rFonts w:eastAsiaTheme="minorHAnsi"/>
      <w:lang w:eastAsia="en-US"/>
    </w:rPr>
  </w:style>
  <w:style w:type="paragraph" w:customStyle="1" w:styleId="DA8918D9E8B74CDDA0B3547877131A1D10">
    <w:name w:val="DA8918D9E8B74CDDA0B3547877131A1D10"/>
    <w:rsid w:val="00CA07AD"/>
    <w:rPr>
      <w:rFonts w:eastAsiaTheme="minorHAnsi"/>
      <w:lang w:eastAsia="en-US"/>
    </w:rPr>
  </w:style>
  <w:style w:type="paragraph" w:customStyle="1" w:styleId="6147467BE5EA43DBB826DECA07D0F81D9">
    <w:name w:val="6147467BE5EA43DBB826DECA07D0F81D9"/>
    <w:rsid w:val="00CA07AD"/>
    <w:rPr>
      <w:rFonts w:eastAsiaTheme="minorHAnsi"/>
      <w:lang w:eastAsia="en-US"/>
    </w:rPr>
  </w:style>
  <w:style w:type="paragraph" w:customStyle="1" w:styleId="F240D61A2B0A47EC8CAAAF0CE90510732">
    <w:name w:val="F240D61A2B0A47EC8CAAAF0CE90510732"/>
    <w:rsid w:val="00CA07AD"/>
    <w:rPr>
      <w:rFonts w:eastAsiaTheme="minorHAnsi"/>
      <w:lang w:eastAsia="en-US"/>
    </w:rPr>
  </w:style>
  <w:style w:type="paragraph" w:customStyle="1" w:styleId="4C39E771AF72417D8F8C161D66C758498">
    <w:name w:val="4C39E771AF72417D8F8C161D66C758498"/>
    <w:rsid w:val="00CA07AD"/>
    <w:rPr>
      <w:rFonts w:eastAsiaTheme="minorHAnsi"/>
      <w:lang w:eastAsia="en-US"/>
    </w:rPr>
  </w:style>
  <w:style w:type="paragraph" w:customStyle="1" w:styleId="EC7D9A5F9BCF44418C6B869E14AB9E116">
    <w:name w:val="EC7D9A5F9BCF44418C6B869E14AB9E116"/>
    <w:rsid w:val="00CA07AD"/>
    <w:rPr>
      <w:rFonts w:eastAsiaTheme="minorHAnsi"/>
      <w:lang w:eastAsia="en-US"/>
    </w:rPr>
  </w:style>
  <w:style w:type="paragraph" w:customStyle="1" w:styleId="4D88E6109E04478F95DFF013361194159">
    <w:name w:val="4D88E6109E04478F95DFF013361194159"/>
    <w:rsid w:val="00CA07AD"/>
    <w:rPr>
      <w:rFonts w:eastAsiaTheme="minorHAnsi"/>
      <w:lang w:eastAsia="en-US"/>
    </w:rPr>
  </w:style>
  <w:style w:type="paragraph" w:customStyle="1" w:styleId="003D54810EE6465DBA2E22ECFEF9150C6">
    <w:name w:val="003D54810EE6465DBA2E22ECFEF9150C6"/>
    <w:rsid w:val="00CA07AD"/>
    <w:rPr>
      <w:rFonts w:eastAsiaTheme="minorHAnsi"/>
      <w:lang w:eastAsia="en-US"/>
    </w:rPr>
  </w:style>
  <w:style w:type="paragraph" w:customStyle="1" w:styleId="51B4409A7FDF4161B9A5FFFCBCBD5BE06">
    <w:name w:val="51B4409A7FDF4161B9A5FFFCBCBD5BE06"/>
    <w:rsid w:val="00CA07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ИПКОН РАН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dcterms:created xsi:type="dcterms:W3CDTF">2024-04-25T11:17:00Z</dcterms:created>
  <dcterms:modified xsi:type="dcterms:W3CDTF">2024-04-25T11:17:00Z</dcterms:modified>
</cp:coreProperties>
</file>